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213AAC" w14:paraId="701EF885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83138B1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3589FF0" w14:textId="77777777"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9FCA6E6" w14:textId="77777777"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C9BA59D" w14:textId="77777777"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A2D4CA2" w14:textId="77777777"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6E1991A" w14:textId="77777777"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7BB4168" w14:textId="77777777"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5C8E6C9" w14:textId="77777777" w:rsidR="00213AAC" w:rsidRDefault="00213AAC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74A62BF" w14:textId="77777777" w:rsidR="00213AAC" w:rsidRDefault="00213AAC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4BBAF5EE" w14:textId="77777777"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E797C4F" w14:textId="77777777"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75A2BC29" w14:textId="77777777"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F196C73" w14:textId="77777777"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0D6265DA" w14:textId="77777777"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2EA093B" w14:textId="77777777"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770D647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ED94452" w14:textId="77777777" w:rsidR="00213AAC" w:rsidRDefault="00213AAC">
            <w:pPr>
              <w:pStyle w:val="EmptyLayoutCell"/>
            </w:pPr>
          </w:p>
        </w:tc>
      </w:tr>
      <w:tr w:rsidR="00213AAC" w14:paraId="7F4DF706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6753CE9" w14:textId="77777777" w:rsidR="00213AAC" w:rsidRDefault="00213AAC">
            <w:pPr>
              <w:pStyle w:val="EmptyLayoutCell"/>
            </w:pPr>
          </w:p>
        </w:tc>
        <w:tc>
          <w:tcPr>
            <w:tcW w:w="1655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E93C8" w14:textId="665D5E84" w:rsidR="00213AAC" w:rsidRDefault="00052CA8">
            <w:r>
              <w:rPr>
                <w:noProof/>
              </w:rPr>
              <w:drawing>
                <wp:inline distT="0" distB="0" distL="0" distR="0" wp14:anchorId="26FFEDA2" wp14:editId="434C271C">
                  <wp:extent cx="883920" cy="12439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83107" w14:textId="77777777"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DBD6B" w14:textId="77777777"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8B6F1" w14:textId="77777777" w:rsidR="00213AAC" w:rsidRDefault="00213AAC">
            <w:pPr>
              <w:pStyle w:val="EmptyLayoutCell"/>
            </w:pPr>
          </w:p>
        </w:tc>
        <w:tc>
          <w:tcPr>
            <w:tcW w:w="1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F2C2B" w14:textId="77777777" w:rsidR="00213AAC" w:rsidRDefault="00213AAC">
            <w:pPr>
              <w:pStyle w:val="EmptyLayoutCell"/>
            </w:pPr>
          </w:p>
        </w:tc>
        <w:tc>
          <w:tcPr>
            <w:tcW w:w="1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E47B0" w14:textId="77777777"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0EB27" w14:textId="77777777"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A0433" w14:textId="77777777"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FC184" w14:textId="77777777"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FA624" w14:textId="77777777"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58DF7" w14:textId="77777777"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4233B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87ADB" w14:textId="77777777" w:rsidR="00213AAC" w:rsidRDefault="00213AAC">
            <w:pPr>
              <w:pStyle w:val="EmptyLayoutCell"/>
            </w:pPr>
          </w:p>
        </w:tc>
      </w:tr>
      <w:tr w:rsidR="0075409F" w14:paraId="6F70E65C" w14:textId="77777777" w:rsidTr="00290479">
        <w:trPr>
          <w:trHeight w:val="85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D0AAEB8" w14:textId="77777777" w:rsidR="0075409F" w:rsidRDefault="0075409F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DA754" w14:textId="77777777" w:rsidR="0075409F" w:rsidRDefault="0075409F"/>
        </w:tc>
        <w:tc>
          <w:tcPr>
            <w:tcW w:w="8256" w:type="dxa"/>
            <w:gridSpan w:val="12"/>
            <w:tcMar>
              <w:left w:w="0" w:type="dxa"/>
              <w:right w:w="0" w:type="dxa"/>
            </w:tcMar>
          </w:tcPr>
          <w:tbl>
            <w:tblPr>
              <w:tblW w:w="807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9"/>
            </w:tblGrid>
            <w:tr w:rsidR="0075409F" w14:paraId="432D2B52" w14:textId="77777777" w:rsidTr="0075409F">
              <w:trPr>
                <w:trHeight w:val="770"/>
              </w:trPr>
              <w:tc>
                <w:tcPr>
                  <w:tcW w:w="80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D97FC9" w14:textId="77777777" w:rsidR="0075409F" w:rsidRPr="001144A4" w:rsidRDefault="0075409F" w:rsidP="0075409F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</w:rPr>
                  </w:pPr>
                  <w:r w:rsidRPr="001144A4">
                    <w:rPr>
                      <w:rFonts w:eastAsia="Calibri"/>
                      <w:b/>
                    </w:rPr>
                    <w:t>Автономная некоммерческая образовательная организация</w:t>
                  </w:r>
                </w:p>
                <w:p w14:paraId="750815F0" w14:textId="77777777" w:rsidR="0075409F" w:rsidRPr="001144A4" w:rsidRDefault="0075409F" w:rsidP="0075409F">
                  <w:pPr>
                    <w:spacing w:line="360" w:lineRule="auto"/>
                    <w:jc w:val="center"/>
                    <w:rPr>
                      <w:rFonts w:eastAsia="Calibri"/>
                      <w:b/>
                    </w:rPr>
                  </w:pPr>
                  <w:r w:rsidRPr="001144A4">
                    <w:rPr>
                      <w:rFonts w:eastAsia="Calibri"/>
                      <w:b/>
                    </w:rPr>
                    <w:t>высшего образования Центросоюза Российской Федерации</w:t>
                  </w:r>
                </w:p>
                <w:p w14:paraId="523E82CF" w14:textId="77777777" w:rsidR="0075409F" w:rsidRDefault="0075409F" w:rsidP="0075409F">
                  <w:pPr>
                    <w:jc w:val="center"/>
                  </w:pPr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0B4EF746" w14:textId="77777777" w:rsidR="0075409F" w:rsidRDefault="0075409F">
            <w:pPr>
              <w:pStyle w:val="EmptyLayoutCell"/>
            </w:pPr>
          </w:p>
        </w:tc>
      </w:tr>
      <w:tr w:rsidR="00213AAC" w14:paraId="27222116" w14:textId="77777777">
        <w:trPr>
          <w:trHeight w:val="75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9423E86" w14:textId="77777777" w:rsidR="00213AAC" w:rsidRDefault="00213AAC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5721F" w14:textId="77777777" w:rsidR="00213AAC" w:rsidRDefault="00213AAC"/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7D7E821" w14:textId="77777777"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0F0FDCC" w14:textId="77777777"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84563B6" w14:textId="77777777" w:rsidR="00213AAC" w:rsidRDefault="00213AAC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290F0679" w14:textId="77777777" w:rsidR="00213AAC" w:rsidRDefault="00213AAC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40782321" w14:textId="77777777"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BE8744A" w14:textId="77777777"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7FC229C6" w14:textId="77777777"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6C98A8A" w14:textId="77777777"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0CD4A27C" w14:textId="77777777"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46A140F" w14:textId="77777777"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4907951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58AC130" w14:textId="77777777" w:rsidR="00213AAC" w:rsidRDefault="00213AAC">
            <w:pPr>
              <w:pStyle w:val="EmptyLayoutCell"/>
            </w:pPr>
          </w:p>
        </w:tc>
      </w:tr>
      <w:tr w:rsidR="00213AAC" w14:paraId="674FA458" w14:textId="77777777">
        <w:trPr>
          <w:trHeight w:val="9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35C09E1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CF3E21D" w14:textId="77777777"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3366986" w14:textId="77777777"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297AFE3E" w14:textId="77777777"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E784BB7" w14:textId="77777777"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7FD985B" w14:textId="77777777"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6CA8BAF" w14:textId="77777777"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35DB45B" w14:textId="77777777" w:rsidR="00213AAC" w:rsidRDefault="00213AAC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4CDCE398" w14:textId="77777777" w:rsidR="00213AAC" w:rsidRDefault="00213AAC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1142492" w14:textId="77777777"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0CCBD387" w14:textId="77777777"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27E9765" w14:textId="77777777"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D82BDC1" w14:textId="77777777"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BB67A92" w14:textId="77777777"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288FB46" w14:textId="77777777"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C1C63CE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82D923A" w14:textId="77777777" w:rsidR="00213AAC" w:rsidRDefault="00213AAC">
            <w:pPr>
              <w:pStyle w:val="EmptyLayoutCell"/>
            </w:pPr>
          </w:p>
        </w:tc>
      </w:tr>
      <w:tr w:rsidR="00213AAC" w14:paraId="6FD223B0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560A5AC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7C0B24B" w14:textId="77777777"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684B5FF" w14:textId="77777777"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C46CDCE" w14:textId="77777777"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3522D55" w14:textId="77777777"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2A1D306" w14:textId="77777777"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529490D" w14:textId="77777777" w:rsidR="00213AAC" w:rsidRDefault="00213AAC">
            <w:pPr>
              <w:pStyle w:val="EmptyLayoutCell"/>
            </w:pPr>
          </w:p>
        </w:tc>
        <w:tc>
          <w:tcPr>
            <w:tcW w:w="3869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213AAC" w14:paraId="2F8CF6D8" w14:textId="77777777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E44737" w14:textId="77777777" w:rsidR="00213AAC" w:rsidRDefault="00DD1140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14:paraId="4DE69974" w14:textId="77777777" w:rsidR="00213AAC" w:rsidRDefault="00213AAC"/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299E0F1" w14:textId="77777777"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4574350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2BE0BA9" w14:textId="77777777" w:rsidR="00213AAC" w:rsidRDefault="00213AAC">
            <w:pPr>
              <w:pStyle w:val="EmptyLayoutCell"/>
            </w:pPr>
          </w:p>
        </w:tc>
      </w:tr>
      <w:tr w:rsidR="00213AAC" w14:paraId="16BE6A8F" w14:textId="77777777">
        <w:trPr>
          <w:trHeight w:val="5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BB01A36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DEA6C72" w14:textId="77777777"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54F41BC" w14:textId="77777777"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C99877D" w14:textId="77777777"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8EF971C" w14:textId="77777777"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A84D8B3" w14:textId="77777777"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57A2877" w14:textId="77777777"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A6F241D" w14:textId="77777777" w:rsidR="00213AAC" w:rsidRDefault="00213AAC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4C93FEF" w14:textId="77777777" w:rsidR="00213AAC" w:rsidRDefault="00213AAC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7A66DAB" w14:textId="77777777"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06CA1BA8" w14:textId="77777777"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293AA0A" w14:textId="77777777"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5EF0957" w14:textId="77777777"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E4621EC" w14:textId="77777777"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3905A56" w14:textId="77777777"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3E67BF8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C2EB40F" w14:textId="77777777" w:rsidR="00213AAC" w:rsidRDefault="00213AAC">
            <w:pPr>
              <w:pStyle w:val="EmptyLayoutCell"/>
            </w:pPr>
          </w:p>
        </w:tc>
      </w:tr>
      <w:tr w:rsidR="00213AAC" w14:paraId="67949651" w14:textId="77777777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20AB1E3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F572550" w14:textId="77777777"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D3F2B5B" w14:textId="77777777"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B6F0BDE" w14:textId="77777777"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E26F3E8" w14:textId="77777777"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767BDDD" w14:textId="77777777"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1EB6BB4" w14:textId="77777777" w:rsidR="00213AAC" w:rsidRDefault="00213AAC">
            <w:pPr>
              <w:pStyle w:val="EmptyLayoutCell"/>
            </w:pPr>
          </w:p>
        </w:tc>
        <w:tc>
          <w:tcPr>
            <w:tcW w:w="4364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213AAC" w14:paraId="037D00A8" w14:textId="77777777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8F9682" w14:textId="56BE5419" w:rsidR="00213AAC" w:rsidRDefault="00DD1140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теоретической и прикладной экономики</w:t>
                  </w:r>
                  <w:r>
                    <w:rPr>
                      <w:sz w:val="28"/>
                    </w:rPr>
                    <w:br/>
                    <w:t xml:space="preserve">Л. В. </w:t>
                  </w:r>
                  <w:proofErr w:type="spellStart"/>
                  <w:r>
                    <w:rPr>
                      <w:sz w:val="28"/>
                    </w:rPr>
                    <w:t>Ватлина</w:t>
                  </w:r>
                  <w:proofErr w:type="spellEnd"/>
                  <w:r>
                    <w:rPr>
                      <w:sz w:val="28"/>
                    </w:rPr>
                    <w:br/>
                  </w:r>
                  <w:r w:rsidR="00052CA8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052CA8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052CA8">
                    <w:rPr>
                      <w:sz w:val="28"/>
                    </w:rPr>
                    <w:t xml:space="preserve">5 </w:t>
                  </w:r>
                  <w:r>
                    <w:rPr>
                      <w:sz w:val="28"/>
                    </w:rPr>
                    <w:t>г.</w:t>
                  </w:r>
                </w:p>
                <w:p w14:paraId="328DC2F5" w14:textId="77777777" w:rsidR="00DD761E" w:rsidRDefault="00DD761E">
                  <w:r w:rsidRPr="00DD761E">
                    <w:rPr>
                      <w:noProof/>
                      <w:sz w:val="28"/>
                    </w:rPr>
                    <w:drawing>
                      <wp:inline distT="0" distB="0" distL="0" distR="0" wp14:anchorId="2F88F7EF" wp14:editId="349C45D2">
                        <wp:extent cx="1257300" cy="581025"/>
                        <wp:effectExtent l="0" t="0" r="0" b="0"/>
                        <wp:docPr id="31" name="Picture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/>
                                <pic:cNvPicPr/>
                              </pic:nvPicPr>
                              <pic:blipFill>
                                <a:blip r:embed="rId8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257300" cy="581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D8EE3BA" w14:textId="77777777" w:rsidR="00213AAC" w:rsidRDefault="00213AAC"/>
        </w:tc>
        <w:tc>
          <w:tcPr>
            <w:tcW w:w="95" w:type="dxa"/>
            <w:tcMar>
              <w:left w:w="0" w:type="dxa"/>
              <w:right w:w="0" w:type="dxa"/>
            </w:tcMar>
          </w:tcPr>
          <w:p w14:paraId="1DC34757" w14:textId="77777777" w:rsidR="00213AAC" w:rsidRDefault="00213AAC">
            <w:pPr>
              <w:pStyle w:val="EmptyLayoutCell"/>
            </w:pPr>
          </w:p>
        </w:tc>
      </w:tr>
      <w:tr w:rsidR="00213AAC" w14:paraId="57395415" w14:textId="77777777">
        <w:trPr>
          <w:trHeight w:val="4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A5786BB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AD87D97" w14:textId="77777777"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E56D288" w14:textId="77777777"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3D7B2F3" w14:textId="77777777"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4F904BE" w14:textId="77777777"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037DF84" w14:textId="77777777"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A869369" w14:textId="77777777"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7D1EF6C" w14:textId="77777777" w:rsidR="00213AAC" w:rsidRDefault="00213AAC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2BDAD8A1" w14:textId="77777777" w:rsidR="00213AAC" w:rsidRDefault="00213AAC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5B55C87" w14:textId="77777777"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9AB57D3" w14:textId="77777777"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5D54F6A4" w14:textId="77777777"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F86EC3D" w14:textId="77777777"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621A0E7" w14:textId="77777777"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3266F00" w14:textId="77777777"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47D0581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B48E9AD" w14:textId="77777777" w:rsidR="00213AAC" w:rsidRDefault="00213AAC">
            <w:pPr>
              <w:pStyle w:val="EmptyLayoutCell"/>
            </w:pPr>
          </w:p>
        </w:tc>
      </w:tr>
      <w:tr w:rsidR="00213AAC" w14:paraId="625F1CCE" w14:textId="77777777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D5B9959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E16BE80" w14:textId="77777777"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997262A" w14:textId="77777777"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6A00828" w14:textId="77777777"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465936B" w14:textId="77777777"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7D51BC8" w14:textId="77777777"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5978C10" w14:textId="77777777"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1E53BCD" w14:textId="77777777" w:rsidR="00213AAC" w:rsidRDefault="00213AAC">
            <w:pPr>
              <w:pStyle w:val="EmptyLayoutCell"/>
            </w:pPr>
          </w:p>
        </w:tc>
        <w:tc>
          <w:tcPr>
            <w:tcW w:w="2479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"/>
            </w:tblGrid>
            <w:tr w:rsidR="00213AAC" w14:paraId="28BA0118" w14:textId="77777777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33CFDC" w14:textId="77777777" w:rsidR="00213AAC" w:rsidRDefault="00213AAC"/>
              </w:tc>
            </w:tr>
          </w:tbl>
          <w:p w14:paraId="02C8BBDB" w14:textId="77777777" w:rsidR="00213AAC" w:rsidRDefault="00213AAC"/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9DB74A2" w14:textId="77777777"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3164DE9" w14:textId="77777777"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9B7B312" w14:textId="77777777"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075D81B3" w14:textId="77777777"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945606F" w14:textId="77777777"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59142D6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0BDF4A5" w14:textId="77777777" w:rsidR="00213AAC" w:rsidRDefault="00213AAC">
            <w:pPr>
              <w:pStyle w:val="EmptyLayoutCell"/>
            </w:pPr>
          </w:p>
        </w:tc>
      </w:tr>
      <w:tr w:rsidR="00213AAC" w14:paraId="6EE07139" w14:textId="77777777">
        <w:trPr>
          <w:trHeight w:val="28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5E0F3E2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1F91844" w14:textId="77777777"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C24C996" w14:textId="77777777"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A565404" w14:textId="77777777"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CE1CCBC" w14:textId="77777777"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D78135F" w14:textId="77777777"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28C23DD" w14:textId="77777777"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548B4F8" w14:textId="77777777" w:rsidR="00213AAC" w:rsidRDefault="00213AAC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11536636" w14:textId="77777777" w:rsidR="00213AAC" w:rsidRDefault="00213AAC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4784F078" w14:textId="77777777"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20A170A" w14:textId="77777777"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822C69A" w14:textId="77777777"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929F856" w14:textId="77777777"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A28AE6A" w14:textId="77777777"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5B81B09" w14:textId="77777777"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2F1EBEF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5F4E421" w14:textId="77777777" w:rsidR="00213AAC" w:rsidRDefault="00213AAC">
            <w:pPr>
              <w:pStyle w:val="EmptyLayoutCell"/>
            </w:pPr>
          </w:p>
        </w:tc>
      </w:tr>
      <w:tr w:rsidR="00213AAC" w14:paraId="22A636CA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3648122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1BABEB5" w14:textId="77777777"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432F8EC" w14:textId="77777777"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2846767" w14:textId="77777777" w:rsidR="00213AAC" w:rsidRDefault="00213AAC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213AAC" w14:paraId="479B1786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7FA2F2" w14:textId="77777777" w:rsidR="00213AAC" w:rsidRDefault="00DD1140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14:paraId="23E24207" w14:textId="77777777" w:rsidR="00213AAC" w:rsidRDefault="00213AAC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A0BD1EC" w14:textId="77777777"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2811A3B" w14:textId="77777777"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DD83EEB" w14:textId="77777777"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BF2B661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94B8E7D" w14:textId="77777777" w:rsidR="00213AAC" w:rsidRDefault="00213AAC">
            <w:pPr>
              <w:pStyle w:val="EmptyLayoutCell"/>
            </w:pPr>
          </w:p>
        </w:tc>
      </w:tr>
      <w:tr w:rsidR="00213AAC" w14:paraId="1B6B4504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D90B401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356754A" w14:textId="77777777"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6DE5313" w14:textId="77777777"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A25ECC6" w14:textId="77777777"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BF93EEC" w14:textId="77777777"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3EFB928" w14:textId="77777777"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E9EE9B4" w14:textId="77777777"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617884BE" w14:textId="77777777" w:rsidR="00213AAC" w:rsidRDefault="00213AAC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67894BA8" w14:textId="77777777" w:rsidR="00213AAC" w:rsidRDefault="00213AAC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192855AF" w14:textId="77777777"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B6BD265" w14:textId="77777777"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27352E5" w14:textId="77777777"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D3FEBBE" w14:textId="77777777"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843959D" w14:textId="77777777"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3CF8DB8" w14:textId="77777777"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C7C6B9D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C394079" w14:textId="77777777" w:rsidR="00213AAC" w:rsidRDefault="00213AAC">
            <w:pPr>
              <w:pStyle w:val="EmptyLayoutCell"/>
            </w:pPr>
          </w:p>
        </w:tc>
      </w:tr>
      <w:tr w:rsidR="00213AAC" w14:paraId="597DE8DA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D4362DF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D34FC9A" w14:textId="77777777" w:rsidR="00213AAC" w:rsidRDefault="00213AAC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213AAC" w14:paraId="56B6AEA1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CB4F87" w14:textId="77777777" w:rsidR="00213AAC" w:rsidRDefault="00DD1140">
                  <w:pPr>
                    <w:jc w:val="center"/>
                  </w:pPr>
                  <w:r>
                    <w:rPr>
                      <w:b/>
                      <w:sz w:val="32"/>
                    </w:rPr>
                    <w:t>Экономика предприятия</w:t>
                  </w:r>
                </w:p>
              </w:tc>
            </w:tr>
          </w:tbl>
          <w:p w14:paraId="3956465B" w14:textId="77777777" w:rsidR="00213AAC" w:rsidRDefault="00213AAC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DD5F22B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3B81EAE" w14:textId="77777777" w:rsidR="00213AAC" w:rsidRDefault="00213AAC">
            <w:pPr>
              <w:pStyle w:val="EmptyLayoutCell"/>
            </w:pPr>
          </w:p>
        </w:tc>
      </w:tr>
      <w:tr w:rsidR="00213AAC" w14:paraId="6D6698E6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E5AE5C3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02D3944" w14:textId="77777777"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1FAADDC" w14:textId="77777777"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8ECA7B0" w14:textId="77777777"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9E9F1D1" w14:textId="77777777"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EEEA18A" w14:textId="77777777"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3B7F0F7" w14:textId="77777777"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72A418A8" w14:textId="77777777" w:rsidR="00213AAC" w:rsidRDefault="00213AAC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1C52D8A6" w14:textId="77777777" w:rsidR="00213AAC" w:rsidRDefault="00213AAC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14E1646" w14:textId="77777777"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BB9373A" w14:textId="77777777"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B885D99" w14:textId="77777777"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97B92E5" w14:textId="77777777"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04BF2CA4" w14:textId="77777777"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5205410" w14:textId="77777777"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445C467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38C6E0B" w14:textId="77777777" w:rsidR="00213AAC" w:rsidRDefault="00213AAC">
            <w:pPr>
              <w:pStyle w:val="EmptyLayoutCell"/>
            </w:pPr>
          </w:p>
        </w:tc>
      </w:tr>
      <w:tr w:rsidR="00213AAC" w14:paraId="1ED80509" w14:textId="7777777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404A7F8" w14:textId="77777777" w:rsidR="00213AAC" w:rsidRDefault="00213AAC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213AAC" w14:paraId="226AA170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AC84AD" w14:textId="77777777" w:rsidR="00213AAC" w:rsidRDefault="00DD1140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14:paraId="6FC00F31" w14:textId="77777777" w:rsidR="00213AAC" w:rsidRDefault="00213AAC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613ABE9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BB6CCB5" w14:textId="77777777" w:rsidR="00213AAC" w:rsidRDefault="00213AAC">
            <w:pPr>
              <w:pStyle w:val="EmptyLayoutCell"/>
            </w:pPr>
          </w:p>
        </w:tc>
      </w:tr>
      <w:tr w:rsidR="00213AAC" w14:paraId="081ECA0F" w14:textId="77777777">
        <w:trPr>
          <w:trHeight w:val="30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045F678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70D4F61" w14:textId="77777777"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4AB2AC2" w14:textId="77777777"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5942B52" w14:textId="77777777"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04EB045" w14:textId="77777777"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5CD2BD8" w14:textId="77777777"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B17E312" w14:textId="77777777"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E6F0F12" w14:textId="77777777" w:rsidR="00213AAC" w:rsidRDefault="00213AAC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55A1DDCF" w14:textId="77777777" w:rsidR="00213AAC" w:rsidRDefault="00213AAC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DC737D9" w14:textId="77777777"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EB65E05" w14:textId="77777777"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5541A5A8" w14:textId="77777777"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27CEE94" w14:textId="77777777"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DD987B9" w14:textId="77777777"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D388386" w14:textId="77777777"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C1A71D0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D8D1300" w14:textId="77777777" w:rsidR="00213AAC" w:rsidRDefault="00213AAC">
            <w:pPr>
              <w:pStyle w:val="EmptyLayoutCell"/>
            </w:pPr>
          </w:p>
        </w:tc>
      </w:tr>
      <w:tr w:rsidR="00213AAC" w14:paraId="27A687ED" w14:textId="7777777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03A59DF" w14:textId="77777777" w:rsidR="00213AAC" w:rsidRDefault="00213AAC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213AAC" w14:paraId="7EADB9AF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4E80BE" w14:textId="5EAD32CC" w:rsidR="00213AAC" w:rsidRDefault="00DD1140" w:rsidP="00052CA8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</w:t>
                  </w:r>
                  <w:proofErr w:type="gramStart"/>
                  <w:r>
                    <w:rPr>
                      <w:sz w:val="32"/>
                    </w:rPr>
                    <w:t>сельскохозяйственной</w:t>
                  </w:r>
                  <w:proofErr w:type="gramEnd"/>
                  <w:r>
                    <w:rPr>
                      <w:sz w:val="32"/>
                    </w:rPr>
                    <w:t xml:space="preserve"> продукции</w:t>
                  </w:r>
                </w:p>
              </w:tc>
            </w:tr>
          </w:tbl>
          <w:p w14:paraId="69B96569" w14:textId="77777777" w:rsidR="00213AAC" w:rsidRDefault="00213AAC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8744A49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0527D87" w14:textId="77777777" w:rsidR="00213AAC" w:rsidRDefault="00213AAC">
            <w:pPr>
              <w:pStyle w:val="EmptyLayoutCell"/>
            </w:pPr>
          </w:p>
        </w:tc>
      </w:tr>
      <w:tr w:rsidR="00213AAC" w14:paraId="469EC478" w14:textId="77777777">
        <w:trPr>
          <w:trHeight w:val="39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AB94785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0F98A89" w14:textId="77777777"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044A614" w14:textId="77777777"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54A40DEE" w14:textId="77777777"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4B733EF" w14:textId="77777777"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735034CF" w14:textId="77777777"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706D2FF" w14:textId="77777777"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BD96CC3" w14:textId="77777777" w:rsidR="00213AAC" w:rsidRDefault="00213AAC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2F2E2C70" w14:textId="77777777" w:rsidR="00213AAC" w:rsidRDefault="00213AAC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196B95FD" w14:textId="77777777"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F65C175" w14:textId="77777777"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DBB8856" w14:textId="77777777"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E6A151E" w14:textId="77777777"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6B923D8" w14:textId="77777777"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7A110BA" w14:textId="77777777"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90B81C4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97E2003" w14:textId="77777777" w:rsidR="00213AAC" w:rsidRDefault="00213AAC">
            <w:pPr>
              <w:pStyle w:val="EmptyLayoutCell"/>
            </w:pPr>
          </w:p>
        </w:tc>
      </w:tr>
      <w:tr w:rsidR="00213AAC" w14:paraId="3CAFDB47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3E3FDF8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C92ECC8" w14:textId="77777777" w:rsidR="00213AAC" w:rsidRDefault="00213AAC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213AAC" w14:paraId="22E133BF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929EC1" w14:textId="77777777" w:rsidR="00213AAC" w:rsidRDefault="00DD1140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Направленность (профиль): «Технология хранения и переработки </w:t>
                  </w:r>
                  <w:proofErr w:type="gramStart"/>
                  <w:r>
                    <w:rPr>
                      <w:sz w:val="32"/>
                    </w:rPr>
                    <w:t>сельскохозяйственной</w:t>
                  </w:r>
                  <w:proofErr w:type="gramEnd"/>
                  <w:r>
                    <w:rPr>
                      <w:sz w:val="32"/>
                    </w:rPr>
                    <w:t xml:space="preserve"> продукции»</w:t>
                  </w:r>
                </w:p>
              </w:tc>
            </w:tr>
          </w:tbl>
          <w:p w14:paraId="348AF3DD" w14:textId="77777777" w:rsidR="00213AAC" w:rsidRDefault="00213AAC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1BA3815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0064C73" w14:textId="77777777" w:rsidR="00213AAC" w:rsidRDefault="00213AAC">
            <w:pPr>
              <w:pStyle w:val="EmptyLayoutCell"/>
            </w:pPr>
          </w:p>
        </w:tc>
      </w:tr>
      <w:tr w:rsidR="00213AAC" w14:paraId="619B02FC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17C043E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DBB8302" w14:textId="77777777"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D9DBE51" w14:textId="77777777"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79AF40F" w14:textId="77777777"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E9193A1" w14:textId="77777777"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1D95976" w14:textId="77777777"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A49D2C5" w14:textId="77777777"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6D278D4E" w14:textId="77777777" w:rsidR="00213AAC" w:rsidRDefault="00213AAC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2164DCF4" w14:textId="77777777" w:rsidR="00213AAC" w:rsidRDefault="00213AAC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57D3A9B" w14:textId="77777777"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03E2E78" w14:textId="77777777"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C896320" w14:textId="77777777"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DAC7894" w14:textId="77777777"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C9A70DA" w14:textId="77777777"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BE81FAE" w14:textId="77777777"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31430CC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8A0F31A" w14:textId="77777777" w:rsidR="00213AAC" w:rsidRDefault="00213AAC">
            <w:pPr>
              <w:pStyle w:val="EmptyLayoutCell"/>
            </w:pPr>
          </w:p>
        </w:tc>
      </w:tr>
      <w:tr w:rsidR="00213AAC" w14:paraId="7443B12C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2CE75E3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58D2E01" w14:textId="77777777" w:rsidR="00213AAC" w:rsidRDefault="00213AAC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213AAC" w14:paraId="5166CB0F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2A9A1A" w14:textId="77777777" w:rsidR="00213AAC" w:rsidRDefault="00DD1140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14:paraId="6F88E2B3" w14:textId="77777777" w:rsidR="00213AAC" w:rsidRDefault="00213AAC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16DEE93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1667FDB" w14:textId="77777777" w:rsidR="00213AAC" w:rsidRDefault="00213AAC">
            <w:pPr>
              <w:pStyle w:val="EmptyLayoutCell"/>
            </w:pPr>
          </w:p>
        </w:tc>
      </w:tr>
      <w:tr w:rsidR="00213AAC" w14:paraId="3BE713F0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3F0E329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B47979A" w14:textId="77777777"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48FC483" w14:textId="77777777"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A72C010" w14:textId="77777777"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F3F0400" w14:textId="77777777"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F8933D7" w14:textId="77777777"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D968FA7" w14:textId="77777777"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411DD9F" w14:textId="77777777" w:rsidR="00213AAC" w:rsidRDefault="00213AAC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7C700296" w14:textId="77777777" w:rsidR="00213AAC" w:rsidRDefault="00213AAC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0202EEC" w14:textId="77777777"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DB50C72" w14:textId="77777777"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45AB3CDE" w14:textId="77777777"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54AE71D" w14:textId="77777777"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59134E7" w14:textId="77777777"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EA754F1" w14:textId="77777777"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4725EEC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2B02E26" w14:textId="77777777" w:rsidR="00213AAC" w:rsidRDefault="00213AAC">
            <w:pPr>
              <w:pStyle w:val="EmptyLayoutCell"/>
            </w:pPr>
          </w:p>
        </w:tc>
      </w:tr>
      <w:tr w:rsidR="00213AAC" w14:paraId="13C223F1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AF4B782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930AE20" w14:textId="77777777" w:rsidR="00213AAC" w:rsidRDefault="00213AAC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213AAC" w14:paraId="05DA16C1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94C86F" w14:textId="77777777" w:rsidR="00213AAC" w:rsidRDefault="00DD1140">
                  <w:pPr>
                    <w:jc w:val="center"/>
                  </w:pPr>
                  <w:r>
                    <w:rPr>
                      <w:sz w:val="32"/>
                    </w:rPr>
                    <w:t xml:space="preserve">Трудоемкость 4 </w:t>
                  </w:r>
                  <w:proofErr w:type="spellStart"/>
                  <w:r>
                    <w:rPr>
                      <w:sz w:val="32"/>
                    </w:rPr>
                    <w:t>з.е</w:t>
                  </w:r>
                  <w:proofErr w:type="spellEnd"/>
                  <w:r>
                    <w:rPr>
                      <w:sz w:val="32"/>
                    </w:rPr>
                    <w:t>.</w:t>
                  </w:r>
                </w:p>
              </w:tc>
            </w:tr>
          </w:tbl>
          <w:p w14:paraId="1AA7A815" w14:textId="77777777" w:rsidR="00213AAC" w:rsidRDefault="00213AAC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CE7E96C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7F2AC20" w14:textId="77777777" w:rsidR="00213AAC" w:rsidRDefault="00213AAC">
            <w:pPr>
              <w:pStyle w:val="EmptyLayoutCell"/>
            </w:pPr>
          </w:p>
        </w:tc>
      </w:tr>
      <w:tr w:rsidR="00213AAC" w14:paraId="62DEE021" w14:textId="77777777">
        <w:trPr>
          <w:trHeight w:val="402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9E97FA3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DD254B3" w14:textId="77777777"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908319D" w14:textId="77777777"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A644507" w14:textId="77777777"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3B8F417" w14:textId="77777777"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978C1F6" w14:textId="77777777"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8B5EFA1" w14:textId="77777777"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6B6D797" w14:textId="77777777" w:rsidR="00213AAC" w:rsidRDefault="00213AAC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3F79AF78" w14:textId="77777777" w:rsidR="00213AAC" w:rsidRDefault="00213AAC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A4D72D9" w14:textId="77777777"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83BCA05" w14:textId="77777777"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8C1FDD4" w14:textId="77777777"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53389F5" w14:textId="77777777"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5402A9C" w14:textId="77777777"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9AF7BC3" w14:textId="77777777"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C2BC08E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586E3D3" w14:textId="77777777" w:rsidR="00213AAC" w:rsidRDefault="00213AAC">
            <w:pPr>
              <w:pStyle w:val="EmptyLayoutCell"/>
            </w:pPr>
          </w:p>
        </w:tc>
      </w:tr>
      <w:tr w:rsidR="00213AAC" w14:paraId="7EB06127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B4940F6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44DD137" w14:textId="77777777"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8601F7F" w14:textId="77777777"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AA50FEC" w14:textId="77777777" w:rsidR="00213AAC" w:rsidRDefault="00213AAC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213AAC" w14:paraId="3B06EBE3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60A0D5" w14:textId="727F463E" w:rsidR="00213AAC" w:rsidRDefault="00DD1140">
                  <w:pPr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052CA8">
                    <w:rPr>
                      <w:sz w:val="32"/>
                    </w:rPr>
                    <w:t>5</w:t>
                  </w:r>
                </w:p>
              </w:tc>
            </w:tr>
          </w:tbl>
          <w:p w14:paraId="13943B82" w14:textId="77777777" w:rsidR="00213AAC" w:rsidRDefault="00213AAC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8BBAE1D" w14:textId="77777777"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31357BE" w14:textId="77777777"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819D941" w14:textId="77777777"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2B08C86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A0BB877" w14:textId="77777777" w:rsidR="00213AAC" w:rsidRDefault="00213AAC">
            <w:pPr>
              <w:pStyle w:val="EmptyLayoutCell"/>
            </w:pPr>
          </w:p>
        </w:tc>
      </w:tr>
      <w:tr w:rsidR="00213AAC" w14:paraId="727057B4" w14:textId="77777777">
        <w:trPr>
          <w:trHeight w:val="18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F8C10A6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B679755" w14:textId="77777777"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025685A" w14:textId="77777777"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62121AF" w14:textId="77777777"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015FA03" w14:textId="77777777"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36250AD9" w14:textId="77777777"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461E04CB" w14:textId="77777777"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8AAB10C" w14:textId="77777777" w:rsidR="00213AAC" w:rsidRDefault="00213AAC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1756CFE9" w14:textId="77777777" w:rsidR="00213AAC" w:rsidRDefault="00213AAC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872DA1C" w14:textId="77777777"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926546A" w14:textId="77777777"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7E81443D" w14:textId="77777777"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023E147" w14:textId="77777777"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B864A38" w14:textId="77777777"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9DA0FA0" w14:textId="77777777"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D963954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7221AF0" w14:textId="77777777" w:rsidR="00213AAC" w:rsidRDefault="00213AAC">
            <w:pPr>
              <w:pStyle w:val="EmptyLayoutCell"/>
            </w:pPr>
          </w:p>
        </w:tc>
      </w:tr>
      <w:tr w:rsidR="00213AAC" w14:paraId="61FDE702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5AE19198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A9B6224" w14:textId="77777777"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610C476" w14:textId="77777777"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5C4DC459" w14:textId="77777777"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E72703C" w14:textId="77777777"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774888D5" w14:textId="77777777" w:rsidR="00213AAC" w:rsidRDefault="00213AAC">
            <w:pPr>
              <w:pStyle w:val="EmptyLayoutCell"/>
            </w:pPr>
          </w:p>
        </w:tc>
        <w:tc>
          <w:tcPr>
            <w:tcW w:w="321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213AAC" w14:paraId="4FEE0141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B647D2" w14:textId="77777777" w:rsidR="00213AAC" w:rsidRDefault="00213AAC"/>
              </w:tc>
            </w:tr>
          </w:tbl>
          <w:p w14:paraId="78B2FCC4" w14:textId="77777777" w:rsidR="00213AAC" w:rsidRDefault="00213AAC"/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597E976" w14:textId="77777777"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FE409E4" w14:textId="77777777"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5A5C483E" w14:textId="77777777"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14C5941" w14:textId="77777777"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0908C737" w14:textId="77777777"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0CF5017" w14:textId="77777777"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C40444B" w14:textId="77777777"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888C517" w14:textId="77777777" w:rsidR="00213AAC" w:rsidRDefault="00213AAC">
            <w:pPr>
              <w:pStyle w:val="EmptyLayoutCell"/>
            </w:pPr>
          </w:p>
        </w:tc>
      </w:tr>
    </w:tbl>
    <w:p w14:paraId="649427E4" w14:textId="77777777" w:rsidR="00213AAC" w:rsidRDefault="00213AAC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213AAC" w14:paraId="3A7C8BF6" w14:textId="77777777">
        <w:trPr>
          <w:trHeight w:val="179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2CB52D0" w14:textId="77777777" w:rsidR="00213AAC" w:rsidRDefault="00213AAC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6D34A823" w14:textId="77777777" w:rsidR="00213AAC" w:rsidRDefault="00213AAC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182337DC" w14:textId="77777777" w:rsidR="00213AAC" w:rsidRDefault="00213AAC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1A22B131" w14:textId="77777777" w:rsidR="00213AAC" w:rsidRDefault="00213AAC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3FF4561B" w14:textId="77777777" w:rsidR="00213AAC" w:rsidRDefault="00213AAC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1B981138" w14:textId="77777777" w:rsidR="00213AAC" w:rsidRDefault="00213AAC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3D948CB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1CA571C" w14:textId="77777777" w:rsidR="00213AAC" w:rsidRDefault="00213AAC">
            <w:pPr>
              <w:pStyle w:val="EmptyLayoutCell"/>
            </w:pPr>
          </w:p>
        </w:tc>
      </w:tr>
      <w:tr w:rsidR="00213AAC" w14:paraId="47D7BCE9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7123E72" w14:textId="77777777" w:rsidR="00213AAC" w:rsidRDefault="00213AAC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 w14:paraId="585B290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F292B2" w14:textId="77777777" w:rsidR="00213AAC" w:rsidRDefault="00DD1140" w:rsidP="00A33C9F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Экономика предприятия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14:paraId="01F2BD77" w14:textId="77777777" w:rsidR="00213AAC" w:rsidRDefault="00213AAC"/>
              </w:tc>
            </w:tr>
          </w:tbl>
          <w:p w14:paraId="3C414D6E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04450AD" w14:textId="77777777" w:rsidR="00213AAC" w:rsidRDefault="00213AAC">
            <w:pPr>
              <w:pStyle w:val="EmptyLayoutCell"/>
            </w:pPr>
          </w:p>
        </w:tc>
      </w:tr>
      <w:tr w:rsidR="00213AAC" w14:paraId="282FE513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A771C19" w14:textId="77777777" w:rsidR="00213AAC" w:rsidRDefault="00213AAC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067DC2AD" w14:textId="77777777" w:rsidR="00213AAC" w:rsidRDefault="00213AAC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21A2274A" w14:textId="77777777" w:rsidR="00213AAC" w:rsidRDefault="00213AAC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64C9FD73" w14:textId="77777777" w:rsidR="00213AAC" w:rsidRDefault="00213AAC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340D0E21" w14:textId="77777777" w:rsidR="00213AAC" w:rsidRDefault="00213AAC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73E3CA4C" w14:textId="77777777" w:rsidR="00213AAC" w:rsidRDefault="00213AAC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4D4BC4D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0487EA8" w14:textId="77777777" w:rsidR="00213AAC" w:rsidRDefault="00213AAC">
            <w:pPr>
              <w:pStyle w:val="EmptyLayoutCell"/>
            </w:pPr>
          </w:p>
        </w:tc>
      </w:tr>
      <w:tr w:rsidR="00213AAC" w14:paraId="68B5CD94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073CF0F" w14:textId="77777777" w:rsidR="00213AAC" w:rsidRDefault="00213AAC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213AAC" w14:paraId="4CCD793B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DB6565" w14:textId="77777777" w:rsidR="00213AAC" w:rsidRDefault="00DD1140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14:paraId="01B0A65A" w14:textId="77777777" w:rsidR="00213AAC" w:rsidRDefault="00213AAC"/>
        </w:tc>
        <w:tc>
          <w:tcPr>
            <w:tcW w:w="8077" w:type="dxa"/>
            <w:gridSpan w:val="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213AAC" w14:paraId="6EC931BA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EA7CF8" w14:textId="60283060" w:rsidR="00213AAC" w:rsidRDefault="00DD1140" w:rsidP="00A33C9F">
                  <w:r>
                    <w:rPr>
                      <w:sz w:val="28"/>
                    </w:rPr>
                    <w:t>Бессонова</w:t>
                  </w:r>
                  <w:r w:rsidR="0075409F">
                    <w:rPr>
                      <w:sz w:val="28"/>
                    </w:rPr>
                    <w:t xml:space="preserve"> </w:t>
                  </w:r>
                  <w:r w:rsidR="0075409F">
                    <w:rPr>
                      <w:sz w:val="28"/>
                    </w:rPr>
                    <w:t>Н. А.</w:t>
                  </w:r>
                  <w:r>
                    <w:rPr>
                      <w:sz w:val="28"/>
                    </w:rPr>
                    <w:t xml:space="preserve">, преподаватель, кафедра </w:t>
                  </w:r>
                  <w:r w:rsidR="00A33C9F">
                    <w:rPr>
                      <w:sz w:val="28"/>
                    </w:rPr>
                    <w:t>теоретической и прикладной экономики</w:t>
                  </w:r>
                  <w:r>
                    <w:rPr>
                      <w:sz w:val="28"/>
                    </w:rPr>
                    <w:t xml:space="preserve">; </w:t>
                  </w:r>
                </w:p>
              </w:tc>
            </w:tr>
          </w:tbl>
          <w:p w14:paraId="37859240" w14:textId="77777777" w:rsidR="00213AAC" w:rsidRDefault="00213AAC"/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A486776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6B5D4E9" w14:textId="77777777" w:rsidR="00213AAC" w:rsidRDefault="00213AAC">
            <w:pPr>
              <w:pStyle w:val="EmptyLayoutCell"/>
            </w:pPr>
          </w:p>
        </w:tc>
      </w:tr>
      <w:tr w:rsidR="00213AAC" w14:paraId="6139C9F4" w14:textId="77777777">
        <w:trPr>
          <w:trHeight w:val="4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19C85ED" w14:textId="77777777" w:rsidR="00213AAC" w:rsidRDefault="00213AAC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0CCAA2CD" w14:textId="77777777" w:rsidR="00213AAC" w:rsidRDefault="00213AAC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54D453CF" w14:textId="77777777" w:rsidR="00213AAC" w:rsidRDefault="00213AAC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70A01505" w14:textId="77777777" w:rsidR="00213AAC" w:rsidRDefault="00213AAC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48536570" w14:textId="77777777" w:rsidR="00213AAC" w:rsidRDefault="00213AAC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42676702" w14:textId="77777777" w:rsidR="00213AAC" w:rsidRDefault="00213AAC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3E79218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5DC5871" w14:textId="77777777" w:rsidR="00213AAC" w:rsidRDefault="00213AAC">
            <w:pPr>
              <w:pStyle w:val="EmptyLayoutCell"/>
            </w:pPr>
          </w:p>
        </w:tc>
      </w:tr>
      <w:tr w:rsidR="00213AAC" w14:paraId="0F3806D5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1058CDB" w14:textId="77777777" w:rsidR="00213AAC" w:rsidRDefault="00213AAC">
            <w:pPr>
              <w:pStyle w:val="EmptyLayoutCell"/>
            </w:pPr>
          </w:p>
        </w:tc>
        <w:tc>
          <w:tcPr>
            <w:tcW w:w="9210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213AAC" w14:paraId="15FE0898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F960A9" w14:textId="77777777" w:rsidR="00213AAC" w:rsidRDefault="00213AAC"/>
              </w:tc>
            </w:tr>
          </w:tbl>
          <w:p w14:paraId="4D9C5BF3" w14:textId="77777777" w:rsidR="00213AAC" w:rsidRDefault="00213AAC"/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28063FB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2883A7A" w14:textId="77777777" w:rsidR="00213AAC" w:rsidRDefault="00213AAC">
            <w:pPr>
              <w:pStyle w:val="EmptyLayoutCell"/>
            </w:pPr>
          </w:p>
        </w:tc>
      </w:tr>
      <w:tr w:rsidR="00213AAC" w14:paraId="6D153D28" w14:textId="77777777">
        <w:trPr>
          <w:trHeight w:val="211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36ADFCF" w14:textId="77777777" w:rsidR="00213AAC" w:rsidRDefault="00213AAC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6618FE82" w14:textId="77777777" w:rsidR="00213AAC" w:rsidRDefault="00213AAC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67E8BA3C" w14:textId="77777777" w:rsidR="00213AAC" w:rsidRDefault="00213AAC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663D770C" w14:textId="77777777" w:rsidR="00213AAC" w:rsidRDefault="00213AAC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5F0CECBC" w14:textId="77777777" w:rsidR="00213AAC" w:rsidRDefault="00213AAC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0DE2DF49" w14:textId="77777777" w:rsidR="00213AAC" w:rsidRDefault="00213AAC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39CB814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E4EB8D3" w14:textId="77777777" w:rsidR="00213AAC" w:rsidRDefault="00213AAC">
            <w:pPr>
              <w:pStyle w:val="EmptyLayoutCell"/>
            </w:pPr>
          </w:p>
        </w:tc>
      </w:tr>
      <w:tr w:rsidR="00213AAC" w14:paraId="30D934EF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2D824CF" w14:textId="77777777" w:rsidR="00213AAC" w:rsidRDefault="00213AAC">
            <w:pPr>
              <w:pStyle w:val="EmptyLayoutCell"/>
            </w:pPr>
          </w:p>
        </w:tc>
        <w:tc>
          <w:tcPr>
            <w:tcW w:w="2125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213AAC" w14:paraId="0B6B69C0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090E04" w14:textId="77777777" w:rsidR="00213AAC" w:rsidRDefault="00DD1140" w:rsidP="00A33C9F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14:paraId="32C4AA5E" w14:textId="77777777" w:rsidR="00213AAC" w:rsidRDefault="00213AAC"/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3DC893CB" w14:textId="77777777" w:rsidR="00213AAC" w:rsidRDefault="00213AAC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52DA9CB3" w14:textId="77777777" w:rsidR="00213AAC" w:rsidRDefault="00213AAC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27BA6395" w14:textId="77777777" w:rsidR="00213AAC" w:rsidRDefault="00213AAC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48B1BD4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7B75F8B" w14:textId="77777777" w:rsidR="00213AAC" w:rsidRDefault="00213AAC">
            <w:pPr>
              <w:pStyle w:val="EmptyLayoutCell"/>
            </w:pPr>
          </w:p>
        </w:tc>
      </w:tr>
      <w:tr w:rsidR="00213AAC" w14:paraId="26B0C10F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7D07BB6" w14:textId="77777777" w:rsidR="00213AAC" w:rsidRDefault="00213AAC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 w14:paraId="49276C0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26A226" w14:textId="77777777" w:rsidR="00213AAC" w:rsidRDefault="00A33C9F">
                  <w:proofErr w:type="spellStart"/>
                  <w:r>
                    <w:rPr>
                      <w:sz w:val="28"/>
                    </w:rPr>
                    <w:t>Шамрай</w:t>
                  </w:r>
                  <w:proofErr w:type="spellEnd"/>
                  <w:r>
                    <w:rPr>
                      <w:sz w:val="28"/>
                    </w:rPr>
                    <w:t xml:space="preserve"> И.Н.</w:t>
                  </w:r>
                  <w:r w:rsidR="00DD1140">
                    <w:rPr>
                      <w:sz w:val="28"/>
                    </w:rPr>
                    <w:t xml:space="preserve">. канд. </w:t>
                  </w:r>
                  <w:proofErr w:type="spellStart"/>
                  <w:r w:rsidR="00DD1140">
                    <w:rPr>
                      <w:sz w:val="28"/>
                    </w:rPr>
                    <w:t>экон</w:t>
                  </w:r>
                  <w:proofErr w:type="spellEnd"/>
                  <w:r w:rsidR="00DD1140">
                    <w:rPr>
                      <w:sz w:val="28"/>
                    </w:rPr>
                    <w:t>. наук, доцент кафедры теоретической и</w:t>
                  </w:r>
                  <w:r>
                    <w:rPr>
                      <w:sz w:val="28"/>
                    </w:rPr>
                    <w:t xml:space="preserve"> </w:t>
                  </w:r>
                  <w:r w:rsidR="00DD1140">
                    <w:rPr>
                      <w:sz w:val="28"/>
                    </w:rPr>
                    <w:t>прикладной экономики</w:t>
                  </w:r>
                </w:p>
              </w:tc>
            </w:tr>
          </w:tbl>
          <w:p w14:paraId="086791A0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84A5522" w14:textId="77777777" w:rsidR="00213AAC" w:rsidRDefault="00213AAC">
            <w:pPr>
              <w:pStyle w:val="EmptyLayoutCell"/>
            </w:pPr>
          </w:p>
        </w:tc>
      </w:tr>
      <w:tr w:rsidR="00213AAC" w14:paraId="0989B287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5EB2FC4" w14:textId="77777777" w:rsidR="00213AAC" w:rsidRDefault="00213AAC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 w14:paraId="7BDED27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9471CF" w14:textId="77777777" w:rsidR="00213AAC" w:rsidRDefault="00213AAC"/>
              </w:tc>
            </w:tr>
          </w:tbl>
          <w:p w14:paraId="2E3DD968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5CA3616" w14:textId="77777777" w:rsidR="00213AAC" w:rsidRDefault="00213AAC">
            <w:pPr>
              <w:pStyle w:val="EmptyLayoutCell"/>
            </w:pPr>
          </w:p>
        </w:tc>
      </w:tr>
      <w:tr w:rsidR="00213AAC" w14:paraId="50DD2623" w14:textId="77777777">
        <w:trPr>
          <w:trHeight w:val="10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29291EE" w14:textId="77777777" w:rsidR="00213AAC" w:rsidRDefault="00213AAC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4BF5035E" w14:textId="77777777" w:rsidR="00213AAC" w:rsidRDefault="00213AAC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118F17ED" w14:textId="77777777" w:rsidR="00213AAC" w:rsidRDefault="00213AAC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3995A35C" w14:textId="77777777" w:rsidR="00213AAC" w:rsidRDefault="00213AAC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3CA8C61B" w14:textId="77777777" w:rsidR="00213AAC" w:rsidRDefault="00213AAC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31C4D0CD" w14:textId="77777777" w:rsidR="00213AAC" w:rsidRDefault="00213AAC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68B1DE4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206905E" w14:textId="77777777" w:rsidR="00213AAC" w:rsidRDefault="00213AAC">
            <w:pPr>
              <w:pStyle w:val="EmptyLayoutCell"/>
            </w:pPr>
          </w:p>
        </w:tc>
      </w:tr>
      <w:tr w:rsidR="00213AAC" w14:paraId="43CB08D1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F0CEB33" w14:textId="77777777" w:rsidR="00213AAC" w:rsidRDefault="00213AAC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 w14:paraId="6F9E85E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7F63E" w14:textId="77777777" w:rsidR="00213AAC" w:rsidRDefault="00DD1140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2F831561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2D801D4" w14:textId="77777777" w:rsidR="00213AAC" w:rsidRDefault="00213AAC">
            <w:pPr>
              <w:pStyle w:val="EmptyLayoutCell"/>
            </w:pPr>
          </w:p>
        </w:tc>
      </w:tr>
      <w:tr w:rsidR="00213AAC" w14:paraId="41146B5B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F1E1BDB" w14:textId="77777777" w:rsidR="00213AAC" w:rsidRDefault="00213AAC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 w14:paraId="51FA71F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1F89E9" w14:textId="77777777" w:rsidR="00213AAC" w:rsidRDefault="00DD1140">
                  <w:r>
                    <w:rPr>
                      <w:sz w:val="28"/>
                    </w:rPr>
                    <w:t>на заседании кафедры теоретической и прикладной экономики</w:t>
                  </w:r>
                </w:p>
              </w:tc>
            </w:tr>
          </w:tbl>
          <w:p w14:paraId="0FF29455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8312990" w14:textId="77777777" w:rsidR="00213AAC" w:rsidRDefault="00213AAC">
            <w:pPr>
              <w:pStyle w:val="EmptyLayoutCell"/>
            </w:pPr>
          </w:p>
        </w:tc>
      </w:tr>
      <w:tr w:rsidR="00213AAC" w14:paraId="1CD05FF3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7674711" w14:textId="77777777" w:rsidR="00213AAC" w:rsidRDefault="00213AAC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 w14:paraId="02F784D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1E3C2D" w14:textId="5FB542AE" w:rsidR="00213AAC" w:rsidRDefault="00DD1140">
                  <w:r>
                    <w:rPr>
                      <w:sz w:val="28"/>
                    </w:rPr>
                    <w:t xml:space="preserve">протокол от </w:t>
                  </w:r>
                  <w:r w:rsidR="00052CA8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052CA8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052CA8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 xml:space="preserve"> г. № 1</w:t>
                  </w:r>
                  <w:r w:rsidR="00052CA8">
                    <w:rPr>
                      <w:sz w:val="28"/>
                    </w:rPr>
                    <w:t>0</w:t>
                  </w:r>
                </w:p>
              </w:tc>
            </w:tr>
          </w:tbl>
          <w:p w14:paraId="6CB09EB9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EC5FEE4" w14:textId="77777777" w:rsidR="00213AAC" w:rsidRDefault="00213AAC">
            <w:pPr>
              <w:pStyle w:val="EmptyLayoutCell"/>
            </w:pPr>
          </w:p>
        </w:tc>
      </w:tr>
      <w:tr w:rsidR="00213AAC" w14:paraId="27AD8F65" w14:textId="77777777">
        <w:trPr>
          <w:trHeight w:val="247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0FDAF12" w14:textId="77777777" w:rsidR="00213AAC" w:rsidRDefault="00213AAC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1F31E516" w14:textId="77777777" w:rsidR="00213AAC" w:rsidRDefault="00213AAC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582E4287" w14:textId="77777777" w:rsidR="00213AAC" w:rsidRDefault="00213AAC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01BB099B" w14:textId="77777777" w:rsidR="00213AAC" w:rsidRDefault="00213AAC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7F6C1EED" w14:textId="77777777" w:rsidR="00213AAC" w:rsidRDefault="00213AAC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71EB5CF6" w14:textId="77777777" w:rsidR="00213AAC" w:rsidRDefault="00213AAC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D5A4BAA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C15B42A" w14:textId="77777777" w:rsidR="00213AAC" w:rsidRDefault="00213AAC">
            <w:pPr>
              <w:pStyle w:val="EmptyLayoutCell"/>
            </w:pPr>
          </w:p>
        </w:tc>
      </w:tr>
      <w:tr w:rsidR="00213AAC" w14:paraId="01556C29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4862CAE4" w14:textId="77777777" w:rsidR="00213AAC" w:rsidRDefault="00213AAC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110E6552" w14:textId="77777777" w:rsidR="00213AAC" w:rsidRDefault="00213AAC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7051C21E" w14:textId="77777777" w:rsidR="00213AAC" w:rsidRDefault="00213AAC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0B90F61B" w14:textId="77777777" w:rsidR="00213AAC" w:rsidRDefault="00213AAC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213AAC" w14:paraId="13F8A889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3E315D" w14:textId="77777777" w:rsidR="00213AAC" w:rsidRDefault="00213AAC"/>
              </w:tc>
            </w:tr>
          </w:tbl>
          <w:p w14:paraId="45664AE3" w14:textId="77777777" w:rsidR="00213AAC" w:rsidRDefault="00213AAC"/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0053CC5F" w14:textId="77777777" w:rsidR="00213AAC" w:rsidRDefault="00213AAC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9D40D30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70AB884" w14:textId="77777777" w:rsidR="00213AAC" w:rsidRDefault="00213AAC">
            <w:pPr>
              <w:pStyle w:val="EmptyLayoutCell"/>
            </w:pPr>
          </w:p>
        </w:tc>
      </w:tr>
    </w:tbl>
    <w:p w14:paraId="452309F5" w14:textId="77777777" w:rsidR="00213AAC" w:rsidRDefault="00DD1140">
      <w:r>
        <w:br w:type="page"/>
      </w:r>
    </w:p>
    <w:p w14:paraId="6C41C429" w14:textId="77777777" w:rsidR="00213AAC" w:rsidRDefault="00213AAC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1240"/>
        <w:gridCol w:w="7157"/>
        <w:gridCol w:w="1144"/>
        <w:gridCol w:w="72"/>
        <w:gridCol w:w="23"/>
        <w:gridCol w:w="283"/>
      </w:tblGrid>
      <w:tr w:rsidR="00213AAC" w14:paraId="60204910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20F3B20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D5C1990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14D621C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0B999E0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213AAC" w14:paraId="49D619F1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50E7B6" w14:textId="77777777" w:rsidR="00213AAC" w:rsidRDefault="00DD1140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14:paraId="35AE10D0" w14:textId="77777777" w:rsidR="00213AAC" w:rsidRDefault="00213AAC"/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1C7C25E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77882F1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5441585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FFA4B1D" w14:textId="77777777" w:rsidR="00213AAC" w:rsidRDefault="00213AAC">
            <w:pPr>
              <w:pStyle w:val="EmptyLayoutCell"/>
            </w:pPr>
          </w:p>
        </w:tc>
      </w:tr>
      <w:tr w:rsidR="00213AAC" w14:paraId="1E1CAE6C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19FC720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9A6E812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321E564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669E1B5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7048EF4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4ED1B4F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73D5222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684B12E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B8DE87C" w14:textId="77777777" w:rsidR="00213AAC" w:rsidRDefault="00213AAC">
            <w:pPr>
              <w:pStyle w:val="EmptyLayoutCell"/>
            </w:pPr>
          </w:p>
        </w:tc>
      </w:tr>
      <w:tr w:rsidR="00213AAC" w14:paraId="5952C696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D5C22C0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2ADFE75" w14:textId="77777777"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 w14:paraId="6C3BE25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07BF1F" w14:textId="77777777" w:rsidR="00213AAC" w:rsidRDefault="00DD1140">
                  <w:r>
                    <w:rPr>
                      <w:sz w:val="28"/>
                    </w:rPr>
                    <w:t xml:space="preserve">        </w:t>
                  </w:r>
                  <w:proofErr w:type="gramStart"/>
                  <w:r>
                    <w:rPr>
                      <w:sz w:val="28"/>
                    </w:rPr>
                    <w:t>Цель освоения дисциплины Экономика и управление производством  состоит в формировании у обучающихся понятия и теоретических основ функционирования сельскохозяйственных и перерабатывающих предприятий как субъектов хозяйствования и объектов экономического управления; выявлении отраслевых особенностей их экономики, места в системе общественного воспроизводства.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br/>
                    <w:t xml:space="preserve">        Задачи освоения дисциплины:      </w:t>
                  </w:r>
                  <w:proofErr w:type="gramStart"/>
                  <w:r>
                    <w:rPr>
                      <w:sz w:val="28"/>
                    </w:rPr>
                    <w:br/>
                    <w:t>-</w:t>
                  </w:r>
                  <w:proofErr w:type="gramEnd"/>
                  <w:r>
                    <w:rPr>
                      <w:sz w:val="28"/>
                    </w:rPr>
                    <w:t>разработка порядка выполнения работ, планов размещения оборудования, технического оснащения и организации рабочих мест, расчет производственных мощностей и загрузки оборудования;</w:t>
                  </w:r>
                  <w:r>
                    <w:rPr>
                      <w:sz w:val="28"/>
                    </w:rPr>
                    <w:br/>
                    <w:t>-участие в разработке технически обоснованных норм времени (выработки), расчет нормативов материальных затрат (технические нормы расхода сырья, полуфабрикатов, материалов).</w:t>
                  </w:r>
                  <w:r>
                    <w:rPr>
                      <w:sz w:val="28"/>
                    </w:rPr>
                    <w:br/>
                    <w:t>-оценка влияния технологий, новых видов сырья и технологического оборудования на конкурентоспособность продукции, производство и рентабельность предприятия;</w:t>
                  </w:r>
                  <w:r>
                    <w:rPr>
                      <w:sz w:val="28"/>
                    </w:rPr>
                    <w:br/>
                    <w:t>-оценка инновационного потенциала новой продукции;</w:t>
                  </w:r>
                </w:p>
              </w:tc>
            </w:tr>
          </w:tbl>
          <w:p w14:paraId="506670BA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4FF830A" w14:textId="77777777" w:rsidR="00213AAC" w:rsidRDefault="00213AAC">
            <w:pPr>
              <w:pStyle w:val="EmptyLayoutCell"/>
            </w:pPr>
          </w:p>
        </w:tc>
      </w:tr>
      <w:tr w:rsidR="00213AAC" w14:paraId="67A36D08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7994BEC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F027800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CC2549F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6350938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BAF5854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0DC3DB8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C38A650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4514F8A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E651A00" w14:textId="77777777" w:rsidR="00213AAC" w:rsidRDefault="00213AAC">
            <w:pPr>
              <w:pStyle w:val="EmptyLayoutCell"/>
            </w:pPr>
          </w:p>
        </w:tc>
      </w:tr>
      <w:tr w:rsidR="00213AAC" w14:paraId="7D5FDBD8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39AAF7D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04B113F" w14:textId="77777777"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 w14:paraId="76DD6AB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E178A0" w14:textId="77777777" w:rsidR="00213AAC" w:rsidRDefault="00DD1140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2752D69A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FFFA4BE" w14:textId="77777777" w:rsidR="00213AAC" w:rsidRDefault="00213AAC">
            <w:pPr>
              <w:pStyle w:val="EmptyLayoutCell"/>
            </w:pPr>
          </w:p>
        </w:tc>
      </w:tr>
      <w:tr w:rsidR="00213AAC" w14:paraId="3D9BCF48" w14:textId="77777777">
        <w:trPr>
          <w:trHeight w:val="7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181F0F7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1062B8A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4C137FA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38D72C6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478E0A2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C4E845D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B38B1A3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903897D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7BE60FE" w14:textId="77777777" w:rsidR="00213AAC" w:rsidRDefault="00213AAC">
            <w:pPr>
              <w:pStyle w:val="EmptyLayoutCell"/>
            </w:pPr>
          </w:p>
        </w:tc>
      </w:tr>
      <w:tr w:rsidR="00213AAC" w14:paraId="7AEFA0B1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1D6BE349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EFB3119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5977429" w14:textId="77777777" w:rsidR="00213AAC" w:rsidRDefault="00213AAC">
            <w:pPr>
              <w:pStyle w:val="EmptyLayoutCell"/>
            </w:pPr>
          </w:p>
        </w:tc>
        <w:tc>
          <w:tcPr>
            <w:tcW w:w="954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320"/>
            </w:tblGrid>
            <w:tr w:rsidR="00213AAC" w14:paraId="69D33059" w14:textId="77777777" w:rsidTr="00A33C9F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5007D5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496666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EA1FD0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213AAC" w14:paraId="13E9BB65" w14:textId="77777777" w:rsidTr="00A33C9F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F2B29A" w14:textId="77777777" w:rsidR="00213AAC" w:rsidRDefault="00DD1140">
                  <w:r>
                    <w:rPr>
                      <w:sz w:val="24"/>
                    </w:rPr>
                    <w:t xml:space="preserve">ОПК-6 </w:t>
                  </w:r>
                  <w:proofErr w:type="gramStart"/>
                  <w:r>
                    <w:rPr>
                      <w:sz w:val="24"/>
                    </w:rPr>
                    <w:t>Способен</w:t>
                  </w:r>
                  <w:proofErr w:type="gramEnd"/>
                  <w:r>
                    <w:rPr>
                      <w:sz w:val="24"/>
                    </w:rPr>
                    <w:t xml:space="preserve"> использовать базовые знания экономики и определять экономическую эффективность в профессиональной деятельности.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BAA9D8" w14:textId="77777777" w:rsidR="00213AAC" w:rsidRDefault="00DD1140">
                  <w:r>
                    <w:rPr>
                      <w:sz w:val="24"/>
                    </w:rPr>
                    <w:t>ОПК-6.1</w:t>
                  </w:r>
                  <w:proofErr w:type="gramStart"/>
                  <w:r>
                    <w:rPr>
                      <w:sz w:val="24"/>
                    </w:rPr>
                    <w:t xml:space="preserve"> О</w:t>
                  </w:r>
                  <w:proofErr w:type="gramEnd"/>
                  <w:r>
                    <w:rPr>
                      <w:sz w:val="24"/>
                    </w:rPr>
                    <w:t>пределяет экономическую эффективность применения технологических приемов в области производства, переработки и хранения продукции растениеводства и животноводства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128C86" w14:textId="77777777" w:rsidR="00213AAC" w:rsidRDefault="00DD1140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основные экономические законы развития сельскохозяйственного производства.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оценивать экономическую эффективность производства, переработки и хранения сельскохозяйственной продукции.</w:t>
                  </w:r>
                </w:p>
                <w:p w14:paraId="20A5CE58" w14:textId="77777777" w:rsidR="00213AAC" w:rsidRDefault="00213AAC"/>
              </w:tc>
            </w:tr>
            <w:tr w:rsidR="00213AAC" w14:paraId="48CB271C" w14:textId="77777777" w:rsidTr="00A33C9F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C6D8BA" w14:textId="77777777" w:rsidR="00213AAC" w:rsidRDefault="00213AAC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75128A" w14:textId="77777777" w:rsidR="00213AAC" w:rsidRDefault="00DD1140">
                  <w:r>
                    <w:rPr>
                      <w:sz w:val="24"/>
                    </w:rPr>
                    <w:t>ОПК-6.2</w:t>
                  </w:r>
                  <w:proofErr w:type="gramStart"/>
                  <w:r>
                    <w:rPr>
                      <w:sz w:val="24"/>
                    </w:rPr>
                    <w:t xml:space="preserve"> Д</w:t>
                  </w:r>
                  <w:proofErr w:type="gramEnd"/>
                  <w:r>
                    <w:rPr>
                      <w:sz w:val="24"/>
                    </w:rPr>
                    <w:t>емонстрирует базовые знания экономики в сфере сельскохозяйственного производства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551019" w14:textId="77777777" w:rsidR="00213AAC" w:rsidRDefault="00DD1140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методы и средства определения экономической эффективности.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применять базовые знания экономики в </w:t>
                  </w:r>
                  <w:r>
                    <w:rPr>
                      <w:sz w:val="24"/>
                    </w:rPr>
                    <w:lastRenderedPageBreak/>
                    <w:t>профессиональной деятельности.</w:t>
                  </w:r>
                </w:p>
                <w:p w14:paraId="2F57725D" w14:textId="77777777" w:rsidR="00213AAC" w:rsidRDefault="00213AAC"/>
              </w:tc>
            </w:tr>
            <w:tr w:rsidR="00213AAC" w14:paraId="776E9AC0" w14:textId="77777777" w:rsidTr="00A33C9F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A84865" w14:textId="77777777" w:rsidR="00213AAC" w:rsidRDefault="00DD1140">
                  <w:r>
                    <w:rPr>
                      <w:sz w:val="24"/>
                    </w:rPr>
                    <w:lastRenderedPageBreak/>
            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EE21C2" w14:textId="77777777" w:rsidR="00213AAC" w:rsidRDefault="00DD1140">
                  <w:r>
                    <w:rPr>
                      <w:sz w:val="24"/>
                    </w:rPr>
                    <w:t>УК-2.1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ри разработке и реализации проекта руководствуется Законодательством РФ, иными нормативными правовыми актами, методическими документами, регламентирующими профессиональную деятельность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91EBDC" w14:textId="77777777" w:rsidR="00213AAC" w:rsidRDefault="00DD1140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законодательство РФ, нормативно-правовые акты и методические документы в области профессиональной деятельности.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интерпретировать и применять законодательные нормы в области профессиональной деятельности.</w:t>
                  </w:r>
                </w:p>
                <w:p w14:paraId="411255B3" w14:textId="77777777" w:rsidR="00213AAC" w:rsidRDefault="00213AAC"/>
              </w:tc>
            </w:tr>
            <w:tr w:rsidR="00213AAC" w14:paraId="1515F636" w14:textId="77777777" w:rsidTr="00A33C9F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33B913" w14:textId="77777777" w:rsidR="00213AAC" w:rsidRDefault="00213AAC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4FFB87" w14:textId="77777777" w:rsidR="00213AAC" w:rsidRDefault="00DD1140">
                  <w:r>
                    <w:rPr>
                      <w:sz w:val="24"/>
                    </w:rPr>
                    <w:t>УК-2.2 При разработке проекта определяет цел</w:t>
                  </w:r>
                  <w:proofErr w:type="gramStart"/>
                  <w:r>
                    <w:rPr>
                      <w:sz w:val="24"/>
                    </w:rPr>
                    <w:t>ь(</w:t>
                  </w:r>
                  <w:proofErr w:type="gramEnd"/>
                  <w:r>
                    <w:rPr>
                      <w:sz w:val="24"/>
                    </w:rPr>
                    <w:t>и), перечень задач и связи между ними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71138E" w14:textId="77777777" w:rsidR="00213AAC" w:rsidRDefault="00DD1140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процесс целеполагания 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-ставить цель, формулировать задачи, решение которых способствует достижению цели.</w:t>
                  </w:r>
                </w:p>
                <w:p w14:paraId="6807FA30" w14:textId="77777777" w:rsidR="00213AAC" w:rsidRDefault="00213AAC"/>
              </w:tc>
            </w:tr>
          </w:tbl>
          <w:p w14:paraId="06933B74" w14:textId="77777777" w:rsidR="00213AAC" w:rsidRDefault="00213AAC"/>
        </w:tc>
        <w:tc>
          <w:tcPr>
            <w:tcW w:w="72" w:type="dxa"/>
            <w:tcMar>
              <w:left w:w="0" w:type="dxa"/>
              <w:right w:w="0" w:type="dxa"/>
            </w:tcMar>
          </w:tcPr>
          <w:p w14:paraId="595C8FB4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F01DFEE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5F88AC0" w14:textId="77777777" w:rsidR="00213AAC" w:rsidRDefault="00213AAC">
            <w:pPr>
              <w:pStyle w:val="EmptyLayoutCell"/>
            </w:pPr>
          </w:p>
        </w:tc>
      </w:tr>
      <w:tr w:rsidR="00213AAC" w14:paraId="1FB62ABF" w14:textId="77777777">
        <w:trPr>
          <w:trHeight w:val="15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5F4A84D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5E97182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7B45269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BCA32E1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70EA614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805F38E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75D6174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4709B4C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F028BB2" w14:textId="77777777" w:rsidR="00213AAC" w:rsidRDefault="00213AAC">
            <w:pPr>
              <w:pStyle w:val="EmptyLayoutCell"/>
            </w:pPr>
          </w:p>
        </w:tc>
      </w:tr>
      <w:tr w:rsidR="00213AAC" w14:paraId="428026EC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A929743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4C1AFD1" w14:textId="77777777"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 w14:paraId="2707D26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82D3E6" w14:textId="77777777" w:rsidR="00213AAC" w:rsidRDefault="00DD1140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721FADEE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4606E9C" w14:textId="77777777" w:rsidR="00213AAC" w:rsidRDefault="00213AAC">
            <w:pPr>
              <w:pStyle w:val="EmptyLayoutCell"/>
            </w:pPr>
          </w:p>
        </w:tc>
      </w:tr>
      <w:tr w:rsidR="00213AAC" w14:paraId="2A5F08EF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961F3D1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DD368B9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2656C34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7F4EF6A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A919E43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F712144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2161EFF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5AFE8B0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87E8FC9" w14:textId="77777777" w:rsidR="00213AAC" w:rsidRDefault="00213AAC">
            <w:pPr>
              <w:pStyle w:val="EmptyLayoutCell"/>
            </w:pPr>
          </w:p>
        </w:tc>
      </w:tr>
      <w:tr w:rsidR="00213AAC" w14:paraId="07594C3D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AE6767E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65C860F" w14:textId="77777777"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 w14:paraId="014B1CA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8FAF75" w14:textId="77777777" w:rsidR="00213AAC" w:rsidRDefault="00DD1140">
                  <w:r>
                    <w:rPr>
                      <w:sz w:val="28"/>
                    </w:rPr>
                    <w:t xml:space="preserve">     Дисциплина относится к дисциплинам обязательной части учебного плана.</w:t>
                  </w:r>
                  <w:r>
                    <w:rPr>
                      <w:sz w:val="28"/>
                    </w:rPr>
                    <w:br/>
                    <w:t xml:space="preserve">     Изучение дисциплины базируется на знаниях и умениях, полученных при изучении дисциплин:  Социология; Правоведение</w:t>
                  </w:r>
                  <w:r>
                    <w:rPr>
                      <w:sz w:val="28"/>
                    </w:rPr>
                    <w:br/>
                    <w:t xml:space="preserve">     Освоение дисциплины необходимо как предшествующее при прохождении технологической практики; подготовке к сдаче и сдача государственного экзамена; выполнении и защите выпускной квалификационной работы.</w:t>
                  </w:r>
                </w:p>
              </w:tc>
            </w:tr>
          </w:tbl>
          <w:p w14:paraId="39981EBF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BE04F92" w14:textId="77777777" w:rsidR="00213AAC" w:rsidRDefault="00213AAC">
            <w:pPr>
              <w:pStyle w:val="EmptyLayoutCell"/>
            </w:pPr>
          </w:p>
        </w:tc>
      </w:tr>
      <w:tr w:rsidR="00213AAC" w14:paraId="1726D35E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7CE7C7B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78A36A1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C5E7DF4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012CDB6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C6A9151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F558DDF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0305563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948ABB4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3EFF215" w14:textId="77777777" w:rsidR="00213AAC" w:rsidRDefault="00213AAC">
            <w:pPr>
              <w:pStyle w:val="EmptyLayoutCell"/>
            </w:pPr>
          </w:p>
        </w:tc>
      </w:tr>
      <w:tr w:rsidR="00213AAC" w14:paraId="371D17EF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787786B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3236E59" w14:textId="77777777"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 w14:paraId="36B003D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4D1F20" w14:textId="77777777" w:rsidR="00213AAC" w:rsidRDefault="00DD1140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14:paraId="198F1FB3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2BFE767" w14:textId="77777777" w:rsidR="00213AAC" w:rsidRDefault="00213AAC">
            <w:pPr>
              <w:pStyle w:val="EmptyLayoutCell"/>
            </w:pPr>
          </w:p>
        </w:tc>
      </w:tr>
      <w:tr w:rsidR="00213AAC" w14:paraId="554777E0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22C0A88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E9CF407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64A6453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EF764F8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3E96D5D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D155895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6F43720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1F3AF27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C932D8F" w14:textId="77777777" w:rsidR="00213AAC" w:rsidRDefault="00213AAC">
            <w:pPr>
              <w:pStyle w:val="EmptyLayoutCell"/>
            </w:pPr>
          </w:p>
        </w:tc>
      </w:tr>
      <w:tr w:rsidR="00213AAC" w14:paraId="09464DDB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1CEBDAB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34F152C" w14:textId="77777777"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 w14:paraId="5CB4822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EC20D5" w14:textId="77777777" w:rsidR="00213AAC" w:rsidRDefault="00DD1140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- 7 семестр</w:t>
                  </w:r>
                </w:p>
              </w:tc>
            </w:tr>
          </w:tbl>
          <w:p w14:paraId="13F1752C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128E783" w14:textId="77777777" w:rsidR="00213AAC" w:rsidRDefault="00213AAC">
            <w:pPr>
              <w:pStyle w:val="EmptyLayoutCell"/>
            </w:pPr>
          </w:p>
        </w:tc>
      </w:tr>
      <w:tr w:rsidR="00213AAC" w14:paraId="28D947E8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925860D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F94831A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F76693D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CB03F78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07FD786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37C3653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F3CF7B9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0F871DC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634F64A" w14:textId="77777777" w:rsidR="00213AAC" w:rsidRDefault="00213AAC">
            <w:pPr>
              <w:pStyle w:val="EmptyLayoutCell"/>
            </w:pPr>
          </w:p>
        </w:tc>
      </w:tr>
      <w:tr w:rsidR="00213AAC" w14:paraId="7AFD0960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32A84CA6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D914D13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A46CAC3" w14:textId="77777777" w:rsidR="00213AAC" w:rsidRDefault="00213AAC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327"/>
            </w:tblGrid>
            <w:tr w:rsidR="00213AAC" w14:paraId="39052426" w14:textId="77777777" w:rsidTr="00A33C9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DD743B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C0C9AA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213AAC" w14:paraId="5161A8F3" w14:textId="77777777" w:rsidTr="00A33C9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4891CA" w14:textId="77777777" w:rsidR="00213AAC" w:rsidRDefault="00DD1140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0D9D8B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59</w:t>
                  </w:r>
                </w:p>
              </w:tc>
            </w:tr>
            <w:tr w:rsidR="00213AAC" w14:paraId="6EF6D959" w14:textId="77777777" w:rsidTr="00A33C9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9B48BF" w14:textId="77777777" w:rsidR="00213AAC" w:rsidRDefault="00DD1140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429264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28</w:t>
                  </w:r>
                </w:p>
              </w:tc>
            </w:tr>
            <w:tr w:rsidR="00213AAC" w14:paraId="7B7491DB" w14:textId="77777777" w:rsidTr="00A33C9F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FD0F11" w14:textId="77777777" w:rsidR="00213AAC" w:rsidRDefault="00DD1140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37A9AA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13AAC" w14:paraId="18AC45A2" w14:textId="77777777" w:rsidTr="00A33C9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0C7A1E" w14:textId="77777777" w:rsidR="00213AAC" w:rsidRDefault="00DD1140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B5989A" w14:textId="77777777" w:rsidR="00213AAC" w:rsidRDefault="00213AAC"/>
              </w:tc>
            </w:tr>
            <w:tr w:rsidR="00213AAC" w14:paraId="596B26B3" w14:textId="77777777" w:rsidTr="00A33C9F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F80ABB" w14:textId="77777777" w:rsidR="00213AAC" w:rsidRDefault="00DD1140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C06838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28</w:t>
                  </w:r>
                </w:p>
              </w:tc>
            </w:tr>
            <w:tr w:rsidR="00213AAC" w14:paraId="047C746A" w14:textId="77777777" w:rsidTr="00A33C9F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B892B1" w14:textId="77777777" w:rsidR="00213AAC" w:rsidRDefault="00DD1140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E07F33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13AAC" w14:paraId="784BD8C6" w14:textId="77777777" w:rsidTr="00A33C9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8AB26B" w14:textId="77777777" w:rsidR="00213AAC" w:rsidRDefault="00DD1140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EB7748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13AAC" w14:paraId="2451ADA0" w14:textId="77777777" w:rsidTr="00A33C9F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C8190C" w14:textId="77777777" w:rsidR="00213AAC" w:rsidRDefault="00DD1140">
                  <w:r>
                    <w:rPr>
                      <w:sz w:val="28"/>
                    </w:rPr>
                    <w:lastRenderedPageBreak/>
                    <w:t xml:space="preserve">          практическая подготовка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75913D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13AAC" w14:paraId="3DCC89B3" w14:textId="77777777" w:rsidTr="00A33C9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7E8C25" w14:textId="77777777" w:rsidR="00213AAC" w:rsidRDefault="00DD1140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D34A0C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3</w:t>
                  </w:r>
                </w:p>
              </w:tc>
            </w:tr>
            <w:tr w:rsidR="00213AAC" w14:paraId="3D9300BA" w14:textId="77777777" w:rsidTr="00A33C9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CB5B9C" w14:textId="77777777" w:rsidR="00213AAC" w:rsidRDefault="00DD1140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8669BC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49</w:t>
                  </w:r>
                </w:p>
              </w:tc>
            </w:tr>
            <w:tr w:rsidR="00213AAC" w14:paraId="6AE01884" w14:textId="77777777" w:rsidTr="00A33C9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8FB896" w14:textId="77777777" w:rsidR="00213AAC" w:rsidRDefault="00DD1140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A9243D" w14:textId="77777777" w:rsidR="00213AAC" w:rsidRDefault="00213AAC"/>
              </w:tc>
            </w:tr>
            <w:tr w:rsidR="00213AAC" w14:paraId="14FAAB70" w14:textId="77777777" w:rsidTr="00A33C9F">
              <w:trPr>
                <w:trHeight w:val="288"/>
              </w:trPr>
              <w:tc>
                <w:tcPr>
                  <w:tcW w:w="9563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19706C" w14:textId="77777777" w:rsidR="00213AAC" w:rsidRDefault="00DD1140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213AAC" w14:paraId="3611AC25" w14:textId="77777777" w:rsidTr="00A33C9F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8FB71C" w14:textId="77777777" w:rsidR="00213AAC" w:rsidRDefault="00DD1140">
                  <w:r>
                    <w:rPr>
                      <w:sz w:val="28"/>
                    </w:rPr>
                    <w:t xml:space="preserve">     экзамен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709BB0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36</w:t>
                  </w:r>
                </w:p>
              </w:tc>
            </w:tr>
            <w:tr w:rsidR="00213AAC" w14:paraId="2A5FA916" w14:textId="77777777" w:rsidTr="00A33C9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F05CEFF" w14:textId="77777777" w:rsidR="00213AAC" w:rsidRDefault="00DD1140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E2F861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144</w:t>
                  </w:r>
                </w:p>
              </w:tc>
            </w:tr>
          </w:tbl>
          <w:p w14:paraId="32E6709C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D7ACC50" w14:textId="77777777" w:rsidR="00213AAC" w:rsidRDefault="00213AAC">
            <w:pPr>
              <w:pStyle w:val="EmptyLayoutCell"/>
            </w:pPr>
          </w:p>
        </w:tc>
      </w:tr>
      <w:tr w:rsidR="00213AAC" w14:paraId="640529E4" w14:textId="77777777">
        <w:trPr>
          <w:trHeight w:val="13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85DB2CA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DA0E699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0BB2EAF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7FAC4C4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A5B8133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3784DE1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9508E19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2683B5C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3BA1004" w14:textId="77777777" w:rsidR="00213AAC" w:rsidRDefault="00213AAC">
            <w:pPr>
              <w:pStyle w:val="EmptyLayoutCell"/>
            </w:pPr>
          </w:p>
        </w:tc>
      </w:tr>
      <w:tr w:rsidR="00213AAC" w14:paraId="70E0DAA0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524F1C3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55B88D3" w14:textId="77777777"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 w14:paraId="369639D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9CEF55" w14:textId="77777777" w:rsidR="00213AAC" w:rsidRDefault="00DD1140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- 5 курс</w:t>
                  </w:r>
                </w:p>
              </w:tc>
            </w:tr>
          </w:tbl>
          <w:p w14:paraId="3C35BC28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4801635" w14:textId="77777777" w:rsidR="00213AAC" w:rsidRDefault="00213AAC">
            <w:pPr>
              <w:pStyle w:val="EmptyLayoutCell"/>
            </w:pPr>
          </w:p>
        </w:tc>
      </w:tr>
      <w:tr w:rsidR="00213AAC" w14:paraId="722F4850" w14:textId="77777777">
        <w:trPr>
          <w:trHeight w:val="23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D301133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810D314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87E8259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85B999A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D2079CB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1ED3A36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4DEFED0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9E23932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6B8FF84" w14:textId="77777777" w:rsidR="00213AAC" w:rsidRDefault="00213AAC">
            <w:pPr>
              <w:pStyle w:val="EmptyLayoutCell"/>
            </w:pPr>
          </w:p>
        </w:tc>
      </w:tr>
      <w:tr w:rsidR="00213AAC" w14:paraId="41B9F708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1AF60B58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C1DE032" w14:textId="77777777"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213AAC" w14:paraId="64B051B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2EC4F7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4719AA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213AAC" w14:paraId="138640BF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3CCEB2" w14:textId="77777777" w:rsidR="00213AAC" w:rsidRDefault="00DD1140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D2795A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24</w:t>
                  </w:r>
                </w:p>
              </w:tc>
            </w:tr>
            <w:tr w:rsidR="00213AAC" w14:paraId="75CDA013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6EAB11" w14:textId="77777777" w:rsidR="00213AAC" w:rsidRDefault="00DD1140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A5702F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8</w:t>
                  </w:r>
                </w:p>
              </w:tc>
            </w:tr>
            <w:tr w:rsidR="00213AAC" w14:paraId="5FD38254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82F368" w14:textId="77777777" w:rsidR="00213AAC" w:rsidRDefault="00DD1140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C0DC62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13AAC" w14:paraId="26BE1B93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3BAB8E" w14:textId="77777777" w:rsidR="00213AAC" w:rsidRDefault="00DD1140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3134AA" w14:textId="77777777" w:rsidR="00213AAC" w:rsidRDefault="00213AAC"/>
              </w:tc>
            </w:tr>
            <w:tr w:rsidR="00213AAC" w14:paraId="60F1ADC1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34AA9F" w14:textId="77777777" w:rsidR="00213AAC" w:rsidRDefault="00DD1140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8275E6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8</w:t>
                  </w:r>
                </w:p>
              </w:tc>
            </w:tr>
            <w:tr w:rsidR="00213AAC" w14:paraId="7FBF0C6B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A39D9B" w14:textId="77777777" w:rsidR="00213AAC" w:rsidRDefault="00DD1140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E20AA4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13AAC" w14:paraId="4E3E5852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4C52B7" w14:textId="77777777" w:rsidR="00213AAC" w:rsidRDefault="00DD1140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0E1B6A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13AAC" w14:paraId="7A9D2240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CF1F13" w14:textId="77777777" w:rsidR="00213AAC" w:rsidRDefault="00DD1140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E7FB36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13AAC" w14:paraId="08368A92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37F712" w14:textId="77777777" w:rsidR="00213AAC" w:rsidRDefault="00DD1140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0E5743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8</w:t>
                  </w:r>
                </w:p>
              </w:tc>
            </w:tr>
            <w:tr w:rsidR="00213AAC" w14:paraId="7119B035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6EC5CD" w14:textId="77777777" w:rsidR="00213AAC" w:rsidRDefault="00DD1140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A71D3E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111</w:t>
                  </w:r>
                </w:p>
              </w:tc>
            </w:tr>
            <w:tr w:rsidR="00213AAC" w14:paraId="58192E1F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89D58C" w14:textId="77777777" w:rsidR="00213AAC" w:rsidRDefault="00DD1140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D20BBE" w14:textId="77777777" w:rsidR="00213AAC" w:rsidRDefault="00213AAC"/>
              </w:tc>
            </w:tr>
            <w:tr w:rsidR="00213AAC" w14:paraId="25CFFA5A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0B4625" w14:textId="77777777" w:rsidR="00213AAC" w:rsidRDefault="00DD1140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8EEABC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+</w:t>
                  </w:r>
                </w:p>
              </w:tc>
            </w:tr>
            <w:tr w:rsidR="00213AAC" w14:paraId="1AADAB7A" w14:textId="7777777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C4102F" w14:textId="77777777" w:rsidR="00213AAC" w:rsidRDefault="00DD1140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213AAC" w14:paraId="06371AA0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9816FA" w14:textId="77777777" w:rsidR="00213AAC" w:rsidRDefault="00DD1140">
                  <w:r>
                    <w:rPr>
                      <w:sz w:val="28"/>
                    </w:rPr>
                    <w:t xml:space="preserve">     экзамен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B63C60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9</w:t>
                  </w:r>
                </w:p>
              </w:tc>
            </w:tr>
            <w:tr w:rsidR="00213AAC" w14:paraId="4B233FA3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0B05273F" w14:textId="77777777" w:rsidR="00213AAC" w:rsidRDefault="00DD1140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BF5B6D" w14:textId="77777777"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144</w:t>
                  </w:r>
                </w:p>
              </w:tc>
            </w:tr>
          </w:tbl>
          <w:p w14:paraId="224D1E4B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38FE111" w14:textId="77777777" w:rsidR="00213AAC" w:rsidRDefault="00213AAC">
            <w:pPr>
              <w:pStyle w:val="EmptyLayoutCell"/>
            </w:pPr>
          </w:p>
        </w:tc>
      </w:tr>
      <w:tr w:rsidR="00213AAC" w14:paraId="3321C6C4" w14:textId="77777777">
        <w:trPr>
          <w:trHeight w:val="78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646CE0B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55B3132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67B23A9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D13AB5D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6A1E5A1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BF318F7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811C6E0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D073EB1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9FCD26F" w14:textId="77777777" w:rsidR="00213AAC" w:rsidRDefault="00213AAC">
            <w:pPr>
              <w:pStyle w:val="EmptyLayoutCell"/>
            </w:pPr>
          </w:p>
        </w:tc>
      </w:tr>
      <w:tr w:rsidR="00213AAC" w14:paraId="3DE21887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1D309E5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82F74FB" w14:textId="77777777"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1FA76C0B" w14:textId="77777777" w:rsidR="00A33C9F" w:rsidRDefault="00A33C9F"/>
          <w:p w14:paraId="74E8B7F0" w14:textId="77777777" w:rsidR="00A33C9F" w:rsidRDefault="00A33C9F"/>
          <w:p w14:paraId="1EE55924" w14:textId="77777777" w:rsidR="00A33C9F" w:rsidRDefault="00A33C9F"/>
          <w:p w14:paraId="5F9983BB" w14:textId="77777777" w:rsidR="00A33C9F" w:rsidRDefault="00A33C9F"/>
          <w:p w14:paraId="1F5F8BFB" w14:textId="77777777" w:rsidR="00A33C9F" w:rsidRDefault="00A33C9F"/>
          <w:p w14:paraId="2F89D701" w14:textId="77777777" w:rsidR="00A33C9F" w:rsidRDefault="00A33C9F"/>
          <w:p w14:paraId="560A0B64" w14:textId="77777777" w:rsidR="00A33C9F" w:rsidRDefault="00A33C9F"/>
          <w:p w14:paraId="5A63E6D9" w14:textId="77777777" w:rsidR="00A33C9F" w:rsidRDefault="00A33C9F"/>
          <w:p w14:paraId="459C05C6" w14:textId="77777777" w:rsidR="00A33C9F" w:rsidRDefault="00A33C9F"/>
          <w:p w14:paraId="0D9648D6" w14:textId="77777777" w:rsidR="00A33C9F" w:rsidRDefault="00A33C9F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 w14:paraId="75C02EE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74ED4B" w14:textId="77777777" w:rsidR="00213AAC" w:rsidRDefault="00DD1140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14:paraId="68D38FBB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73DEE0D" w14:textId="77777777" w:rsidR="00213AAC" w:rsidRDefault="00213AAC">
            <w:pPr>
              <w:pStyle w:val="EmptyLayoutCell"/>
            </w:pPr>
          </w:p>
        </w:tc>
      </w:tr>
      <w:tr w:rsidR="00213AAC" w14:paraId="11993B88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5D3C88A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8C11346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20D46A9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25CA041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67CB5CD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95771A9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AB0215C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1FC8C67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0A33E4A" w14:textId="77777777" w:rsidR="00213AAC" w:rsidRDefault="00213AAC">
            <w:pPr>
              <w:pStyle w:val="EmptyLayoutCell"/>
            </w:pPr>
          </w:p>
        </w:tc>
      </w:tr>
      <w:tr w:rsidR="00213AAC" w14:paraId="5D3533EA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E8D8F0C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7B59F01" w14:textId="77777777"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 w14:paraId="73E3FB6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A1D136" w14:textId="77777777" w:rsidR="00213AAC" w:rsidRDefault="00DD1140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14:paraId="0C2F8E56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774217B" w14:textId="77777777" w:rsidR="00213AAC" w:rsidRDefault="00213AAC">
            <w:pPr>
              <w:pStyle w:val="EmptyLayoutCell"/>
            </w:pPr>
          </w:p>
        </w:tc>
      </w:tr>
      <w:tr w:rsidR="00213AAC" w14:paraId="2C2EB63F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D1575BE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B52DCC8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4ECA791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5E54763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7F04F0C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9154E08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15F7E78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7839B49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EE90341" w14:textId="77777777" w:rsidR="00213AAC" w:rsidRDefault="00213AAC">
            <w:pPr>
              <w:pStyle w:val="EmptyLayoutCell"/>
            </w:pPr>
          </w:p>
        </w:tc>
      </w:tr>
      <w:tr w:rsidR="00213AAC" w14:paraId="66E24E2C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17125C5E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66E2E95" w14:textId="77777777"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213AAC" w14:paraId="7CD261A2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FDD8F4" w14:textId="77777777" w:rsidR="00213AAC" w:rsidRDefault="00213AAC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78E5C8" w14:textId="77777777" w:rsidR="00213AAC" w:rsidRDefault="00213AAC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13D4A9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213AAC" w14:paraId="6DEA9528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F88900" w14:textId="77777777" w:rsidR="00213AAC" w:rsidRDefault="00213AAC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AC964C" w14:textId="77777777"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0EBE86" w14:textId="77777777"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AFD726" w14:textId="77777777" w:rsidR="00213AAC" w:rsidRDefault="00213AAC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DD96AF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213AAC" w14:paraId="1F4089FB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691AB6" w14:textId="77777777" w:rsidR="00213AAC" w:rsidRDefault="00213AAC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32A9A2" w14:textId="77777777" w:rsidR="00213AAC" w:rsidRDefault="00213AA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A28CCF" w14:textId="77777777" w:rsidR="00213AAC" w:rsidRDefault="00213AA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00BCAF" w14:textId="77777777"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537D76" w14:textId="77777777" w:rsidR="00213AAC" w:rsidRDefault="00213AAC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00E353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1D9742" w14:textId="77777777" w:rsidR="00213AAC" w:rsidRDefault="00213AAC"/>
              </w:tc>
            </w:tr>
            <w:tr w:rsidR="00213AAC" w14:paraId="4625A456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FA3535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D7EF9E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107789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C69545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592B05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D42612" w14:textId="77777777" w:rsidR="00213AAC" w:rsidRDefault="00DD1140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C576C7" w14:textId="77777777" w:rsidR="00213AAC" w:rsidRDefault="00DD1140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6A7C0C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213AAC" w14:paraId="39CBF9AE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1E5820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279826" w14:textId="77777777" w:rsidR="00213AAC" w:rsidRDefault="00DD1140">
                  <w:r>
                    <w:rPr>
                      <w:sz w:val="24"/>
                    </w:rPr>
                    <w:t>Предприятие в системе рыночных отношений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049917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71AC12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E316E8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F28DE2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39FB81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726CFD" w14:textId="77777777" w:rsidR="00213AAC" w:rsidRDefault="00213AAC"/>
              </w:tc>
            </w:tr>
            <w:tr w:rsidR="00213AAC" w14:paraId="03AEC5E7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3664E5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C9997A" w14:textId="77777777" w:rsidR="00213AAC" w:rsidRDefault="00DD1140">
                  <w:r>
                    <w:rPr>
                      <w:sz w:val="24"/>
                    </w:rPr>
                    <w:t>Организация производства в агропромышленном комплексе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11D9EE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E235A3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306E34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009F5F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EF0196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1CBDEB" w14:textId="77777777" w:rsidR="00213AAC" w:rsidRDefault="00213AAC"/>
              </w:tc>
            </w:tr>
            <w:tr w:rsidR="00213AAC" w14:paraId="24EF9682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EAE71D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B12637" w14:textId="77777777" w:rsidR="00213AAC" w:rsidRDefault="00DD1140">
                  <w:r>
                    <w:rPr>
                      <w:sz w:val="24"/>
                    </w:rPr>
                    <w:t>Экономические ресурсы предприятия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13EE49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A94C58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E2C679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E50F7C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8FE7E0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BF88CA" w14:textId="77777777" w:rsidR="00213AAC" w:rsidRDefault="00213AAC"/>
              </w:tc>
            </w:tr>
            <w:tr w:rsidR="00213AAC" w14:paraId="7457FBDC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6DCD00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5E2F54" w14:textId="77777777" w:rsidR="00213AAC" w:rsidRDefault="00DD1140">
                  <w:r>
                    <w:rPr>
                      <w:sz w:val="24"/>
                    </w:rPr>
                    <w:t>Формирование объёмов деятельности производственного предприятия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4A5113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154282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A551C4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3E8C32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951249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EB563C" w14:textId="77777777" w:rsidR="00213AAC" w:rsidRDefault="00213AAC"/>
              </w:tc>
            </w:tr>
            <w:tr w:rsidR="00213AAC" w14:paraId="2C55B277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660C5F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F5969D" w14:textId="77777777" w:rsidR="00213AAC" w:rsidRDefault="00DD1140">
                  <w:r>
                    <w:rPr>
                      <w:sz w:val="24"/>
                    </w:rPr>
                    <w:t xml:space="preserve">Труд и его оплата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9FF9D8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40DA7D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0AD38B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621EB6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411432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B0811B" w14:textId="77777777" w:rsidR="00213AAC" w:rsidRDefault="00213AAC"/>
              </w:tc>
            </w:tr>
            <w:tr w:rsidR="00213AAC" w14:paraId="4C1F7966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AC47E9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4F96D3" w14:textId="77777777" w:rsidR="00213AAC" w:rsidRDefault="00DD1140">
                  <w:r>
                    <w:rPr>
                      <w:sz w:val="24"/>
                    </w:rPr>
                    <w:t>Затраты на производство продукции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5A0D1F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B62A63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8506C9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62195F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742EE0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37074B" w14:textId="77777777" w:rsidR="00213AAC" w:rsidRDefault="00213AAC"/>
              </w:tc>
            </w:tr>
            <w:tr w:rsidR="00213AAC" w14:paraId="76325F0A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811DE3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647384" w14:textId="77777777" w:rsidR="00213AAC" w:rsidRDefault="00DD1140">
                  <w:r>
                    <w:rPr>
                      <w:sz w:val="24"/>
                    </w:rPr>
                    <w:t xml:space="preserve">Экономическая эффективность и </w:t>
                  </w:r>
                  <w:proofErr w:type="gramStart"/>
                  <w:r>
                    <w:rPr>
                      <w:sz w:val="24"/>
                    </w:rPr>
                    <w:t>расширенное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B07814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FB6B09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4614F5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9EC8EF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8F28B4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195DDA" w14:textId="77777777" w:rsidR="00213AAC" w:rsidRDefault="00213AAC"/>
              </w:tc>
            </w:tr>
            <w:tr w:rsidR="00213AAC" w14:paraId="3C1CC3EA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750397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175C31" w14:textId="77777777" w:rsidR="00213AAC" w:rsidRDefault="00DD1140">
                  <w:r>
                    <w:rPr>
                      <w:sz w:val="24"/>
                    </w:rPr>
                    <w:t>Организация как объект управления. Содержание и классификация функций менеджмента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38C7AD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5105B3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54734D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D8318D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F1F398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1AF45A" w14:textId="77777777" w:rsidR="00213AAC" w:rsidRDefault="00213AAC"/>
              </w:tc>
            </w:tr>
            <w:tr w:rsidR="00213AAC" w14:paraId="482DA13C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94A9B9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3FF427" w14:textId="77777777" w:rsidR="00213AAC" w:rsidRDefault="00DD1140">
                  <w:r>
                    <w:rPr>
                      <w:sz w:val="24"/>
                    </w:rPr>
                    <w:t>Эффективность управления производством предприятий АПК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863CC2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D5A7FC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9A37AE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56CC79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EF3BFD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DD2052" w14:textId="77777777" w:rsidR="00213AAC" w:rsidRDefault="00213AAC"/>
              </w:tc>
            </w:tr>
            <w:tr w:rsidR="00213AAC" w14:paraId="3192095E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8F6486" w14:textId="77777777" w:rsidR="00213AAC" w:rsidRDefault="00DD1140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102779" w14:textId="77777777"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C708AC" w14:textId="77777777"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A4A5C4" w14:textId="77777777"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785700" w14:textId="77777777"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AE6C26" w14:textId="77777777"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77BCC7" w14:textId="77777777" w:rsidR="00213AAC" w:rsidRDefault="00213AAC"/>
              </w:tc>
            </w:tr>
            <w:tr w:rsidR="00213AAC" w14:paraId="097CF750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7E2447" w14:textId="77777777" w:rsidR="00213AAC" w:rsidRDefault="00DD1140">
                  <w:r>
                    <w:rPr>
                      <w:sz w:val="24"/>
                    </w:rPr>
                    <w:t>Промежуточная аттестация (экзамен)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429C6B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77B2E6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170F54" w14:textId="77777777"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B3C0F6" w14:textId="77777777"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FE8718" w14:textId="77777777"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916282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</w:tr>
            <w:tr w:rsidR="00213AAC" w14:paraId="732733E0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2862A0" w14:textId="77777777" w:rsidR="00213AAC" w:rsidRDefault="00DD1140">
                  <w:pPr>
                    <w:jc w:val="center"/>
                  </w:pPr>
                  <w:r>
                    <w:rPr>
                      <w:b/>
                      <w:sz w:val="24"/>
                    </w:rPr>
                    <w:lastRenderedPageBreak/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5C4E32" w14:textId="77777777" w:rsidR="00213AAC" w:rsidRDefault="00DD1140">
                  <w:pPr>
                    <w:jc w:val="right"/>
                  </w:pPr>
                  <w:r>
                    <w:rPr>
                      <w:b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30A53C" w14:textId="77777777" w:rsidR="00213AAC" w:rsidRDefault="00DD1140">
                  <w:pPr>
                    <w:jc w:val="right"/>
                  </w:pPr>
                  <w:r>
                    <w:rPr>
                      <w:b/>
                      <w:sz w:val="24"/>
                    </w:rPr>
                    <w:t>84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3FDD2A" w14:textId="77777777" w:rsidR="00213AAC" w:rsidRDefault="00DD1140">
                  <w:pPr>
                    <w:jc w:val="right"/>
                  </w:pPr>
                  <w:r>
                    <w:rPr>
                      <w:b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148373" w14:textId="77777777" w:rsidR="00213AAC" w:rsidRDefault="00DD1140">
                  <w:pPr>
                    <w:jc w:val="right"/>
                  </w:pPr>
                  <w:r>
                    <w:rPr>
                      <w:b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03C1E5" w14:textId="77777777" w:rsidR="00213AAC" w:rsidRDefault="00DD1140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325658" w14:textId="77777777" w:rsidR="00213AAC" w:rsidRDefault="00DD1140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213AAC" w14:paraId="35C8AF42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FE0446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6BA7C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5D04B5" w14:textId="77777777"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8A6F8A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E5EE86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FC9260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8844EA" w14:textId="77777777" w:rsidR="00213AAC" w:rsidRDefault="00213AAC"/>
              </w:tc>
            </w:tr>
          </w:tbl>
          <w:p w14:paraId="6EF84054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4C8D00D" w14:textId="77777777" w:rsidR="00213AAC" w:rsidRDefault="00213AAC">
            <w:pPr>
              <w:pStyle w:val="EmptyLayoutCell"/>
            </w:pPr>
          </w:p>
        </w:tc>
      </w:tr>
      <w:tr w:rsidR="00213AAC" w14:paraId="6C5530DE" w14:textId="77777777">
        <w:trPr>
          <w:trHeight w:val="32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2DDEAD1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6861EED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25D637B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3BE496B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6133849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A62F4A7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15083FC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8E421CD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2F1ABB5" w14:textId="77777777" w:rsidR="00213AAC" w:rsidRDefault="00213AAC">
            <w:pPr>
              <w:pStyle w:val="EmptyLayoutCell"/>
            </w:pPr>
          </w:p>
        </w:tc>
      </w:tr>
      <w:tr w:rsidR="00213AAC" w14:paraId="35DEB6EC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B40A6FE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A5318F2" w14:textId="77777777"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 w14:paraId="2DCFF22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F0B803" w14:textId="77777777" w:rsidR="00213AAC" w:rsidRDefault="00DD1140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14:paraId="1D88A7D2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E9ADB60" w14:textId="77777777" w:rsidR="00213AAC" w:rsidRDefault="00213AAC">
            <w:pPr>
              <w:pStyle w:val="EmptyLayoutCell"/>
            </w:pPr>
          </w:p>
        </w:tc>
      </w:tr>
      <w:tr w:rsidR="00213AAC" w14:paraId="44110597" w14:textId="77777777">
        <w:trPr>
          <w:trHeight w:val="15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C1C510A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55DD1F0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B4BADD8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1590026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E6792FD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67EBDF1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7498BB6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B8191B2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4BF2591" w14:textId="77777777" w:rsidR="00213AAC" w:rsidRDefault="00213AAC">
            <w:pPr>
              <w:pStyle w:val="EmptyLayoutCell"/>
            </w:pPr>
          </w:p>
        </w:tc>
      </w:tr>
      <w:tr w:rsidR="00213AAC" w14:paraId="2F9BAAD4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5C104A7F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806BF67" w14:textId="77777777"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213AAC" w14:paraId="1CE6FC2F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E9C762" w14:textId="77777777" w:rsidR="00213AAC" w:rsidRDefault="00213AAC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92C2E8" w14:textId="77777777" w:rsidR="00213AAC" w:rsidRDefault="00213AAC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4C22FC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213AAC" w14:paraId="1F66EDB5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655A6F" w14:textId="77777777" w:rsidR="00213AAC" w:rsidRDefault="00213AAC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4B397B" w14:textId="77777777"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E8DF67" w14:textId="77777777"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CF4357" w14:textId="77777777" w:rsidR="00213AAC" w:rsidRDefault="00213AAC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57410A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213AAC" w14:paraId="425DD82D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BA00C2" w14:textId="77777777" w:rsidR="00213AAC" w:rsidRDefault="00213AAC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BC01AB" w14:textId="77777777" w:rsidR="00213AAC" w:rsidRDefault="00213AA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98EC3E" w14:textId="77777777" w:rsidR="00213AAC" w:rsidRDefault="00213AA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ABC850" w14:textId="77777777"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306AF9" w14:textId="77777777" w:rsidR="00213AAC" w:rsidRDefault="00213AAC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8497FE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C7B455" w14:textId="77777777" w:rsidR="00213AAC" w:rsidRDefault="00213AAC"/>
              </w:tc>
            </w:tr>
            <w:tr w:rsidR="00213AAC" w14:paraId="1BC428C0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3B1224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33A6BF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90EC03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BB2E3E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E9E3BB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D2434B" w14:textId="77777777" w:rsidR="00213AAC" w:rsidRDefault="00DD1140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6C5D3A" w14:textId="77777777" w:rsidR="00213AAC" w:rsidRDefault="00DD1140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4150C4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213AAC" w14:paraId="48004625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5C1468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87BEA3" w14:textId="77777777" w:rsidR="00213AAC" w:rsidRDefault="00DD1140">
                  <w:r>
                    <w:rPr>
                      <w:sz w:val="24"/>
                    </w:rPr>
                    <w:t>Предприятие в системе рыночных отношений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A9396C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0CC5A4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070383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1E97BF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B06E74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8A197B" w14:textId="77777777" w:rsidR="00213AAC" w:rsidRDefault="00213AAC"/>
              </w:tc>
            </w:tr>
            <w:tr w:rsidR="00213AAC" w14:paraId="5FCCFB2E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8FD7B3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52DB33" w14:textId="77777777" w:rsidR="00213AAC" w:rsidRDefault="00DD1140">
                  <w:r>
                    <w:rPr>
                      <w:sz w:val="24"/>
                    </w:rPr>
                    <w:t>Организация производства в агропромышленном комплексе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AFFFF4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FB17F7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D36740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2CDA4A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BF3322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19688E" w14:textId="77777777" w:rsidR="00213AAC" w:rsidRDefault="00213AAC"/>
              </w:tc>
            </w:tr>
            <w:tr w:rsidR="00213AAC" w14:paraId="30B05392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CD0D9E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90548B" w14:textId="77777777" w:rsidR="00213AAC" w:rsidRDefault="00DD1140">
                  <w:r>
                    <w:rPr>
                      <w:sz w:val="24"/>
                    </w:rPr>
                    <w:t>Экономические ресурсы предприятия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0832C9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911E24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3E0BBD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554880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CB0D20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C3480F" w14:textId="77777777" w:rsidR="00213AAC" w:rsidRDefault="00213AAC"/>
              </w:tc>
            </w:tr>
            <w:tr w:rsidR="00213AAC" w14:paraId="4D521CB6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82E612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C13F2A" w14:textId="77777777" w:rsidR="00213AAC" w:rsidRDefault="00DD1140">
                  <w:r>
                    <w:rPr>
                      <w:sz w:val="24"/>
                    </w:rPr>
                    <w:t>Формирование объёмов деятельности производственного предприятия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A12D8F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5DB82A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6F0EB4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93FB5E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1EEEE2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BF349D" w14:textId="77777777" w:rsidR="00213AAC" w:rsidRDefault="00213AAC"/>
              </w:tc>
            </w:tr>
            <w:tr w:rsidR="00213AAC" w14:paraId="14C88262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245C5D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F84B5B" w14:textId="77777777" w:rsidR="00213AAC" w:rsidRDefault="00DD1140">
                  <w:r>
                    <w:rPr>
                      <w:sz w:val="24"/>
                    </w:rPr>
                    <w:t xml:space="preserve">Труд и его оплата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6FA74A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71BBCC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3E2299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C24F34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654F0A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96019C" w14:textId="77777777" w:rsidR="00213AAC" w:rsidRDefault="00213AAC"/>
              </w:tc>
            </w:tr>
            <w:tr w:rsidR="00213AAC" w14:paraId="3C28E9EF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3EB2BB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5B9490" w14:textId="77777777" w:rsidR="00213AAC" w:rsidRDefault="00DD1140">
                  <w:r>
                    <w:rPr>
                      <w:sz w:val="24"/>
                    </w:rPr>
                    <w:t>Затраты на производство продукции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5F300D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C35775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FF238E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03E8C3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054315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EB1F9F" w14:textId="77777777" w:rsidR="00213AAC" w:rsidRDefault="00213AAC"/>
              </w:tc>
            </w:tr>
            <w:tr w:rsidR="00213AAC" w14:paraId="42116C77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A34121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065784" w14:textId="77777777" w:rsidR="00213AAC" w:rsidRDefault="00DD1140">
                  <w:r>
                    <w:rPr>
                      <w:sz w:val="24"/>
                    </w:rPr>
                    <w:t xml:space="preserve">Экономическая эффективность и </w:t>
                  </w:r>
                  <w:proofErr w:type="gramStart"/>
                  <w:r>
                    <w:rPr>
                      <w:sz w:val="24"/>
                    </w:rPr>
                    <w:t>расширенное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585C8F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E3D2A9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1568C6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61436E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64A216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AAF8A4" w14:textId="77777777" w:rsidR="00213AAC" w:rsidRDefault="00213AAC"/>
              </w:tc>
            </w:tr>
            <w:tr w:rsidR="00213AAC" w14:paraId="465835DC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7AF69C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538F4B" w14:textId="77777777" w:rsidR="00213AAC" w:rsidRDefault="00DD1140">
                  <w:r>
                    <w:rPr>
                      <w:sz w:val="24"/>
                    </w:rPr>
                    <w:t>Организация как объект управления. Содержание и классификация функций менеджмента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AD1B2C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F8222D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440539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892343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1AAD16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6F067A" w14:textId="77777777" w:rsidR="00213AAC" w:rsidRDefault="00213AAC"/>
              </w:tc>
            </w:tr>
            <w:tr w:rsidR="00213AAC" w14:paraId="6F8E2FEB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1713F6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659272" w14:textId="77777777" w:rsidR="00213AAC" w:rsidRDefault="00DD1140">
                  <w:r>
                    <w:rPr>
                      <w:sz w:val="24"/>
                    </w:rPr>
                    <w:t>Эффективность управления производством предприятий АПК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AFDD3B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C6F4A6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A48ACC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6DB61C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F02FB5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62FCF0" w14:textId="77777777" w:rsidR="00213AAC" w:rsidRDefault="00213AAC"/>
              </w:tc>
            </w:tr>
            <w:tr w:rsidR="00213AAC" w14:paraId="1E581BBD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D13512" w14:textId="77777777" w:rsidR="00213AAC" w:rsidRDefault="00DD1140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 / подготовка </w:t>
                  </w:r>
                  <w:r>
                    <w:rPr>
                      <w:sz w:val="24"/>
                    </w:rPr>
                    <w:lastRenderedPageBreak/>
                    <w:t>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EDC031" w14:textId="77777777"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F2EAAB" w14:textId="77777777"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219E47" w14:textId="77777777"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C1E2E1" w14:textId="77777777"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29D0D1" w14:textId="77777777"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3CBE29" w14:textId="77777777" w:rsidR="00213AAC" w:rsidRDefault="00213AAC"/>
              </w:tc>
            </w:tr>
            <w:tr w:rsidR="00213AAC" w14:paraId="7E4D0C2D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2CEA6B" w14:textId="77777777" w:rsidR="00213AAC" w:rsidRDefault="00DD1140">
                  <w:r>
                    <w:rPr>
                      <w:sz w:val="24"/>
                    </w:rPr>
                    <w:lastRenderedPageBreak/>
                    <w:t>Промежуточная аттестация (экзамен)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29CCA9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9D354E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12B6DE" w14:textId="77777777"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FE5210" w14:textId="77777777"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9F33D7" w14:textId="77777777"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9474AD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</w:tr>
            <w:tr w:rsidR="00213AAC" w14:paraId="0D6E79A7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D919F3" w14:textId="77777777" w:rsidR="00213AAC" w:rsidRDefault="00DD1140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C56601" w14:textId="77777777" w:rsidR="00213AAC" w:rsidRDefault="00DD1140">
                  <w:pPr>
                    <w:jc w:val="right"/>
                  </w:pPr>
                  <w:r>
                    <w:rPr>
                      <w:b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E70F67" w14:textId="77777777" w:rsidR="00213AAC" w:rsidRDefault="00DD1140">
                  <w:pPr>
                    <w:jc w:val="right"/>
                  </w:pPr>
                  <w:r>
                    <w:rPr>
                      <w:b/>
                      <w:sz w:val="24"/>
                    </w:rPr>
                    <w:t>119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46B07E" w14:textId="77777777" w:rsidR="00213AAC" w:rsidRDefault="00DD1140">
                  <w:pPr>
                    <w:jc w:val="right"/>
                  </w:pPr>
                  <w:r>
                    <w:rPr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EDB5F3" w14:textId="77777777" w:rsidR="00213AAC" w:rsidRDefault="00DD1140">
                  <w:pPr>
                    <w:jc w:val="right"/>
                  </w:pPr>
                  <w:r>
                    <w:rPr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6A25DC" w14:textId="77777777" w:rsidR="00213AAC" w:rsidRDefault="00DD1140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3B490E" w14:textId="77777777" w:rsidR="00213AAC" w:rsidRDefault="00DD1140">
                  <w:pPr>
                    <w:jc w:val="right"/>
                  </w:pPr>
                  <w:r>
                    <w:rPr>
                      <w:b/>
                      <w:sz w:val="24"/>
                    </w:rPr>
                    <w:t>9</w:t>
                  </w:r>
                </w:p>
              </w:tc>
            </w:tr>
            <w:tr w:rsidR="00213AAC" w14:paraId="3112A532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3DADCB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413270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38EFE5" w14:textId="77777777"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57EBBF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FBEA23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51FBD5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370048" w14:textId="77777777" w:rsidR="00213AAC" w:rsidRDefault="00213AAC"/>
              </w:tc>
            </w:tr>
          </w:tbl>
          <w:p w14:paraId="33583D3E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B323157" w14:textId="77777777" w:rsidR="00213AAC" w:rsidRDefault="00213AAC">
            <w:pPr>
              <w:pStyle w:val="EmptyLayoutCell"/>
            </w:pPr>
          </w:p>
        </w:tc>
      </w:tr>
      <w:tr w:rsidR="00213AAC" w14:paraId="0ECE8BC2" w14:textId="77777777">
        <w:trPr>
          <w:trHeight w:val="64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1F540CA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8C33A95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4AB3E9F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88E3819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30AE4DB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3FA943B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F1559D9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124BF70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9D0EADA" w14:textId="77777777" w:rsidR="00213AAC" w:rsidRDefault="00213AAC">
            <w:pPr>
              <w:pStyle w:val="EmptyLayoutCell"/>
            </w:pPr>
          </w:p>
        </w:tc>
      </w:tr>
      <w:tr w:rsidR="00213AAC" w14:paraId="41A75ECD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4D44DCC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FB9470C" w14:textId="77777777"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 w14:paraId="2E7A2C5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E7A38E" w14:textId="77777777" w:rsidR="00213AAC" w:rsidRDefault="00DD1140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14:paraId="2004EB51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7C452BF" w14:textId="77777777" w:rsidR="00213AAC" w:rsidRDefault="00213AAC">
            <w:pPr>
              <w:pStyle w:val="EmptyLayoutCell"/>
            </w:pPr>
          </w:p>
        </w:tc>
      </w:tr>
      <w:tr w:rsidR="00213AAC" w14:paraId="73C24AC4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CECAA3A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E4B3F0D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7BE903F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4B06F0C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FA0CEA3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72434A8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304EB2C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EBEBE2B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6924087" w14:textId="77777777" w:rsidR="00213AAC" w:rsidRDefault="00213AAC">
            <w:pPr>
              <w:pStyle w:val="EmptyLayoutCell"/>
            </w:pPr>
          </w:p>
        </w:tc>
      </w:tr>
      <w:tr w:rsidR="00213AAC" w14:paraId="5421821B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7FBB253B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9903527" w14:textId="77777777"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535"/>
            </w:tblGrid>
            <w:tr w:rsidR="00213AAC" w14:paraId="322AC51D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540896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DA4026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DBF3F5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213AAC" w14:paraId="00141BF2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8AB79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3714CD" w14:textId="77777777" w:rsidR="00213AAC" w:rsidRDefault="00DD1140">
                  <w:r>
                    <w:rPr>
                      <w:sz w:val="24"/>
                    </w:rPr>
                    <w:t>Предприятие в системе рыночных отношений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25E021" w14:textId="6981CC72" w:rsidR="00213AAC" w:rsidRDefault="00DD1140" w:rsidP="0075409F">
                  <w:r>
                    <w:rPr>
                      <w:sz w:val="24"/>
                    </w:rPr>
                    <w:t>2,4</w:t>
                  </w:r>
                </w:p>
              </w:tc>
            </w:tr>
            <w:tr w:rsidR="00213AAC" w14:paraId="17C73104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80D11B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E2C982" w14:textId="77777777" w:rsidR="00213AAC" w:rsidRDefault="00DD1140">
                  <w:r>
                    <w:rPr>
                      <w:sz w:val="24"/>
                    </w:rPr>
                    <w:t>Организация производства в агропромышленном комплексе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595964" w14:textId="338D227B" w:rsidR="00213AAC" w:rsidRDefault="00DD1140" w:rsidP="0075409F">
                  <w:r>
                    <w:rPr>
                      <w:sz w:val="24"/>
                    </w:rPr>
                    <w:t>2,3,4</w:t>
                  </w:r>
                </w:p>
              </w:tc>
            </w:tr>
            <w:tr w:rsidR="00213AAC" w14:paraId="377AC8CA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B01848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A053FB" w14:textId="77777777" w:rsidR="00213AAC" w:rsidRDefault="00DD1140">
                  <w:r>
                    <w:rPr>
                      <w:sz w:val="24"/>
                    </w:rPr>
                    <w:t>Экономические ресурсы предприятия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C28525" w14:textId="4870A632" w:rsidR="00213AAC" w:rsidRDefault="00DD1140" w:rsidP="0075409F">
                  <w:r>
                    <w:rPr>
                      <w:sz w:val="24"/>
                    </w:rPr>
                    <w:t>2,3,4</w:t>
                  </w:r>
                </w:p>
              </w:tc>
            </w:tr>
            <w:tr w:rsidR="00213AAC" w14:paraId="63A843C4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75BA08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6EBE24" w14:textId="77777777" w:rsidR="00213AAC" w:rsidRDefault="00DD1140">
                  <w:r>
                    <w:rPr>
                      <w:sz w:val="24"/>
                    </w:rPr>
                    <w:t>Формирование объёмов деятельности производственного предприятия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814105" w14:textId="24A49A04" w:rsidR="00213AAC" w:rsidRDefault="00DD1140" w:rsidP="0075409F">
                  <w:r>
                    <w:rPr>
                      <w:sz w:val="24"/>
                    </w:rPr>
                    <w:t>2,4</w:t>
                  </w:r>
                </w:p>
              </w:tc>
            </w:tr>
            <w:tr w:rsidR="00213AAC" w14:paraId="22325FD6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CA638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C1A163" w14:textId="77777777" w:rsidR="00213AAC" w:rsidRDefault="00DD1140">
                  <w:r>
                    <w:rPr>
                      <w:sz w:val="24"/>
                    </w:rPr>
                    <w:t xml:space="preserve">Труд и его оплата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593426" w14:textId="59B55ABA" w:rsidR="00213AAC" w:rsidRDefault="00DD1140" w:rsidP="0075409F">
                  <w:r>
                    <w:rPr>
                      <w:sz w:val="24"/>
                    </w:rPr>
                    <w:t>2,3,4</w:t>
                  </w:r>
                </w:p>
              </w:tc>
            </w:tr>
            <w:tr w:rsidR="00213AAC" w14:paraId="1EFB600D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9359E8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CBF80" w14:textId="77777777" w:rsidR="00213AAC" w:rsidRDefault="00DD1140">
                  <w:r>
                    <w:rPr>
                      <w:sz w:val="24"/>
                    </w:rPr>
                    <w:t>Затраты на производство продукции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7B370A" w14:textId="1D667228" w:rsidR="00213AAC" w:rsidRDefault="00DD1140" w:rsidP="0075409F">
                  <w:r>
                    <w:rPr>
                      <w:sz w:val="24"/>
                    </w:rPr>
                    <w:t>2,3,4</w:t>
                  </w:r>
                </w:p>
              </w:tc>
            </w:tr>
            <w:tr w:rsidR="00213AAC" w14:paraId="6FD91717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A093B0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4E8CEC" w14:textId="77777777" w:rsidR="00213AAC" w:rsidRDefault="00DD1140">
                  <w:r>
                    <w:rPr>
                      <w:sz w:val="24"/>
                    </w:rPr>
                    <w:t xml:space="preserve">Экономическая эффективность и </w:t>
                  </w:r>
                  <w:proofErr w:type="gramStart"/>
                  <w:r>
                    <w:rPr>
                      <w:sz w:val="24"/>
                    </w:rPr>
                    <w:t>расширенное</w:t>
                  </w:r>
                  <w:proofErr w:type="gram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81063D" w14:textId="7E36212C" w:rsidR="00213AAC" w:rsidRDefault="00DD1140" w:rsidP="0075409F">
                  <w:r>
                    <w:rPr>
                      <w:sz w:val="24"/>
                    </w:rPr>
                    <w:t>1,5,6,7</w:t>
                  </w:r>
                </w:p>
              </w:tc>
            </w:tr>
            <w:tr w:rsidR="00213AAC" w14:paraId="0653CC83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57D1C0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16B175" w14:textId="77777777" w:rsidR="00213AAC" w:rsidRDefault="00DD1140">
                  <w:r>
                    <w:rPr>
                      <w:sz w:val="24"/>
                    </w:rPr>
                    <w:t>Организация как объект управления. Содержание и классификация функций менеджмента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A28EF9" w14:textId="7DA3A179" w:rsidR="00213AAC" w:rsidRDefault="00DD1140" w:rsidP="0075409F">
                  <w:r>
                    <w:rPr>
                      <w:sz w:val="24"/>
                    </w:rPr>
                    <w:t>1,5,6,7</w:t>
                  </w:r>
                </w:p>
              </w:tc>
            </w:tr>
            <w:tr w:rsidR="00213AAC" w14:paraId="04FC01E5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D98033" w14:textId="77777777"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1810B9" w14:textId="77777777" w:rsidR="00213AAC" w:rsidRDefault="00DD1140">
                  <w:r>
                    <w:rPr>
                      <w:sz w:val="24"/>
                    </w:rPr>
                    <w:t>Эффективность управления производством предприятий АПК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466E24" w14:textId="77777777" w:rsidR="00213AAC" w:rsidRDefault="00DD1140">
                  <w:r>
                    <w:rPr>
                      <w:sz w:val="24"/>
                    </w:rPr>
                    <w:t>1,2,4,7</w:t>
                  </w:r>
                </w:p>
              </w:tc>
            </w:tr>
          </w:tbl>
          <w:p w14:paraId="52E1651D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BF0E8D8" w14:textId="77777777" w:rsidR="00213AAC" w:rsidRDefault="00213AAC">
            <w:pPr>
              <w:pStyle w:val="EmptyLayoutCell"/>
            </w:pPr>
          </w:p>
        </w:tc>
      </w:tr>
      <w:tr w:rsidR="00213AAC" w14:paraId="3CCEB18B" w14:textId="77777777">
        <w:trPr>
          <w:trHeight w:val="9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4892545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C678B47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B56FA02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2C2090E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8E207F8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258A38A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D86CBEF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74A71C2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DFAE277" w14:textId="77777777" w:rsidR="00213AAC" w:rsidRDefault="00213AAC">
            <w:pPr>
              <w:pStyle w:val="EmptyLayoutCell"/>
            </w:pPr>
          </w:p>
        </w:tc>
      </w:tr>
      <w:tr w:rsidR="00213AAC" w14:paraId="00B9201B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07DF1D1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AB2D456" w14:textId="77777777"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 w14:paraId="32048A8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88D949" w14:textId="77777777" w:rsidR="00213AAC" w:rsidRDefault="00DD1140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14:paraId="7343420B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6499A80" w14:textId="77777777" w:rsidR="00213AAC" w:rsidRDefault="00213AAC">
            <w:pPr>
              <w:pStyle w:val="EmptyLayoutCell"/>
            </w:pPr>
          </w:p>
        </w:tc>
      </w:tr>
      <w:tr w:rsidR="00213AAC" w14:paraId="1CA8C21C" w14:textId="77777777">
        <w:trPr>
          <w:trHeight w:val="106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9116C2C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C6FAEF4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39772D9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41DCF1D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69F7509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E59AA84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0EF7866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DEAB102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F9545EE" w14:textId="77777777" w:rsidR="00213AAC" w:rsidRDefault="00213AAC">
            <w:pPr>
              <w:pStyle w:val="EmptyLayoutCell"/>
            </w:pPr>
          </w:p>
        </w:tc>
      </w:tr>
      <w:tr w:rsidR="00213AAC" w14:paraId="0709DFE5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12B6F63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A5CD9D1" w14:textId="77777777"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 w14:paraId="612B946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1D113F" w14:textId="77777777" w:rsidR="00213AAC" w:rsidRDefault="00DD1140"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5FE9DAB5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9784C0A" w14:textId="77777777" w:rsidR="00213AAC" w:rsidRDefault="00213AAC">
            <w:pPr>
              <w:pStyle w:val="EmptyLayoutCell"/>
            </w:pPr>
          </w:p>
        </w:tc>
      </w:tr>
      <w:tr w:rsidR="00213AAC" w14:paraId="58CEB2B2" w14:textId="77777777">
        <w:trPr>
          <w:trHeight w:val="29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0DF19E0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9F07D5E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A065492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FE71B37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00BCCF8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FC32493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C5F1D7B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7FAB7BF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867FFD7" w14:textId="77777777" w:rsidR="00213AAC" w:rsidRDefault="00213AAC">
            <w:pPr>
              <w:pStyle w:val="EmptyLayoutCell"/>
            </w:pPr>
          </w:p>
        </w:tc>
      </w:tr>
      <w:tr w:rsidR="00213AAC" w14:paraId="627E0FF8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CAA3D78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A04E029" w14:textId="77777777"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 w14:paraId="4C4A295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186E3F" w14:textId="77777777" w:rsidR="00213AAC" w:rsidRDefault="00DD1140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14:paraId="54211997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4DFA307" w14:textId="77777777" w:rsidR="00213AAC" w:rsidRDefault="00213AAC">
            <w:pPr>
              <w:pStyle w:val="EmptyLayoutCell"/>
            </w:pPr>
          </w:p>
        </w:tc>
      </w:tr>
      <w:tr w:rsidR="00213AAC" w14:paraId="54A81E9E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937816D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16CEE65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B024A38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1E622A8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4CC63F1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022F762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879347C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CDF3045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94B9BE3" w14:textId="77777777" w:rsidR="00213AAC" w:rsidRDefault="00213AAC">
            <w:pPr>
              <w:pStyle w:val="EmptyLayoutCell"/>
            </w:pPr>
          </w:p>
        </w:tc>
      </w:tr>
      <w:tr w:rsidR="00213AAC" w14:paraId="5EE478F4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50AB745B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C9BA28B" w14:textId="77777777"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75409F" w14:paraId="51FD4291" w14:textId="77777777" w:rsidTr="003F0F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32FDE9C0" w14:textId="77777777" w:rsidR="0075409F" w:rsidRDefault="0075409F" w:rsidP="003F0F56">
                  <w:pPr>
                    <w:jc w:val="center"/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75409F" w:rsidRPr="00751E6D" w14:paraId="111E153A" w14:textId="77777777" w:rsidTr="003F0F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EF8A04" w14:textId="77777777" w:rsidR="0075409F" w:rsidRDefault="0075409F" w:rsidP="003F0F56">
                  <w:pPr>
                    <w:jc w:val="right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8EB763" w14:textId="77777777" w:rsidR="0075409F" w:rsidRPr="00AD6178" w:rsidRDefault="0075409F" w:rsidP="003F0F56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AD6178">
                    <w:rPr>
                      <w:sz w:val="28"/>
                    </w:rPr>
                    <w:t>Чалдаева</w:t>
                  </w:r>
                  <w:proofErr w:type="spellEnd"/>
                  <w:r w:rsidRPr="00AD6178">
                    <w:rPr>
                      <w:sz w:val="28"/>
                    </w:rPr>
                    <w:t>, Л.</w:t>
                  </w:r>
                  <w:r w:rsidRPr="0021612E">
                    <w:rPr>
                      <w:sz w:val="28"/>
                    </w:rPr>
                    <w:t> </w:t>
                  </w:r>
                  <w:r w:rsidRPr="00AD6178">
                    <w:rPr>
                      <w:sz w:val="28"/>
                    </w:rPr>
                    <w:t>А.</w:t>
                  </w:r>
                  <w:r w:rsidRPr="0021612E">
                    <w:rPr>
                      <w:sz w:val="28"/>
                    </w:rPr>
                    <w:t> </w:t>
                  </w:r>
                  <w:r w:rsidRPr="00AD6178">
                    <w:rPr>
                      <w:sz w:val="28"/>
                    </w:rPr>
                    <w:t xml:space="preserve"> Экономика предприятия</w:t>
                  </w:r>
                  <w:proofErr w:type="gramStart"/>
                  <w:r w:rsidRPr="0021612E">
                    <w:rPr>
                      <w:sz w:val="28"/>
                    </w:rPr>
                    <w:t> </w:t>
                  </w:r>
                  <w:r w:rsidRPr="00AD6178">
                    <w:rPr>
                      <w:sz w:val="28"/>
                    </w:rPr>
                    <w:t>:</w:t>
                  </w:r>
                  <w:proofErr w:type="gramEnd"/>
                  <w:r w:rsidRPr="00AD6178">
                    <w:rPr>
                      <w:sz w:val="28"/>
                    </w:rPr>
                    <w:t xml:space="preserve"> учебник и практикум для вузов</w:t>
                  </w:r>
                  <w:r w:rsidRPr="0021612E">
                    <w:rPr>
                      <w:sz w:val="28"/>
                    </w:rPr>
                    <w:t> </w:t>
                  </w:r>
                  <w:r w:rsidRPr="00AD6178">
                    <w:rPr>
                      <w:sz w:val="28"/>
                    </w:rPr>
                    <w:t>/ Л.</w:t>
                  </w:r>
                  <w:r w:rsidRPr="0021612E">
                    <w:rPr>
                      <w:sz w:val="28"/>
                    </w:rPr>
                    <w:t> </w:t>
                  </w:r>
                  <w:r w:rsidRPr="00AD6178">
                    <w:rPr>
                      <w:sz w:val="28"/>
                    </w:rPr>
                    <w:t>А.</w:t>
                  </w:r>
                  <w:r w:rsidRPr="0021612E">
                    <w:rPr>
                      <w:sz w:val="28"/>
                    </w:rPr>
                    <w:t> </w:t>
                  </w:r>
                  <w:proofErr w:type="spellStart"/>
                  <w:r w:rsidRPr="00AD6178">
                    <w:rPr>
                      <w:sz w:val="28"/>
                    </w:rPr>
                    <w:t>Чалдаева</w:t>
                  </w:r>
                  <w:proofErr w:type="spellEnd"/>
                  <w:r w:rsidRPr="00AD6178">
                    <w:rPr>
                      <w:sz w:val="28"/>
                    </w:rPr>
                    <w:t>.</w:t>
                  </w:r>
                  <w:r w:rsidRPr="0021612E">
                    <w:rPr>
                      <w:sz w:val="28"/>
                    </w:rPr>
                    <w:t> </w:t>
                  </w:r>
                  <w:r w:rsidRPr="00AD6178">
                    <w:rPr>
                      <w:sz w:val="28"/>
                    </w:rPr>
                    <w:t xml:space="preserve">— 5-е изд., </w:t>
                  </w:r>
                  <w:proofErr w:type="spellStart"/>
                  <w:r w:rsidRPr="00AD6178">
                    <w:rPr>
                      <w:sz w:val="28"/>
                    </w:rPr>
                    <w:t>перераб</w:t>
                  </w:r>
                  <w:proofErr w:type="spellEnd"/>
                  <w:r w:rsidRPr="00AD6178">
                    <w:rPr>
                      <w:sz w:val="28"/>
                    </w:rPr>
                    <w:t>. и доп.</w:t>
                  </w:r>
                  <w:r w:rsidRPr="0021612E">
                    <w:rPr>
                      <w:sz w:val="28"/>
                    </w:rPr>
                    <w:t> </w:t>
                  </w:r>
                  <w:r w:rsidRPr="00AD6178">
                    <w:rPr>
                      <w:sz w:val="28"/>
                    </w:rPr>
                    <w:t>— Москва</w:t>
                  </w:r>
                  <w:r w:rsidRPr="0021612E">
                    <w:rPr>
                      <w:sz w:val="28"/>
                    </w:rPr>
                    <w:t> </w:t>
                  </w:r>
                  <w:r w:rsidRPr="00AD6178">
                    <w:rPr>
                      <w:sz w:val="28"/>
                    </w:rPr>
                    <w:t xml:space="preserve">: Издательство </w:t>
                  </w:r>
                  <w:proofErr w:type="spellStart"/>
                  <w:r w:rsidRPr="00AD6178">
                    <w:rPr>
                      <w:sz w:val="28"/>
                    </w:rPr>
                    <w:t>Юрайт</w:t>
                  </w:r>
                  <w:proofErr w:type="spellEnd"/>
                  <w:r w:rsidRPr="00AD6178">
                    <w:rPr>
                      <w:sz w:val="28"/>
                    </w:rPr>
                    <w:t>, 2025.</w:t>
                  </w:r>
                  <w:r w:rsidRPr="0021612E">
                    <w:rPr>
                      <w:sz w:val="28"/>
                    </w:rPr>
                    <w:t> </w:t>
                  </w:r>
                  <w:r w:rsidRPr="00AD6178">
                    <w:rPr>
                      <w:sz w:val="28"/>
                    </w:rPr>
                    <w:t>— 435</w:t>
                  </w:r>
                  <w:r w:rsidRPr="0021612E">
                    <w:rPr>
                      <w:sz w:val="28"/>
                    </w:rPr>
                    <w:t> </w:t>
                  </w:r>
                  <w:r w:rsidRPr="00AD6178">
                    <w:rPr>
                      <w:sz w:val="28"/>
                    </w:rPr>
                    <w:t>с.</w:t>
                  </w:r>
                  <w:r w:rsidRPr="0021612E">
                    <w:rPr>
                      <w:sz w:val="28"/>
                    </w:rPr>
                    <w:t> </w:t>
                  </w:r>
                  <w:r w:rsidRPr="00AD6178">
                    <w:rPr>
                      <w:sz w:val="28"/>
                    </w:rPr>
                    <w:t>— (Высшее образование).</w:t>
                  </w:r>
                  <w:r w:rsidRPr="0021612E">
                    <w:rPr>
                      <w:sz w:val="28"/>
                    </w:rPr>
                    <w:t> </w:t>
                  </w:r>
                  <w:r w:rsidRPr="00AD6178">
                    <w:rPr>
                      <w:sz w:val="28"/>
                    </w:rPr>
                    <w:t xml:space="preserve">— </w:t>
                  </w:r>
                  <w:r w:rsidRPr="0021612E">
                    <w:rPr>
                      <w:sz w:val="28"/>
                    </w:rPr>
                    <w:lastRenderedPageBreak/>
                    <w:t>ISBN </w:t>
                  </w:r>
                  <w:r w:rsidRPr="00AD6178">
                    <w:rPr>
                      <w:sz w:val="28"/>
                    </w:rPr>
                    <w:t>978-5-534-10521-6. — Текст</w:t>
                  </w:r>
                  <w:proofErr w:type="gramStart"/>
                  <w:r w:rsidRPr="00AD6178">
                    <w:rPr>
                      <w:sz w:val="28"/>
                    </w:rPr>
                    <w:t xml:space="preserve"> :</w:t>
                  </w:r>
                  <w:proofErr w:type="gramEnd"/>
                  <w:r w:rsidRPr="00AD6178">
                    <w:rPr>
                      <w:sz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AD6178">
                    <w:rPr>
                      <w:sz w:val="28"/>
                    </w:rPr>
                    <w:t>Юрайт</w:t>
                  </w:r>
                  <w:proofErr w:type="spellEnd"/>
                  <w:r w:rsidRPr="00AD6178">
                    <w:rPr>
                      <w:sz w:val="28"/>
                    </w:rPr>
                    <w:t xml:space="preserve"> [сайт]. — </w:t>
                  </w:r>
                  <w:r w:rsidRPr="0021612E">
                    <w:rPr>
                      <w:sz w:val="28"/>
                    </w:rPr>
                    <w:t>URL</w:t>
                  </w:r>
                  <w:r w:rsidRPr="00AD6178">
                    <w:rPr>
                      <w:sz w:val="28"/>
                    </w:rPr>
                    <w:t xml:space="preserve">: </w:t>
                  </w:r>
                  <w:r w:rsidRPr="0021612E">
                    <w:rPr>
                      <w:sz w:val="28"/>
                    </w:rPr>
                    <w:t>https</w:t>
                  </w:r>
                  <w:r w:rsidRPr="00AD6178">
                    <w:rPr>
                      <w:sz w:val="28"/>
                    </w:rPr>
                    <w:t>://</w:t>
                  </w:r>
                  <w:r w:rsidRPr="0021612E">
                    <w:rPr>
                      <w:sz w:val="28"/>
                    </w:rPr>
                    <w:t>urait</w:t>
                  </w:r>
                  <w:r w:rsidRPr="00AD6178">
                    <w:rPr>
                      <w:sz w:val="28"/>
                    </w:rPr>
                    <w:t>.</w:t>
                  </w:r>
                  <w:r w:rsidRPr="0021612E">
                    <w:rPr>
                      <w:sz w:val="28"/>
                    </w:rPr>
                    <w:t>ru</w:t>
                  </w:r>
                  <w:r w:rsidRPr="00AD6178">
                    <w:rPr>
                      <w:sz w:val="28"/>
                    </w:rPr>
                    <w:t>/</w:t>
                  </w:r>
                  <w:r w:rsidRPr="0021612E">
                    <w:rPr>
                      <w:sz w:val="28"/>
                    </w:rPr>
                    <w:t>bcode</w:t>
                  </w:r>
                  <w:r w:rsidRPr="00AD6178">
                    <w:rPr>
                      <w:sz w:val="28"/>
                    </w:rPr>
                    <w:t xml:space="preserve">/559708 </w:t>
                  </w:r>
                </w:p>
              </w:tc>
            </w:tr>
            <w:tr w:rsidR="0075409F" w:rsidRPr="00751E6D" w14:paraId="7724C739" w14:textId="77777777" w:rsidTr="003F0F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2117C1" w14:textId="77777777" w:rsidR="0075409F" w:rsidRDefault="0075409F" w:rsidP="003F0F56">
                  <w:pPr>
                    <w:jc w:val="right"/>
                  </w:pPr>
                  <w:r>
                    <w:rPr>
                      <w:sz w:val="28"/>
                    </w:rPr>
                    <w:lastRenderedPageBreak/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991E1A" w14:textId="77777777" w:rsidR="0075409F" w:rsidRPr="00AD6178" w:rsidRDefault="0075409F" w:rsidP="003F0F56">
                  <w:pPr>
                    <w:jc w:val="both"/>
                  </w:pPr>
                  <w:proofErr w:type="spellStart"/>
                  <w:r w:rsidRPr="00AD6178">
                    <w:rPr>
                      <w:sz w:val="28"/>
                      <w:szCs w:val="28"/>
                    </w:rPr>
                    <w:t>Тертышник</w:t>
                  </w:r>
                  <w:proofErr w:type="spellEnd"/>
                  <w:r w:rsidRPr="00AD6178">
                    <w:rPr>
                      <w:sz w:val="28"/>
                      <w:szCs w:val="28"/>
                    </w:rPr>
                    <w:t>, М.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>И.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 xml:space="preserve"> Экономика организации</w:t>
                  </w:r>
                  <w:proofErr w:type="gramStart"/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>:</w:t>
                  </w:r>
                  <w:proofErr w:type="gramEnd"/>
                  <w:r w:rsidRPr="00AD6178">
                    <w:rPr>
                      <w:sz w:val="28"/>
                      <w:szCs w:val="28"/>
                    </w:rPr>
                    <w:t xml:space="preserve"> учебник и практикум для вузов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>/ М.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>И.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proofErr w:type="spellStart"/>
                  <w:r w:rsidRPr="00AD6178">
                    <w:rPr>
                      <w:sz w:val="28"/>
                      <w:szCs w:val="28"/>
                    </w:rPr>
                    <w:t>Тертышник</w:t>
                  </w:r>
                  <w:proofErr w:type="spellEnd"/>
                  <w:r w:rsidRPr="00AD6178">
                    <w:rPr>
                      <w:sz w:val="28"/>
                      <w:szCs w:val="28"/>
                    </w:rPr>
                    <w:t>.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 xml:space="preserve">— 2-е изд., </w:t>
                  </w:r>
                  <w:proofErr w:type="spellStart"/>
                  <w:r w:rsidRPr="00AD6178">
                    <w:rPr>
                      <w:sz w:val="28"/>
                      <w:szCs w:val="28"/>
                    </w:rPr>
                    <w:t>перераб</w:t>
                  </w:r>
                  <w:proofErr w:type="spellEnd"/>
                  <w:r w:rsidRPr="00AD6178">
                    <w:rPr>
                      <w:sz w:val="28"/>
                      <w:szCs w:val="28"/>
                    </w:rPr>
                    <w:t>. и доп.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>— Москва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 xml:space="preserve">: Издательство </w:t>
                  </w:r>
                  <w:proofErr w:type="spellStart"/>
                  <w:r w:rsidRPr="00AD6178">
                    <w:rPr>
                      <w:sz w:val="28"/>
                      <w:szCs w:val="28"/>
                    </w:rPr>
                    <w:t>Юрайт</w:t>
                  </w:r>
                  <w:proofErr w:type="spellEnd"/>
                  <w:r w:rsidRPr="00AD6178">
                    <w:rPr>
                      <w:sz w:val="28"/>
                      <w:szCs w:val="28"/>
                    </w:rPr>
                    <w:t>, 2025.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>— 509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>с.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>— (Высшее образование).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 xml:space="preserve">— </w:t>
                  </w:r>
                  <w:r w:rsidRPr="0021612E">
                    <w:rPr>
                      <w:sz w:val="28"/>
                      <w:szCs w:val="28"/>
                    </w:rPr>
                    <w:t>ISBN </w:t>
                  </w:r>
                  <w:r w:rsidRPr="00AD6178">
                    <w:rPr>
                      <w:sz w:val="28"/>
                      <w:szCs w:val="28"/>
                    </w:rPr>
                    <w:t>978-5-534-16540-1. — Текст</w:t>
                  </w:r>
                  <w:proofErr w:type="gramStart"/>
                  <w:r w:rsidRPr="00AD6178">
                    <w:rPr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AD6178">
                    <w:rPr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AD6178">
                    <w:rPr>
                      <w:sz w:val="28"/>
                      <w:szCs w:val="28"/>
                    </w:rPr>
                    <w:t>Юрайт</w:t>
                  </w:r>
                  <w:proofErr w:type="spellEnd"/>
                  <w:r w:rsidRPr="00AD6178">
                    <w:rPr>
                      <w:sz w:val="28"/>
                      <w:szCs w:val="28"/>
                    </w:rPr>
                    <w:t xml:space="preserve"> [сайт]. — </w:t>
                  </w:r>
                  <w:r w:rsidRPr="0021612E">
                    <w:rPr>
                      <w:sz w:val="28"/>
                      <w:szCs w:val="28"/>
                    </w:rPr>
                    <w:t>URL</w:t>
                  </w:r>
                  <w:r w:rsidRPr="00AD6178">
                    <w:rPr>
                      <w:sz w:val="28"/>
                      <w:szCs w:val="28"/>
                    </w:rPr>
                    <w:t xml:space="preserve">: </w:t>
                  </w:r>
                  <w:r w:rsidRPr="0021612E">
                    <w:rPr>
                      <w:sz w:val="28"/>
                      <w:szCs w:val="28"/>
                    </w:rPr>
                    <w:t>https</w:t>
                  </w:r>
                  <w:r w:rsidRPr="00AD6178">
                    <w:rPr>
                      <w:sz w:val="28"/>
                      <w:szCs w:val="28"/>
                    </w:rPr>
                    <w:t>://</w:t>
                  </w:r>
                  <w:r w:rsidRPr="0021612E">
                    <w:rPr>
                      <w:sz w:val="28"/>
                      <w:szCs w:val="28"/>
                    </w:rPr>
                    <w:t>urait</w:t>
                  </w:r>
                  <w:r w:rsidRPr="00AD6178">
                    <w:rPr>
                      <w:sz w:val="28"/>
                      <w:szCs w:val="28"/>
                    </w:rPr>
                    <w:t>.</w:t>
                  </w:r>
                  <w:r w:rsidRPr="0021612E">
                    <w:rPr>
                      <w:sz w:val="28"/>
                      <w:szCs w:val="28"/>
                    </w:rPr>
                    <w:t>ru</w:t>
                  </w:r>
                  <w:r w:rsidRPr="00AD6178">
                    <w:rPr>
                      <w:sz w:val="28"/>
                      <w:szCs w:val="28"/>
                    </w:rPr>
                    <w:t>/</w:t>
                  </w:r>
                  <w:r w:rsidRPr="0021612E">
                    <w:rPr>
                      <w:sz w:val="28"/>
                      <w:szCs w:val="28"/>
                    </w:rPr>
                    <w:t>bcode</w:t>
                  </w:r>
                  <w:r w:rsidRPr="00AD6178">
                    <w:rPr>
                      <w:sz w:val="28"/>
                      <w:szCs w:val="28"/>
                    </w:rPr>
                    <w:t xml:space="preserve">/565447 </w:t>
                  </w:r>
                </w:p>
              </w:tc>
            </w:tr>
            <w:tr w:rsidR="0075409F" w:rsidRPr="00751E6D" w14:paraId="483D49C0" w14:textId="77777777" w:rsidTr="003F0F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FBD89B" w14:textId="77777777" w:rsidR="0075409F" w:rsidRDefault="0075409F" w:rsidP="003F0F56">
                  <w:pPr>
                    <w:jc w:val="right"/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B198BC" w14:textId="77777777" w:rsidR="0075409F" w:rsidRPr="00AD6178" w:rsidRDefault="0075409F" w:rsidP="003F0F56">
                  <w:pPr>
                    <w:jc w:val="both"/>
                    <w:rPr>
                      <w:sz w:val="28"/>
                      <w:szCs w:val="28"/>
                    </w:rPr>
                  </w:pPr>
                  <w:r w:rsidRPr="00AD6178">
                    <w:rPr>
                      <w:sz w:val="28"/>
                      <w:szCs w:val="28"/>
                    </w:rPr>
                    <w:t>Экономика предприятия</w:t>
                  </w:r>
                  <w:proofErr w:type="gramStart"/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>:</w:t>
                  </w:r>
                  <w:proofErr w:type="gramEnd"/>
                  <w:r w:rsidRPr="00AD6178">
                    <w:rPr>
                      <w:sz w:val="28"/>
                      <w:szCs w:val="28"/>
                    </w:rPr>
                    <w:t xml:space="preserve"> учебник для вузов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>/ под общей редакцией С.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>П.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proofErr w:type="spellStart"/>
                  <w:r w:rsidRPr="00AD6178">
                    <w:rPr>
                      <w:sz w:val="28"/>
                      <w:szCs w:val="28"/>
                    </w:rPr>
                    <w:t>Кирильчук</w:t>
                  </w:r>
                  <w:proofErr w:type="spellEnd"/>
                  <w:r w:rsidRPr="00AD6178">
                    <w:rPr>
                      <w:sz w:val="28"/>
                      <w:szCs w:val="28"/>
                    </w:rPr>
                    <w:t>.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 xml:space="preserve">— 2-е изд., </w:t>
                  </w:r>
                  <w:proofErr w:type="spellStart"/>
                  <w:r w:rsidRPr="00AD6178">
                    <w:rPr>
                      <w:sz w:val="28"/>
                      <w:szCs w:val="28"/>
                    </w:rPr>
                    <w:t>перераб</w:t>
                  </w:r>
                  <w:proofErr w:type="spellEnd"/>
                  <w:r w:rsidRPr="00AD6178">
                    <w:rPr>
                      <w:sz w:val="28"/>
                      <w:szCs w:val="28"/>
                    </w:rPr>
                    <w:t>. и доп.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>— Москва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 xml:space="preserve">: Издательство </w:t>
                  </w:r>
                  <w:proofErr w:type="spellStart"/>
                  <w:r w:rsidRPr="00AD6178">
                    <w:rPr>
                      <w:sz w:val="28"/>
                      <w:szCs w:val="28"/>
                    </w:rPr>
                    <w:t>Юрайт</w:t>
                  </w:r>
                  <w:proofErr w:type="spellEnd"/>
                  <w:r w:rsidRPr="00AD6178">
                    <w:rPr>
                      <w:sz w:val="28"/>
                      <w:szCs w:val="28"/>
                    </w:rPr>
                    <w:t>, 2025.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>— 458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>с.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>— (Высшее образование).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 xml:space="preserve">— </w:t>
                  </w:r>
                  <w:r w:rsidRPr="0021612E">
                    <w:rPr>
                      <w:sz w:val="28"/>
                      <w:szCs w:val="28"/>
                    </w:rPr>
                    <w:t>ISBN </w:t>
                  </w:r>
                  <w:r w:rsidRPr="00AD6178">
                    <w:rPr>
                      <w:sz w:val="28"/>
                      <w:szCs w:val="28"/>
                    </w:rPr>
                    <w:t>978-5-534-15878-6. — Текст</w:t>
                  </w:r>
                  <w:proofErr w:type="gramStart"/>
                  <w:r w:rsidRPr="00AD6178">
                    <w:rPr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AD6178">
                    <w:rPr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AD6178">
                    <w:rPr>
                      <w:sz w:val="28"/>
                      <w:szCs w:val="28"/>
                    </w:rPr>
                    <w:t>Юрайт</w:t>
                  </w:r>
                  <w:proofErr w:type="spellEnd"/>
                  <w:r w:rsidRPr="00AD6178">
                    <w:rPr>
                      <w:sz w:val="28"/>
                      <w:szCs w:val="28"/>
                    </w:rPr>
                    <w:t xml:space="preserve"> [сайт]. — </w:t>
                  </w:r>
                  <w:r w:rsidRPr="0021612E">
                    <w:rPr>
                      <w:sz w:val="28"/>
                      <w:szCs w:val="28"/>
                    </w:rPr>
                    <w:t>URL</w:t>
                  </w:r>
                  <w:r w:rsidRPr="00AD6178">
                    <w:rPr>
                      <w:sz w:val="28"/>
                      <w:szCs w:val="28"/>
                    </w:rPr>
                    <w:t xml:space="preserve">: </w:t>
                  </w:r>
                  <w:r w:rsidRPr="0021612E">
                    <w:rPr>
                      <w:sz w:val="28"/>
                      <w:szCs w:val="28"/>
                    </w:rPr>
                    <w:t>https</w:t>
                  </w:r>
                  <w:r w:rsidRPr="00AD6178">
                    <w:rPr>
                      <w:sz w:val="28"/>
                      <w:szCs w:val="28"/>
                    </w:rPr>
                    <w:t>://</w:t>
                  </w:r>
                  <w:r w:rsidRPr="0021612E">
                    <w:rPr>
                      <w:sz w:val="28"/>
                      <w:szCs w:val="28"/>
                    </w:rPr>
                    <w:t>urait</w:t>
                  </w:r>
                  <w:r w:rsidRPr="00AD6178">
                    <w:rPr>
                      <w:sz w:val="28"/>
                      <w:szCs w:val="28"/>
                    </w:rPr>
                    <w:t>.</w:t>
                  </w:r>
                  <w:r w:rsidRPr="0021612E">
                    <w:rPr>
                      <w:sz w:val="28"/>
                      <w:szCs w:val="28"/>
                    </w:rPr>
                    <w:t>ru</w:t>
                  </w:r>
                  <w:r w:rsidRPr="00AD6178">
                    <w:rPr>
                      <w:sz w:val="28"/>
                      <w:szCs w:val="28"/>
                    </w:rPr>
                    <w:t>/</w:t>
                  </w:r>
                  <w:r w:rsidRPr="0021612E">
                    <w:rPr>
                      <w:sz w:val="28"/>
                      <w:szCs w:val="28"/>
                    </w:rPr>
                    <w:t>bcode</w:t>
                  </w:r>
                  <w:r w:rsidRPr="00AD6178">
                    <w:rPr>
                      <w:sz w:val="28"/>
                      <w:szCs w:val="28"/>
                    </w:rPr>
                    <w:t xml:space="preserve">/563540 </w:t>
                  </w:r>
                </w:p>
              </w:tc>
            </w:tr>
            <w:tr w:rsidR="0075409F" w:rsidRPr="00751E6D" w14:paraId="71F859B6" w14:textId="77777777" w:rsidTr="003F0F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432257" w14:textId="77777777" w:rsidR="0075409F" w:rsidRDefault="0075409F" w:rsidP="003F0F56">
                  <w:pPr>
                    <w:jc w:val="right"/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894A69" w14:textId="77777777" w:rsidR="0075409F" w:rsidRPr="00AD6178" w:rsidRDefault="0075409F" w:rsidP="003F0F56">
                  <w:pPr>
                    <w:jc w:val="both"/>
                  </w:pPr>
                  <w:r w:rsidRPr="00AD6178">
                    <w:rPr>
                      <w:sz w:val="28"/>
                      <w:szCs w:val="28"/>
                    </w:rPr>
                    <w:t>Коршунов, В.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>В.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 xml:space="preserve"> Экономика организации (предприятия)</w:t>
                  </w:r>
                  <w:proofErr w:type="gramStart"/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>:</w:t>
                  </w:r>
                  <w:proofErr w:type="gramEnd"/>
                  <w:r w:rsidRPr="00AD6178">
                    <w:rPr>
                      <w:sz w:val="28"/>
                      <w:szCs w:val="28"/>
                    </w:rPr>
                    <w:t xml:space="preserve"> учебник и практикум для вузов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>/ В.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>В.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>Коршунов.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 xml:space="preserve">— 6-е изд., </w:t>
                  </w:r>
                  <w:proofErr w:type="spellStart"/>
                  <w:r w:rsidRPr="00AD6178">
                    <w:rPr>
                      <w:sz w:val="28"/>
                      <w:szCs w:val="28"/>
                    </w:rPr>
                    <w:t>перераб</w:t>
                  </w:r>
                  <w:proofErr w:type="spellEnd"/>
                  <w:r w:rsidRPr="00AD6178">
                    <w:rPr>
                      <w:sz w:val="28"/>
                      <w:szCs w:val="28"/>
                    </w:rPr>
                    <w:t>. и доп.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>— Москва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 xml:space="preserve">: Издательство </w:t>
                  </w:r>
                  <w:proofErr w:type="spellStart"/>
                  <w:r w:rsidRPr="00AD6178">
                    <w:rPr>
                      <w:sz w:val="28"/>
                      <w:szCs w:val="28"/>
                    </w:rPr>
                    <w:t>Юрайт</w:t>
                  </w:r>
                  <w:proofErr w:type="spellEnd"/>
                  <w:r w:rsidRPr="00AD6178">
                    <w:rPr>
                      <w:sz w:val="28"/>
                      <w:szCs w:val="28"/>
                    </w:rPr>
                    <w:t>, 2025.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>— 363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>с.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>— (Высшее образование).</w:t>
                  </w:r>
                  <w:r w:rsidRPr="0021612E">
                    <w:rPr>
                      <w:sz w:val="28"/>
                      <w:szCs w:val="28"/>
                    </w:rPr>
                    <w:t> </w:t>
                  </w:r>
                  <w:r w:rsidRPr="00AD6178">
                    <w:rPr>
                      <w:sz w:val="28"/>
                      <w:szCs w:val="28"/>
                    </w:rPr>
                    <w:t xml:space="preserve">— </w:t>
                  </w:r>
                  <w:r w:rsidRPr="0021612E">
                    <w:rPr>
                      <w:sz w:val="28"/>
                      <w:szCs w:val="28"/>
                    </w:rPr>
                    <w:t>ISBN </w:t>
                  </w:r>
                  <w:r w:rsidRPr="00AD6178">
                    <w:rPr>
                      <w:sz w:val="28"/>
                      <w:szCs w:val="28"/>
                    </w:rPr>
                    <w:t>978-5-534-16408-4. — Текст</w:t>
                  </w:r>
                  <w:proofErr w:type="gramStart"/>
                  <w:r w:rsidRPr="00AD6178">
                    <w:rPr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AD6178">
                    <w:rPr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AD6178">
                    <w:rPr>
                      <w:sz w:val="28"/>
                      <w:szCs w:val="28"/>
                    </w:rPr>
                    <w:t>Юрайт</w:t>
                  </w:r>
                  <w:proofErr w:type="spellEnd"/>
                  <w:r w:rsidRPr="00AD6178">
                    <w:rPr>
                      <w:sz w:val="28"/>
                      <w:szCs w:val="28"/>
                    </w:rPr>
                    <w:t xml:space="preserve"> [сайт]. — </w:t>
                  </w:r>
                  <w:r w:rsidRPr="0021612E">
                    <w:rPr>
                      <w:sz w:val="28"/>
                      <w:szCs w:val="28"/>
                    </w:rPr>
                    <w:t>URL</w:t>
                  </w:r>
                  <w:r w:rsidRPr="00AD6178">
                    <w:rPr>
                      <w:sz w:val="28"/>
                      <w:szCs w:val="28"/>
                    </w:rPr>
                    <w:t xml:space="preserve">: </w:t>
                  </w:r>
                  <w:r w:rsidRPr="0021612E">
                    <w:rPr>
                      <w:sz w:val="28"/>
                      <w:szCs w:val="28"/>
                    </w:rPr>
                    <w:t>https</w:t>
                  </w:r>
                  <w:r w:rsidRPr="00AD6178">
                    <w:rPr>
                      <w:sz w:val="28"/>
                      <w:szCs w:val="28"/>
                    </w:rPr>
                    <w:t>://</w:t>
                  </w:r>
                  <w:r w:rsidRPr="0021612E">
                    <w:rPr>
                      <w:sz w:val="28"/>
                      <w:szCs w:val="28"/>
                    </w:rPr>
                    <w:t>urait</w:t>
                  </w:r>
                  <w:r w:rsidRPr="00AD6178">
                    <w:rPr>
                      <w:sz w:val="28"/>
                      <w:szCs w:val="28"/>
                    </w:rPr>
                    <w:t>.</w:t>
                  </w:r>
                  <w:r w:rsidRPr="0021612E">
                    <w:rPr>
                      <w:sz w:val="28"/>
                      <w:szCs w:val="28"/>
                    </w:rPr>
                    <w:t>ru</w:t>
                  </w:r>
                  <w:r w:rsidRPr="00AD6178">
                    <w:rPr>
                      <w:sz w:val="28"/>
                      <w:szCs w:val="28"/>
                    </w:rPr>
                    <w:t>/</w:t>
                  </w:r>
                  <w:r w:rsidRPr="0021612E">
                    <w:rPr>
                      <w:sz w:val="28"/>
                      <w:szCs w:val="28"/>
                    </w:rPr>
                    <w:t>bcode</w:t>
                  </w:r>
                  <w:r w:rsidRPr="00AD6178">
                    <w:rPr>
                      <w:sz w:val="28"/>
                      <w:szCs w:val="28"/>
                    </w:rPr>
                    <w:t>/559844</w:t>
                  </w:r>
                </w:p>
              </w:tc>
            </w:tr>
            <w:tr w:rsidR="0075409F" w14:paraId="2C64B20F" w14:textId="77777777" w:rsidTr="003F0F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F968477" w14:textId="77777777" w:rsidR="0075409F" w:rsidRDefault="0075409F" w:rsidP="003F0F56">
                  <w:pPr>
                    <w:jc w:val="center"/>
                  </w:pPr>
                  <w:r>
                    <w:rPr>
                      <w:b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75409F" w:rsidRPr="00751E6D" w14:paraId="26FF2382" w14:textId="77777777" w:rsidTr="003F0F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0FA159" w14:textId="77777777" w:rsidR="0075409F" w:rsidRPr="00354913" w:rsidRDefault="0075409F" w:rsidP="003F0F56">
                  <w:pPr>
                    <w:jc w:val="right"/>
                  </w:pPr>
                  <w:r>
                    <w:rPr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AD9A24" w14:textId="77777777" w:rsidR="0075409F" w:rsidRPr="00751E6D" w:rsidRDefault="0075409F" w:rsidP="003F0F56">
                  <w:pPr>
                    <w:jc w:val="both"/>
                  </w:pPr>
                  <w:r w:rsidRPr="00751E6D">
                    <w:rPr>
                      <w:sz w:val="28"/>
                    </w:rPr>
                    <w:t xml:space="preserve">ЭКОНОМИКА предприятия (в схемах, таблицах, расчетах) : учебное пособие для вузов / </w:t>
                  </w:r>
                  <w:proofErr w:type="spellStart"/>
                  <w:r w:rsidRPr="00751E6D">
                    <w:rPr>
                      <w:sz w:val="28"/>
                    </w:rPr>
                    <w:t>В.К.Скляренко</w:t>
                  </w:r>
                  <w:proofErr w:type="gramStart"/>
                  <w:r w:rsidRPr="00751E6D">
                    <w:rPr>
                      <w:sz w:val="28"/>
                    </w:rPr>
                    <w:t>,В</w:t>
                  </w:r>
                  <w:proofErr w:type="gramEnd"/>
                  <w:r w:rsidRPr="00751E6D">
                    <w:rPr>
                      <w:sz w:val="28"/>
                    </w:rPr>
                    <w:t>.М.Прудников,Н.Б.Акуленко,А.И.Кучеренко;под</w:t>
                  </w:r>
                  <w:proofErr w:type="spellEnd"/>
                  <w:r w:rsidRPr="00751E6D">
                    <w:rPr>
                      <w:sz w:val="28"/>
                    </w:rPr>
                    <w:t xml:space="preserve"> </w:t>
                  </w:r>
                  <w:proofErr w:type="spellStart"/>
                  <w:r w:rsidRPr="00751E6D">
                    <w:rPr>
                      <w:sz w:val="28"/>
                    </w:rPr>
                    <w:t>ред.В.К.Скляренко,В.М.Прудникова</w:t>
                  </w:r>
                  <w:proofErr w:type="spellEnd"/>
                  <w:r w:rsidRPr="00751E6D">
                    <w:rPr>
                      <w:sz w:val="28"/>
                    </w:rPr>
                    <w:t>. - М.</w:t>
                  </w:r>
                  <w:proofErr w:type="gramStart"/>
                  <w:r w:rsidRPr="00751E6D">
                    <w:rPr>
                      <w:sz w:val="28"/>
                    </w:rPr>
                    <w:t xml:space="preserve"> :</w:t>
                  </w:r>
                  <w:proofErr w:type="gramEnd"/>
                  <w:r w:rsidRPr="00751E6D">
                    <w:rPr>
                      <w:sz w:val="28"/>
                    </w:rPr>
                    <w:t xml:space="preserve"> Инфра-М, 2018. - 256с. : ил. - (Высшее </w:t>
                  </w:r>
                  <w:proofErr w:type="spellStart"/>
                  <w:r w:rsidRPr="00751E6D">
                    <w:rPr>
                      <w:sz w:val="28"/>
                    </w:rPr>
                    <w:t>образование</w:t>
                  </w:r>
                  <w:proofErr w:type="gramStart"/>
                  <w:r w:rsidRPr="00751E6D">
                    <w:rPr>
                      <w:sz w:val="28"/>
                    </w:rPr>
                    <w:t>:Б</w:t>
                  </w:r>
                  <w:proofErr w:type="gramEnd"/>
                  <w:r w:rsidRPr="00751E6D">
                    <w:rPr>
                      <w:sz w:val="28"/>
                    </w:rPr>
                    <w:t>акалавриат</w:t>
                  </w:r>
                  <w:proofErr w:type="spellEnd"/>
                  <w:r w:rsidRPr="00751E6D">
                    <w:rPr>
                      <w:sz w:val="28"/>
                    </w:rPr>
                    <w:t>). - Библиогр.</w:t>
                  </w:r>
                  <w:proofErr w:type="gramStart"/>
                  <w:r w:rsidRPr="00751E6D">
                    <w:rPr>
                      <w:sz w:val="28"/>
                    </w:rPr>
                    <w:t>:с</w:t>
                  </w:r>
                  <w:proofErr w:type="gramEnd"/>
                  <w:r w:rsidRPr="00751E6D">
                    <w:rPr>
                      <w:sz w:val="28"/>
                    </w:rPr>
                    <w:t xml:space="preserve">.255. - </w:t>
                  </w:r>
                  <w:r>
                    <w:rPr>
                      <w:sz w:val="28"/>
                    </w:rPr>
                    <w:t>ISBN</w:t>
                  </w:r>
                  <w:r w:rsidRPr="00751E6D">
                    <w:rPr>
                      <w:sz w:val="28"/>
                    </w:rPr>
                    <w:t xml:space="preserve"> 978-5-16-003753-0.</w:t>
                  </w:r>
                </w:p>
              </w:tc>
            </w:tr>
            <w:tr w:rsidR="0075409F" w:rsidRPr="00751E6D" w14:paraId="7EB5B3E4" w14:textId="77777777" w:rsidTr="003F0F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01F032" w14:textId="77777777" w:rsidR="0075409F" w:rsidRPr="00354913" w:rsidRDefault="0075409F" w:rsidP="003F0F56">
                  <w:pPr>
                    <w:jc w:val="right"/>
                  </w:pPr>
                  <w:r>
                    <w:rPr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6869F5" w14:textId="77777777" w:rsidR="0075409F" w:rsidRPr="00751E6D" w:rsidRDefault="0075409F" w:rsidP="003F0F56">
                  <w:pPr>
                    <w:jc w:val="both"/>
                  </w:pPr>
                  <w:r w:rsidRPr="00751E6D">
                    <w:rPr>
                      <w:sz w:val="28"/>
                    </w:rPr>
                    <w:t>Экономика предприятия : учеб</w:t>
                  </w:r>
                  <w:proofErr w:type="gramStart"/>
                  <w:r w:rsidRPr="00751E6D">
                    <w:rPr>
                      <w:sz w:val="28"/>
                    </w:rPr>
                    <w:t>.</w:t>
                  </w:r>
                  <w:proofErr w:type="gramEnd"/>
                  <w:r w:rsidRPr="00751E6D">
                    <w:rPr>
                      <w:sz w:val="28"/>
                    </w:rPr>
                    <w:t xml:space="preserve"> </w:t>
                  </w:r>
                  <w:proofErr w:type="gramStart"/>
                  <w:r w:rsidRPr="00751E6D">
                    <w:rPr>
                      <w:sz w:val="28"/>
                    </w:rPr>
                    <w:t>п</w:t>
                  </w:r>
                  <w:proofErr w:type="gramEnd"/>
                  <w:r w:rsidRPr="00751E6D">
                    <w:rPr>
                      <w:sz w:val="28"/>
                    </w:rPr>
                    <w:t xml:space="preserve">особие / О.И. Волков, В.К. Скляренко. — 2-е изд. — М. : ИНФРА-М, 2018. — 264 с. — (Высшее образование: </w:t>
                  </w:r>
                  <w:proofErr w:type="spellStart"/>
                  <w:proofErr w:type="gramStart"/>
                  <w:r w:rsidRPr="00751E6D">
                    <w:rPr>
                      <w:sz w:val="28"/>
                    </w:rPr>
                    <w:t>Бакалавриат</w:t>
                  </w:r>
                  <w:proofErr w:type="spellEnd"/>
                  <w:r w:rsidRPr="00751E6D">
                    <w:rPr>
                      <w:sz w:val="28"/>
                    </w:rPr>
                    <w:t>).</w:t>
                  </w:r>
                  <w:proofErr w:type="gramEnd"/>
                  <w:r w:rsidRPr="00751E6D">
                    <w:rPr>
                      <w:sz w:val="28"/>
                    </w:rPr>
                    <w:t xml:space="preserve"> - Режим доступа: </w:t>
                  </w:r>
                  <w:r>
                    <w:rPr>
                      <w:sz w:val="28"/>
                    </w:rPr>
                    <w:t>http</w:t>
                  </w:r>
                  <w:r w:rsidRPr="00751E6D">
                    <w:rPr>
                      <w:sz w:val="28"/>
                    </w:rPr>
                    <w:t>://</w:t>
                  </w:r>
                  <w:r>
                    <w:rPr>
                      <w:sz w:val="28"/>
                    </w:rPr>
                    <w:t>znanium</w:t>
                  </w:r>
                  <w:r w:rsidRPr="00751E6D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com</w:t>
                  </w:r>
                  <w:r w:rsidRPr="00751E6D">
                    <w:rPr>
                      <w:sz w:val="28"/>
                    </w:rPr>
                    <w:t>/</w:t>
                  </w:r>
                  <w:r>
                    <w:rPr>
                      <w:sz w:val="28"/>
                    </w:rPr>
                    <w:t>go</w:t>
                  </w:r>
                  <w:r w:rsidRPr="00751E6D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php</w:t>
                  </w:r>
                  <w:r w:rsidRPr="00751E6D">
                    <w:rPr>
                      <w:sz w:val="28"/>
                    </w:rPr>
                    <w:t>?</w:t>
                  </w:r>
                  <w:r>
                    <w:rPr>
                      <w:sz w:val="28"/>
                    </w:rPr>
                    <w:t>id</w:t>
                  </w:r>
                  <w:r w:rsidRPr="00751E6D">
                    <w:rPr>
                      <w:sz w:val="28"/>
                    </w:rPr>
                    <w:t>=930175</w:t>
                  </w:r>
                </w:p>
              </w:tc>
            </w:tr>
            <w:tr w:rsidR="0075409F" w:rsidRPr="00751E6D" w14:paraId="7112638B" w14:textId="77777777" w:rsidTr="003F0F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C33481" w14:textId="77777777" w:rsidR="0075409F" w:rsidRPr="00354913" w:rsidRDefault="0075409F" w:rsidP="003F0F56">
                  <w:pPr>
                    <w:jc w:val="right"/>
                  </w:pPr>
                  <w:r>
                    <w:rPr>
                      <w:sz w:val="28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C20A50" w14:textId="77777777" w:rsidR="0075409F" w:rsidRPr="00751E6D" w:rsidRDefault="0075409F" w:rsidP="003F0F56">
                  <w:pPr>
                    <w:jc w:val="both"/>
                  </w:pPr>
                  <w:r w:rsidRPr="00751E6D">
                    <w:rPr>
                      <w:sz w:val="28"/>
                    </w:rPr>
                    <w:t>Экономика предприятия</w:t>
                  </w:r>
                  <w:proofErr w:type="gramStart"/>
                  <w:r w:rsidRPr="00751E6D">
                    <w:rPr>
                      <w:sz w:val="28"/>
                    </w:rPr>
                    <w:t xml:space="preserve"> :</w:t>
                  </w:r>
                  <w:proofErr w:type="gramEnd"/>
                  <w:r w:rsidRPr="00751E6D">
                    <w:rPr>
                      <w:sz w:val="28"/>
                    </w:rPr>
                    <w:t xml:space="preserve"> учебник. Практикум / В.Д. Грибов, В.П. Грузинов. - 7-е изд., </w:t>
                  </w:r>
                  <w:proofErr w:type="spellStart"/>
                  <w:r w:rsidRPr="00751E6D">
                    <w:rPr>
                      <w:sz w:val="28"/>
                    </w:rPr>
                    <w:t>перераб</w:t>
                  </w:r>
                  <w:proofErr w:type="spellEnd"/>
                  <w:r w:rsidRPr="00751E6D">
                    <w:rPr>
                      <w:sz w:val="28"/>
                    </w:rPr>
                    <w:t>. и доп. — М.</w:t>
                  </w:r>
                  <w:proofErr w:type="gramStart"/>
                  <w:r w:rsidRPr="00751E6D">
                    <w:rPr>
                      <w:sz w:val="28"/>
                    </w:rPr>
                    <w:t xml:space="preserve"> :</w:t>
                  </w:r>
                  <w:proofErr w:type="gramEnd"/>
                  <w:r w:rsidRPr="00751E6D">
                    <w:rPr>
                      <w:sz w:val="28"/>
                    </w:rPr>
                    <w:t xml:space="preserve"> КУРС : ИНФРА-М, 2018. — 448 с. - Режим доступа: </w:t>
                  </w:r>
                  <w:r>
                    <w:rPr>
                      <w:sz w:val="28"/>
                    </w:rPr>
                    <w:t>http</w:t>
                  </w:r>
                  <w:r w:rsidRPr="00751E6D">
                    <w:rPr>
                      <w:sz w:val="28"/>
                    </w:rPr>
                    <w:t>://</w:t>
                  </w:r>
                  <w:r>
                    <w:rPr>
                      <w:sz w:val="28"/>
                    </w:rPr>
                    <w:t>znanium</w:t>
                  </w:r>
                  <w:r w:rsidRPr="00751E6D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com</w:t>
                  </w:r>
                  <w:r w:rsidRPr="00751E6D">
                    <w:rPr>
                      <w:sz w:val="28"/>
                    </w:rPr>
                    <w:t>/</w:t>
                  </w:r>
                  <w:r>
                    <w:rPr>
                      <w:sz w:val="28"/>
                    </w:rPr>
                    <w:t>go</w:t>
                  </w:r>
                  <w:r w:rsidRPr="00751E6D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php</w:t>
                  </w:r>
                  <w:r w:rsidRPr="00751E6D">
                    <w:rPr>
                      <w:sz w:val="28"/>
                    </w:rPr>
                    <w:t>?</w:t>
                  </w:r>
                  <w:r>
                    <w:rPr>
                      <w:sz w:val="28"/>
                    </w:rPr>
                    <w:t>id</w:t>
                  </w:r>
                  <w:r w:rsidRPr="00751E6D">
                    <w:rPr>
                      <w:sz w:val="28"/>
                    </w:rPr>
                    <w:t>=930124</w:t>
                  </w:r>
                </w:p>
              </w:tc>
            </w:tr>
          </w:tbl>
          <w:p w14:paraId="36DA4325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E4EC4E5" w14:textId="77777777" w:rsidR="00213AAC" w:rsidRDefault="00213AAC">
            <w:pPr>
              <w:pStyle w:val="EmptyLayoutCell"/>
            </w:pPr>
          </w:p>
        </w:tc>
      </w:tr>
      <w:tr w:rsidR="00213AAC" w14:paraId="5284F5B8" w14:textId="77777777">
        <w:trPr>
          <w:trHeight w:val="27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E011AE7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B721033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1E426CE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8B1821B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CD91468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EF0C860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643E89C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63F8B6E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ED4BDDF" w14:textId="77777777" w:rsidR="00213AAC" w:rsidRDefault="00213AAC">
            <w:pPr>
              <w:pStyle w:val="EmptyLayoutCell"/>
            </w:pPr>
          </w:p>
        </w:tc>
      </w:tr>
      <w:tr w:rsidR="00213AAC" w14:paraId="44ABE337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1D3684A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654AD8F" w14:textId="77777777"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 w14:paraId="4AC5896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931625" w14:textId="77777777" w:rsidR="00213AAC" w:rsidRDefault="00DD1140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14:paraId="1735B101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1D432C2" w14:textId="77777777" w:rsidR="00213AAC" w:rsidRDefault="00213AAC">
            <w:pPr>
              <w:pStyle w:val="EmptyLayoutCell"/>
            </w:pPr>
          </w:p>
        </w:tc>
      </w:tr>
      <w:tr w:rsidR="00213AAC" w14:paraId="501BCACE" w14:textId="77777777">
        <w:trPr>
          <w:trHeight w:val="21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1388B4E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144DD0B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9E0C132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E60589C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1340A0D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4726319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3508FC6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4A862AB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ADDF564" w14:textId="77777777" w:rsidR="00213AAC" w:rsidRDefault="00213AAC">
            <w:pPr>
              <w:pStyle w:val="EmptyLayoutCell"/>
            </w:pPr>
          </w:p>
        </w:tc>
      </w:tr>
      <w:tr w:rsidR="00213AAC" w14:paraId="0EC78FF5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554013A1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63DFCAE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31355FB" w14:textId="77777777" w:rsidR="00213AAC" w:rsidRDefault="00213AAC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 w14:paraId="79769C3F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D675EA" w14:textId="77777777" w:rsidR="00213AAC" w:rsidRDefault="00DD1140">
                  <w:r>
                    <w:rPr>
                      <w:sz w:val="28"/>
                    </w:rPr>
                    <w:t>- Вопросы экономики: www.vopreco.ru</w:t>
                  </w:r>
                </w:p>
              </w:tc>
            </w:tr>
            <w:tr w:rsidR="00213AAC" w14:paraId="1B078492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552209" w14:textId="77777777" w:rsidR="00213AAC" w:rsidRDefault="00DD1140">
                  <w:r>
                    <w:rPr>
                      <w:sz w:val="28"/>
                    </w:rPr>
                    <w:t>- Кодекс: www.kodeks.ru</w:t>
                  </w:r>
                </w:p>
              </w:tc>
            </w:tr>
            <w:tr w:rsidR="00213AAC" w14:paraId="5A78DC52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758B97" w14:textId="77777777" w:rsidR="00213AAC" w:rsidRDefault="00DD1140">
                  <w:r>
                    <w:rPr>
                      <w:sz w:val="28"/>
                    </w:rPr>
                    <w:t>- Кооперативный сектор в России: www.ilo.org/</w:t>
                  </w:r>
                  <w:proofErr w:type="spellStart"/>
                  <w:r>
                    <w:rPr>
                      <w:sz w:val="28"/>
                    </w:rPr>
                    <w:t>public</w:t>
                  </w:r>
                  <w:proofErr w:type="spellEnd"/>
                  <w:r>
                    <w:rPr>
                      <w:sz w:val="28"/>
                    </w:rPr>
                    <w:t>/</w:t>
                  </w:r>
                  <w:proofErr w:type="spellStart"/>
                  <w:r>
                    <w:rPr>
                      <w:sz w:val="28"/>
                    </w:rPr>
                    <w:t>russian</w:t>
                  </w:r>
                  <w:proofErr w:type="spellEnd"/>
                  <w:r>
                    <w:rPr>
                      <w:sz w:val="28"/>
                    </w:rPr>
                    <w:t>/</w:t>
                  </w:r>
                  <w:proofErr w:type="spellStart"/>
                  <w:r>
                    <w:rPr>
                      <w:sz w:val="28"/>
                    </w:rPr>
                    <w:t>region</w:t>
                  </w:r>
                  <w:proofErr w:type="spellEnd"/>
                  <w:r>
                    <w:rPr>
                      <w:sz w:val="28"/>
                    </w:rPr>
                    <w:t>/</w:t>
                  </w:r>
                  <w:proofErr w:type="spellStart"/>
                  <w:r>
                    <w:rPr>
                      <w:sz w:val="28"/>
                    </w:rPr>
                    <w:t>eurpro</w:t>
                  </w:r>
                  <w:proofErr w:type="spellEnd"/>
                  <w:r>
                    <w:rPr>
                      <w:sz w:val="28"/>
                    </w:rPr>
                    <w:t>/</w:t>
                  </w:r>
                  <w:proofErr w:type="spellStart"/>
                  <w:r>
                    <w:rPr>
                      <w:sz w:val="28"/>
                    </w:rPr>
                    <w:t>moscow</w:t>
                  </w:r>
                  <w:proofErr w:type="spellEnd"/>
                  <w:r>
                    <w:rPr>
                      <w:sz w:val="28"/>
                    </w:rPr>
                    <w:t>/.../coop_ru.pdf</w:t>
                  </w:r>
                </w:p>
              </w:tc>
            </w:tr>
            <w:tr w:rsidR="00213AAC" w14:paraId="1924DE7F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A92608" w14:textId="77777777" w:rsidR="00213AAC" w:rsidRDefault="00DD1140">
                  <w:r>
                    <w:rPr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213AAC" w14:paraId="4284FE5F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785C98" w14:textId="77777777" w:rsidR="00213AAC" w:rsidRDefault="00DD1140">
                  <w:r>
                    <w:rPr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213AAC" w14:paraId="6637CE14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1F6379" w14:textId="77777777" w:rsidR="00213AAC" w:rsidRDefault="00DD1140">
                  <w:r>
                    <w:rPr>
                      <w:sz w:val="28"/>
                    </w:rPr>
                    <w:lastRenderedPageBreak/>
                    <w:t>- Официальный интернет-портал Министерства сельского хозяйства РФ: www.минсельхоз</w:t>
                  </w:r>
                  <w:proofErr w:type="gramStart"/>
                  <w:r>
                    <w:rPr>
                      <w:sz w:val="28"/>
                    </w:rPr>
                    <w:t>.р</w:t>
                  </w:r>
                  <w:proofErr w:type="gramEnd"/>
                  <w:r>
                    <w:rPr>
                      <w:sz w:val="28"/>
                    </w:rPr>
                    <w:t>ф</w:t>
                  </w:r>
                </w:p>
              </w:tc>
            </w:tr>
            <w:tr w:rsidR="00213AAC" w14:paraId="7570339F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E9CD28" w14:textId="77777777" w:rsidR="00213AAC" w:rsidRDefault="00DD1140">
                  <w:r>
                    <w:rPr>
                      <w:sz w:val="28"/>
                    </w:rPr>
                    <w:t xml:space="preserve">- Поисковая система </w:t>
                  </w:r>
                  <w:proofErr w:type="spellStart"/>
                  <w:r>
                    <w:rPr>
                      <w:sz w:val="28"/>
                    </w:rPr>
                    <w:t>Google</w:t>
                  </w:r>
                  <w:proofErr w:type="spellEnd"/>
                  <w:r>
                    <w:rPr>
                      <w:sz w:val="28"/>
                    </w:rPr>
                    <w:t>: www.google.ru</w:t>
                  </w:r>
                </w:p>
              </w:tc>
            </w:tr>
            <w:tr w:rsidR="00213AAC" w14:paraId="04C65CF3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794E86" w14:textId="77777777" w:rsidR="00213AAC" w:rsidRDefault="00DD1140">
                  <w:r>
                    <w:rPr>
                      <w:sz w:val="28"/>
                    </w:rPr>
                    <w:t xml:space="preserve">- Поисковая система </w:t>
                  </w:r>
                  <w:proofErr w:type="spellStart"/>
                  <w:r>
                    <w:rPr>
                      <w:sz w:val="28"/>
                    </w:rPr>
                    <w:t>Yandex</w:t>
                  </w:r>
                  <w:proofErr w:type="spellEnd"/>
                  <w:r>
                    <w:rPr>
                      <w:sz w:val="28"/>
                    </w:rPr>
                    <w:t>: www.yandex.ru</w:t>
                  </w:r>
                </w:p>
              </w:tc>
            </w:tr>
            <w:tr w:rsidR="00213AAC" w14:paraId="1BFF4287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E889E7" w14:textId="77777777" w:rsidR="00213AAC" w:rsidRDefault="00DD1140">
                  <w:r>
                    <w:rPr>
                      <w:sz w:val="28"/>
                    </w:rPr>
                    <w:t xml:space="preserve">- </w:t>
                  </w:r>
                  <w:proofErr w:type="spellStart"/>
                  <w:r>
                    <w:rPr>
                      <w:sz w:val="28"/>
                    </w:rPr>
                    <w:t>РосБизнесКонсалтинг</w:t>
                  </w:r>
                  <w:proofErr w:type="spellEnd"/>
                  <w:r>
                    <w:rPr>
                      <w:sz w:val="28"/>
                    </w:rPr>
                    <w:t>: www.rbc.ru</w:t>
                  </w:r>
                </w:p>
              </w:tc>
            </w:tr>
            <w:tr w:rsidR="00213AAC" w14:paraId="0B0254C7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A80631" w14:textId="77777777" w:rsidR="00213AAC" w:rsidRDefault="00DD1140">
                  <w:r>
                    <w:rPr>
                      <w:sz w:val="28"/>
                    </w:rPr>
                    <w:t>- Сайт Международного кооперативного альянса (МКА): www.ica.coop</w:t>
                  </w:r>
                </w:p>
              </w:tc>
            </w:tr>
            <w:tr w:rsidR="00213AAC" w14:paraId="54C7BE7E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7B1B00" w14:textId="77777777" w:rsidR="00213AAC" w:rsidRDefault="00DD1140">
                  <w:r>
                    <w:rPr>
                      <w:sz w:val="28"/>
                    </w:rPr>
                    <w:t>- Электронная библиотека: www.koob.ru/</w:t>
                  </w:r>
                </w:p>
              </w:tc>
            </w:tr>
            <w:tr w:rsidR="00213AAC" w14:paraId="77256315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E3CC68" w14:textId="77777777" w:rsidR="00213AAC" w:rsidRDefault="00DD1140">
                  <w:r>
                    <w:rPr>
                      <w:sz w:val="28"/>
                    </w:rPr>
                    <w:t xml:space="preserve">- </w:t>
                  </w:r>
                  <w:proofErr w:type="gramStart"/>
                  <w:r>
                    <w:rPr>
                      <w:sz w:val="28"/>
                    </w:rPr>
                    <w:t>Электронная-библиотечная</w:t>
                  </w:r>
                  <w:proofErr w:type="gramEnd"/>
                  <w:r>
                    <w:rPr>
                      <w:sz w:val="28"/>
                    </w:rPr>
                    <w:t xml:space="preserve"> система: www.znanium.com</w:t>
                  </w:r>
                </w:p>
              </w:tc>
            </w:tr>
          </w:tbl>
          <w:p w14:paraId="70570A65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636C8F0" w14:textId="77777777" w:rsidR="00213AAC" w:rsidRDefault="00213AAC">
            <w:pPr>
              <w:pStyle w:val="EmptyLayoutCell"/>
            </w:pPr>
          </w:p>
        </w:tc>
      </w:tr>
      <w:tr w:rsidR="00213AAC" w14:paraId="3B6DBACE" w14:textId="77777777">
        <w:trPr>
          <w:trHeight w:val="29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8EA6BA5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43050E9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C9CEEC8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B815D7A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CEBDDAD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FA3ECD9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EC200BE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3A376E8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1155BC0" w14:textId="77777777" w:rsidR="00213AAC" w:rsidRDefault="00213AAC">
            <w:pPr>
              <w:pStyle w:val="EmptyLayoutCell"/>
            </w:pPr>
          </w:p>
        </w:tc>
      </w:tr>
      <w:tr w:rsidR="00213AAC" w14:paraId="584B3342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BA43372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556889C" w14:textId="77777777"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 w14:paraId="44E7BA1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C3AD9A" w14:textId="77777777" w:rsidR="00213AAC" w:rsidRDefault="00DD1140">
                  <w:pPr>
                    <w:jc w:val="center"/>
                  </w:pPr>
                  <w:r>
                    <w:rPr>
                      <w:b/>
                      <w:sz w:val="32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14:paraId="08DC148D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E0D1E2A" w14:textId="77777777" w:rsidR="00213AAC" w:rsidRDefault="00213AAC">
            <w:pPr>
              <w:pStyle w:val="EmptyLayoutCell"/>
            </w:pPr>
          </w:p>
        </w:tc>
      </w:tr>
      <w:tr w:rsidR="00213AAC" w14:paraId="6A7304B1" w14:textId="77777777">
        <w:trPr>
          <w:trHeight w:val="18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7FA4A82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8094DC5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7F951A9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2BEAB18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7B6845F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0010361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1EB9C64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6DBA7C7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3C07C72" w14:textId="77777777" w:rsidR="00213AAC" w:rsidRDefault="00213AAC">
            <w:pPr>
              <w:pStyle w:val="EmptyLayoutCell"/>
            </w:pPr>
          </w:p>
        </w:tc>
      </w:tr>
      <w:tr w:rsidR="00213AAC" w14:paraId="0B9F7678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5987EDFD" w14:textId="77777777"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213AAC" w14:paraId="43D53A65" w14:textId="77777777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C1EE22" w14:textId="77777777" w:rsidR="00213AAC" w:rsidRDefault="00213AAC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D9656C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лицензионного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149642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213AAC" w14:paraId="75EBF68B" w14:textId="77777777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2E008E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D8313D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E5A8FC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 xml:space="preserve">лицензионное программное обеспечение </w:t>
                  </w:r>
                  <w:proofErr w:type="gramStart"/>
                  <w:r>
                    <w:rPr>
                      <w:sz w:val="24"/>
                    </w:rPr>
                    <w:t>отечественного</w:t>
                  </w:r>
                  <w:proofErr w:type="gramEnd"/>
                  <w:r>
                    <w:rPr>
                      <w:sz w:val="24"/>
                    </w:rPr>
                    <w:t xml:space="preserve">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908B63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402583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 xml:space="preserve">свободно распространяемое программное обеспечение </w:t>
                  </w:r>
                  <w:proofErr w:type="gramStart"/>
                  <w:r>
                    <w:rPr>
                      <w:sz w:val="24"/>
                    </w:rPr>
                    <w:t>отечественного</w:t>
                  </w:r>
                  <w:proofErr w:type="gramEnd"/>
                  <w:r>
                    <w:rPr>
                      <w:sz w:val="24"/>
                    </w:rPr>
                    <w:t xml:space="preserve"> производства</w:t>
                  </w:r>
                </w:p>
              </w:tc>
            </w:tr>
            <w:tr w:rsidR="00213AAC" w14:paraId="4EFAFB69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5E182C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D23C8E" w14:textId="77777777" w:rsidR="00213AAC" w:rsidRDefault="00DD1140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Excel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69F512" w14:textId="77777777" w:rsidR="00213AAC" w:rsidRDefault="00DD1140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EB7314" w14:textId="77777777" w:rsidR="00213AAC" w:rsidRDefault="00DD1140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AAA14F" w14:textId="77777777" w:rsidR="00213AAC" w:rsidRDefault="00DD1140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213AAC" w14:paraId="72D83321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8BCF54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9D775F" w14:textId="77777777" w:rsidR="00213AAC" w:rsidRDefault="00DD1140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F957A4" w14:textId="77777777" w:rsidR="00213AAC" w:rsidRDefault="00DD1140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A43081" w14:textId="77777777" w:rsidR="00213AAC" w:rsidRDefault="00DD1140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E59D81" w14:textId="77777777" w:rsidR="00213AAC" w:rsidRDefault="00DD1140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213AAC" w14:paraId="14F880DE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2E6DF3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3CF1F2" w14:textId="77777777" w:rsidR="00213AAC" w:rsidRDefault="00DD1140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PowerPoint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1AB5B2" w14:textId="77777777" w:rsidR="00213AAC" w:rsidRDefault="00DD1140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B92CFA" w14:textId="77777777" w:rsidR="00213AAC" w:rsidRDefault="00213AA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FF5F51" w14:textId="77777777" w:rsidR="00213AAC" w:rsidRDefault="00213AAC"/>
              </w:tc>
            </w:tr>
            <w:tr w:rsidR="00213AAC" w14:paraId="4C48D045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748158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92C564" w14:textId="77777777" w:rsidR="00213AAC" w:rsidRDefault="00DD1140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Windows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AB5E8C" w14:textId="77777777" w:rsidR="00213AAC" w:rsidRDefault="00213AAC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571D2A" w14:textId="77777777" w:rsidR="00213AAC" w:rsidRDefault="00213AA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06BB35" w14:textId="77777777" w:rsidR="00213AAC" w:rsidRDefault="00213AAC"/>
              </w:tc>
            </w:tr>
            <w:tr w:rsidR="00213AAC" w14:paraId="1CFD2538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6AD630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7B13A" w14:textId="77777777" w:rsidR="00213AAC" w:rsidRDefault="00DD1140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Windows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46C3FA" w14:textId="77777777" w:rsidR="00213AAC" w:rsidRDefault="00213AAC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D939B7" w14:textId="77777777" w:rsidR="00213AAC" w:rsidRDefault="00213AA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8810E6" w14:textId="77777777" w:rsidR="00213AAC" w:rsidRDefault="00213AAC"/>
              </w:tc>
            </w:tr>
            <w:tr w:rsidR="00213AAC" w14:paraId="0648A2FD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898AC5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9D6E99" w14:textId="77777777" w:rsidR="00213AAC" w:rsidRDefault="00DD1140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Windows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A8C4EB" w14:textId="77777777" w:rsidR="00213AAC" w:rsidRDefault="00213AAC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971CF9" w14:textId="77777777" w:rsidR="00213AAC" w:rsidRDefault="00213AA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3F5FBC" w14:textId="77777777" w:rsidR="00213AAC" w:rsidRDefault="00213AAC"/>
              </w:tc>
            </w:tr>
            <w:tr w:rsidR="00213AAC" w14:paraId="28C13BD8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A188C5" w14:textId="77777777"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08C4A1" w14:textId="77777777" w:rsidR="00213AAC" w:rsidRDefault="00DD1140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6C573D" w14:textId="77777777" w:rsidR="00213AAC" w:rsidRDefault="00213AAC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5B97A6" w14:textId="77777777" w:rsidR="00213AAC" w:rsidRDefault="00213AA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D5A901" w14:textId="77777777" w:rsidR="00213AAC" w:rsidRDefault="00213AAC"/>
              </w:tc>
            </w:tr>
          </w:tbl>
          <w:p w14:paraId="182194F4" w14:textId="77777777" w:rsidR="00213AAC" w:rsidRDefault="00213AAC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5B5C130E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653E5B0" w14:textId="77777777" w:rsidR="00213AAC" w:rsidRDefault="00213AAC">
            <w:pPr>
              <w:pStyle w:val="EmptyLayoutCell"/>
            </w:pPr>
          </w:p>
        </w:tc>
      </w:tr>
      <w:tr w:rsidR="00213AAC" w14:paraId="37CE5EBD" w14:textId="77777777">
        <w:trPr>
          <w:trHeight w:val="27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F9091DD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838B4EF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2821328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325D9AC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E1C63CA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22D2116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85B27A1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C0C0EC7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59FA01D" w14:textId="77777777" w:rsidR="00213AAC" w:rsidRDefault="00213AAC">
            <w:pPr>
              <w:pStyle w:val="EmptyLayoutCell"/>
            </w:pPr>
          </w:p>
        </w:tc>
      </w:tr>
      <w:tr w:rsidR="00213AAC" w14:paraId="7EECF194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3154936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2A65A35" w14:textId="77777777"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09768EFA" w14:textId="77777777" w:rsidR="0075409F" w:rsidRDefault="0075409F"/>
          <w:p w14:paraId="2457D594" w14:textId="77777777" w:rsidR="0075409F" w:rsidRDefault="0075409F"/>
          <w:p w14:paraId="58A9508D" w14:textId="77777777" w:rsidR="0075409F" w:rsidRDefault="0075409F"/>
          <w:p w14:paraId="72841D7E" w14:textId="77777777" w:rsidR="0075409F" w:rsidRDefault="0075409F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 w14:paraId="749515F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DF88F0" w14:textId="77777777" w:rsidR="00213AAC" w:rsidRDefault="00DD1140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>11. МАТЕРИАЛЬНО-ТЕХНИЧЕСКОЕ ОБЕСПЕЧЕНИЕ</w:t>
                  </w:r>
                </w:p>
              </w:tc>
            </w:tr>
          </w:tbl>
          <w:p w14:paraId="16784FBE" w14:textId="77777777"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097E9B1" w14:textId="77777777" w:rsidR="00213AAC" w:rsidRDefault="00213AAC">
            <w:pPr>
              <w:pStyle w:val="EmptyLayoutCell"/>
            </w:pPr>
          </w:p>
        </w:tc>
      </w:tr>
      <w:tr w:rsidR="00213AAC" w14:paraId="522199AB" w14:textId="77777777">
        <w:trPr>
          <w:trHeight w:val="12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2FCC981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6CB34C1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CB39041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FB1D3AB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41240F4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B52B7D2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F62AB55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753D6FD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66B6C2C" w14:textId="77777777" w:rsidR="00213AAC" w:rsidRDefault="00213AAC">
            <w:pPr>
              <w:pStyle w:val="EmptyLayoutCell"/>
            </w:pPr>
          </w:p>
        </w:tc>
      </w:tr>
      <w:tr w:rsidR="00213AAC" w14:paraId="78624F8D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E110C1C" w14:textId="77777777"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 w14:paraId="472687A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0A89F5" w14:textId="77777777" w:rsidR="00213AAC" w:rsidRDefault="00DD1140" w:rsidP="0075409F">
                  <w:pPr>
                    <w:spacing w:before="200" w:after="200"/>
                    <w:ind w:firstLine="646"/>
                    <w:jc w:val="both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</w:t>
                  </w:r>
                  <w:proofErr w:type="gramStart"/>
                  <w:r>
                    <w:rPr>
                      <w:sz w:val="28"/>
                    </w:rPr>
                    <w:t>учебных</w:t>
                  </w:r>
                  <w:proofErr w:type="gramEnd"/>
                  <w:r>
                    <w:rPr>
                      <w:sz w:val="28"/>
                    </w:rPr>
                    <w:t xml:space="preserve"> занятий, предусмотренных программой </w:t>
                  </w:r>
                  <w:bookmarkStart w:id="0" w:name="_GoBack"/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14:paraId="725B322D" w14:textId="77777777" w:rsidR="00213AAC" w:rsidRDefault="00DD1140" w:rsidP="0075409F">
                  <w:pPr>
                    <w:spacing w:after="200"/>
                    <w:ind w:firstLine="646"/>
                    <w:jc w:val="both"/>
                  </w:pPr>
                  <w:proofErr w:type="gramStart"/>
                  <w:r>
                    <w:rPr>
                      <w:sz w:val="28"/>
                    </w:rPr>
                    <w:t xml:space="preserve">Помещения для самостоятельной работы обучающихся оснащены компьютерной техникой с возможностью подключения </w:t>
                  </w:r>
                  <w:bookmarkEnd w:id="0"/>
                  <w:r>
                    <w:rPr>
                      <w:sz w:val="28"/>
                    </w:rPr>
                    <w:t>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14:paraId="2FA0CEB3" w14:textId="77777777" w:rsidR="00213AAC" w:rsidRDefault="00213AAC"/>
              </w:tc>
            </w:tr>
          </w:tbl>
          <w:p w14:paraId="2C2F480C" w14:textId="77777777" w:rsidR="00213AAC" w:rsidRDefault="00213AAC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2CEBAC2F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83946E9" w14:textId="77777777" w:rsidR="00213AAC" w:rsidRDefault="00213AAC">
            <w:pPr>
              <w:pStyle w:val="EmptyLayoutCell"/>
            </w:pPr>
          </w:p>
        </w:tc>
      </w:tr>
      <w:tr w:rsidR="00213AAC" w14:paraId="6EB0E17D" w14:textId="77777777">
        <w:trPr>
          <w:trHeight w:val="1268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E92DE8A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37039F7" w14:textId="77777777"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36C6683" w14:textId="77777777"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0A588C2" w14:textId="77777777"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97C33CB" w14:textId="77777777"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CDBF13A" w14:textId="77777777"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CC21462" w14:textId="77777777"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C94FD65" w14:textId="77777777"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AC9E708" w14:textId="77777777" w:rsidR="00213AAC" w:rsidRDefault="00213AAC">
            <w:pPr>
              <w:pStyle w:val="EmptyLayoutCell"/>
            </w:pPr>
          </w:p>
        </w:tc>
      </w:tr>
    </w:tbl>
    <w:p w14:paraId="12C77279" w14:textId="77777777" w:rsidR="00213AAC" w:rsidRDefault="00213AAC"/>
    <w:sectPr w:rsidR="00213AAC" w:rsidSect="00213AAC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921447" w14:textId="77777777" w:rsidR="00DD1140" w:rsidRDefault="00DD1140" w:rsidP="00213AAC">
      <w:r>
        <w:separator/>
      </w:r>
    </w:p>
  </w:endnote>
  <w:endnote w:type="continuationSeparator" w:id="0">
    <w:p w14:paraId="6457EE05" w14:textId="77777777" w:rsidR="00DD1140" w:rsidRDefault="00DD1140" w:rsidP="00213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213AAC" w14:paraId="40371A06" w14:textId="77777777">
      <w:tc>
        <w:tcPr>
          <w:tcW w:w="8796" w:type="dxa"/>
          <w:tcMar>
            <w:left w:w="0" w:type="dxa"/>
            <w:right w:w="0" w:type="dxa"/>
          </w:tcMar>
        </w:tcPr>
        <w:p w14:paraId="3DE7BF86" w14:textId="77777777" w:rsidR="00213AAC" w:rsidRDefault="00213AAC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7EAB5D5B" w14:textId="77777777" w:rsidR="00213AAC" w:rsidRDefault="00213AAC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0F29588F" w14:textId="77777777" w:rsidR="00213AAC" w:rsidRDefault="00213AAC">
          <w:pPr>
            <w:pStyle w:val="EmptyLayoutCell"/>
          </w:pPr>
        </w:p>
      </w:tc>
    </w:tr>
    <w:tr w:rsidR="00213AAC" w14:paraId="20241521" w14:textId="77777777">
      <w:tc>
        <w:tcPr>
          <w:tcW w:w="8796" w:type="dxa"/>
          <w:tcMar>
            <w:left w:w="0" w:type="dxa"/>
            <w:right w:w="0" w:type="dxa"/>
          </w:tcMar>
        </w:tcPr>
        <w:p w14:paraId="1CEE3B3D" w14:textId="77777777" w:rsidR="00213AAC" w:rsidRDefault="00213AAC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213AAC" w14:paraId="4E57645A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A634B94" w14:textId="77777777" w:rsidR="00213AAC" w:rsidRDefault="00213AAC"/>
            </w:tc>
          </w:tr>
        </w:tbl>
        <w:p w14:paraId="09B1A6A4" w14:textId="77777777" w:rsidR="00213AAC" w:rsidRDefault="00213AAC"/>
      </w:tc>
      <w:tc>
        <w:tcPr>
          <w:tcW w:w="463" w:type="dxa"/>
          <w:tcMar>
            <w:left w:w="0" w:type="dxa"/>
            <w:right w:w="0" w:type="dxa"/>
          </w:tcMar>
        </w:tcPr>
        <w:p w14:paraId="7F52A22A" w14:textId="77777777" w:rsidR="00213AAC" w:rsidRDefault="00213AAC">
          <w:pPr>
            <w:pStyle w:val="EmptyLayoutCell"/>
          </w:pPr>
        </w:p>
      </w:tc>
    </w:tr>
  </w:tbl>
  <w:p w14:paraId="234B4DCF" w14:textId="77777777" w:rsidR="00213AAC" w:rsidRDefault="00213AA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213AAC" w14:paraId="24D33201" w14:textId="77777777">
      <w:tc>
        <w:tcPr>
          <w:tcW w:w="8796" w:type="dxa"/>
          <w:tcMar>
            <w:left w:w="0" w:type="dxa"/>
            <w:right w:w="0" w:type="dxa"/>
          </w:tcMar>
        </w:tcPr>
        <w:p w14:paraId="3BB24498" w14:textId="77777777" w:rsidR="00213AAC" w:rsidRDefault="00213AAC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40FE47CC" w14:textId="77777777" w:rsidR="00213AAC" w:rsidRDefault="00213AAC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76152902" w14:textId="77777777" w:rsidR="00213AAC" w:rsidRDefault="00213AAC">
          <w:pPr>
            <w:pStyle w:val="EmptyLayoutCell"/>
          </w:pPr>
        </w:p>
      </w:tc>
    </w:tr>
    <w:tr w:rsidR="00213AAC" w14:paraId="72E6EFCF" w14:textId="77777777">
      <w:tc>
        <w:tcPr>
          <w:tcW w:w="8796" w:type="dxa"/>
          <w:tcMar>
            <w:left w:w="0" w:type="dxa"/>
            <w:right w:w="0" w:type="dxa"/>
          </w:tcMar>
        </w:tcPr>
        <w:p w14:paraId="55322901" w14:textId="77777777" w:rsidR="00213AAC" w:rsidRDefault="00213AAC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213AAC" w14:paraId="5FC57573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005BE0A3" w14:textId="77777777" w:rsidR="00213AAC" w:rsidRDefault="00213AAC"/>
            </w:tc>
          </w:tr>
        </w:tbl>
        <w:p w14:paraId="3537AB60" w14:textId="77777777" w:rsidR="00213AAC" w:rsidRDefault="00213AAC"/>
      </w:tc>
      <w:tc>
        <w:tcPr>
          <w:tcW w:w="463" w:type="dxa"/>
          <w:tcMar>
            <w:left w:w="0" w:type="dxa"/>
            <w:right w:w="0" w:type="dxa"/>
          </w:tcMar>
        </w:tcPr>
        <w:p w14:paraId="33B647A2" w14:textId="77777777" w:rsidR="00213AAC" w:rsidRDefault="00213AAC">
          <w:pPr>
            <w:pStyle w:val="EmptyLayoutCell"/>
          </w:pPr>
        </w:p>
      </w:tc>
    </w:tr>
  </w:tbl>
  <w:p w14:paraId="208ACFDD" w14:textId="77777777" w:rsidR="00213AAC" w:rsidRDefault="00213AA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9F15D2" w14:textId="77777777" w:rsidR="00DD1140" w:rsidRDefault="00DD1140" w:rsidP="00213AAC">
      <w:r>
        <w:separator/>
      </w:r>
    </w:p>
  </w:footnote>
  <w:footnote w:type="continuationSeparator" w:id="0">
    <w:p w14:paraId="7A2528A9" w14:textId="77777777" w:rsidR="00DD1140" w:rsidRDefault="00DD1140" w:rsidP="00213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3AAC"/>
    <w:rsid w:val="00052CA8"/>
    <w:rsid w:val="00213AAC"/>
    <w:rsid w:val="00552310"/>
    <w:rsid w:val="0075409F"/>
    <w:rsid w:val="00A33C9F"/>
    <w:rsid w:val="00DD1140"/>
    <w:rsid w:val="00DD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CD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13AAC"/>
  </w:style>
  <w:style w:type="paragraph" w:styleId="10">
    <w:name w:val="heading 1"/>
    <w:next w:val="a"/>
    <w:link w:val="11"/>
    <w:uiPriority w:val="9"/>
    <w:qFormat/>
    <w:rsid w:val="00213AA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13AA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13AA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13AA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13AA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13AAC"/>
  </w:style>
  <w:style w:type="paragraph" w:styleId="21">
    <w:name w:val="toc 2"/>
    <w:next w:val="a"/>
    <w:link w:val="22"/>
    <w:uiPriority w:val="39"/>
    <w:rsid w:val="00213AA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13AA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13AA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13AA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13AA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13AA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13AA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13AAC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213AAC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213AA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13AAC"/>
    <w:rPr>
      <w:rFonts w:ascii="XO Thames" w:hAnsi="XO Thames"/>
      <w:sz w:val="28"/>
    </w:rPr>
  </w:style>
  <w:style w:type="paragraph" w:customStyle="1" w:styleId="12">
    <w:name w:val="Основной шрифт абзаца1"/>
    <w:rsid w:val="00213AAC"/>
  </w:style>
  <w:style w:type="character" w:customStyle="1" w:styleId="50">
    <w:name w:val="Заголовок 5 Знак"/>
    <w:link w:val="5"/>
    <w:rsid w:val="00213AAC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213AAC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213AAC"/>
    <w:rPr>
      <w:color w:val="0000FF"/>
      <w:u w:val="single"/>
    </w:rPr>
  </w:style>
  <w:style w:type="character" w:styleId="a3">
    <w:name w:val="Hyperlink"/>
    <w:link w:val="13"/>
    <w:rsid w:val="00213AAC"/>
    <w:rPr>
      <w:color w:val="0000FF"/>
      <w:u w:val="single"/>
    </w:rPr>
  </w:style>
  <w:style w:type="paragraph" w:customStyle="1" w:styleId="Footnote">
    <w:name w:val="Footnote"/>
    <w:link w:val="Footnote0"/>
    <w:rsid w:val="00213AAC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213AAC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213AAC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213AA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13AAC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213AA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213AA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13AAC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13AA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13AA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213AA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13AAC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213AAC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213AAC"/>
    <w:rPr>
      <w:rFonts w:ascii="XO Thames" w:hAnsi="XO Thames"/>
      <w:i/>
      <w:sz w:val="24"/>
    </w:rPr>
  </w:style>
  <w:style w:type="paragraph" w:customStyle="1" w:styleId="EmptyLayoutCell">
    <w:name w:val="EmptyLayoutCell"/>
    <w:basedOn w:val="a"/>
    <w:link w:val="EmptyLayoutCell0"/>
    <w:rsid w:val="00213AAC"/>
    <w:rPr>
      <w:sz w:val="2"/>
    </w:rPr>
  </w:style>
  <w:style w:type="character" w:customStyle="1" w:styleId="EmptyLayoutCell0">
    <w:name w:val="EmptyLayoutCell"/>
    <w:basedOn w:val="1"/>
    <w:link w:val="EmptyLayoutCell"/>
    <w:rsid w:val="00213AAC"/>
    <w:rPr>
      <w:sz w:val="2"/>
    </w:rPr>
  </w:style>
  <w:style w:type="paragraph" w:styleId="a6">
    <w:name w:val="Title"/>
    <w:next w:val="a"/>
    <w:link w:val="a7"/>
    <w:uiPriority w:val="10"/>
    <w:qFormat/>
    <w:rsid w:val="00213AA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213A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13AAC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13AAC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DD76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76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2065</Words>
  <Characters>11777</Characters>
  <Application>Microsoft Office Word</Application>
  <DocSecurity>0</DocSecurity>
  <Lines>98</Lines>
  <Paragraphs>27</Paragraphs>
  <ScaleCrop>false</ScaleCrop>
  <Company/>
  <LinksUpToDate>false</LinksUpToDate>
  <CharactersWithSpaces>13815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Железова Татьяна Александровна</cp:lastModifiedBy>
  <cp:revision>5</cp:revision>
  <dcterms:created xsi:type="dcterms:W3CDTF">2024-07-11T12:18:00Z</dcterms:created>
  <dcterms:modified xsi:type="dcterms:W3CDTF">2025-07-22T07:30:00Z</dcterms:modified>
</cp:coreProperties>
</file>